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79" w:rsidRPr="00552179" w:rsidRDefault="00552179" w:rsidP="00552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79">
        <w:rPr>
          <w:rFonts w:ascii="Times New Roman" w:hAnsi="Times New Roman" w:cs="Times New Roman"/>
          <w:b/>
          <w:sz w:val="28"/>
          <w:szCs w:val="28"/>
        </w:rPr>
        <w:t>Районная  программа</w:t>
      </w:r>
    </w:p>
    <w:p w:rsidR="00552179" w:rsidRPr="00552179" w:rsidRDefault="00552179" w:rsidP="00552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79">
        <w:rPr>
          <w:rFonts w:ascii="Times New Roman" w:hAnsi="Times New Roman" w:cs="Times New Roman"/>
          <w:b/>
          <w:sz w:val="28"/>
          <w:szCs w:val="28"/>
        </w:rPr>
        <w:t>по профориентации и обеспечения адаптации к рынку труда</w:t>
      </w:r>
    </w:p>
    <w:p w:rsidR="00552179" w:rsidRPr="00552179" w:rsidRDefault="00552179" w:rsidP="00552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79">
        <w:rPr>
          <w:rFonts w:ascii="Times New Roman" w:hAnsi="Times New Roman" w:cs="Times New Roman"/>
          <w:b/>
          <w:sz w:val="28"/>
          <w:szCs w:val="28"/>
        </w:rPr>
        <w:t>учащихся и выпускников общеобразовательных учреждений</w:t>
      </w:r>
    </w:p>
    <w:p w:rsidR="00552179" w:rsidRPr="00552179" w:rsidRDefault="00552179" w:rsidP="005521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2179" w:rsidRPr="009319DD" w:rsidRDefault="00552179" w:rsidP="00552179">
      <w:pPr>
        <w:rPr>
          <w:rFonts w:ascii="Times New Roman" w:hAnsi="Times New Roman" w:cs="Times New Roman"/>
          <w:b/>
          <w:i/>
        </w:rPr>
      </w:pPr>
      <w:r w:rsidRPr="009319DD">
        <w:rPr>
          <w:rFonts w:ascii="Times New Roman" w:hAnsi="Times New Roman" w:cs="Times New Roman"/>
          <w:b/>
          <w:i/>
        </w:rPr>
        <w:t>Профориентация -</w:t>
      </w:r>
      <w:r w:rsidRPr="009319DD">
        <w:rPr>
          <w:rFonts w:ascii="Times New Roman" w:hAnsi="Times New Roman" w:cs="Times New Roman"/>
          <w:i/>
        </w:rPr>
        <w:t xml:space="preserve"> </w:t>
      </w:r>
      <w:r w:rsidRPr="009319DD">
        <w:rPr>
          <w:rFonts w:ascii="Times New Roman" w:hAnsi="Times New Roman" w:cs="Times New Roman"/>
          <w:b/>
          <w:i/>
        </w:rPr>
        <w:t>реализуется через учебно-воспитательный процесс, внеурочную и внешкольную работу с учащимися.</w:t>
      </w:r>
    </w:p>
    <w:p w:rsidR="00552179" w:rsidRPr="009319DD" w:rsidRDefault="00552179" w:rsidP="005521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319DD">
        <w:rPr>
          <w:rFonts w:ascii="Times New Roman" w:hAnsi="Times New Roman" w:cs="Times New Roman"/>
          <w:b/>
          <w:i/>
        </w:rPr>
        <w:t>Цель:</w:t>
      </w:r>
      <w:r w:rsidRPr="009319DD">
        <w:rPr>
          <w:rFonts w:ascii="Times New Roman" w:hAnsi="Times New Roman" w:cs="Times New Roman"/>
        </w:rPr>
        <w:t xml:space="preserve"> оказания </w:t>
      </w:r>
      <w:proofErr w:type="spellStart"/>
      <w:r w:rsidRPr="009319DD">
        <w:rPr>
          <w:rFonts w:ascii="Times New Roman" w:hAnsi="Times New Roman" w:cs="Times New Roman"/>
        </w:rPr>
        <w:t>профориентационной</w:t>
      </w:r>
      <w:proofErr w:type="spellEnd"/>
      <w:r w:rsidRPr="009319DD">
        <w:rPr>
          <w:rFonts w:ascii="Times New Roman" w:hAnsi="Times New Roman" w:cs="Times New Roman"/>
        </w:rPr>
        <w:t xml:space="preserve"> поддержки учащимся в процессе выбора профиля обучения и сферы будущей профессиональной деятельности в соответствии со своими возможностями, способностями и с учетом требований рынка труда.</w:t>
      </w:r>
    </w:p>
    <w:p w:rsidR="00552179" w:rsidRPr="009319DD" w:rsidRDefault="00552179" w:rsidP="00552179">
      <w:pPr>
        <w:jc w:val="center"/>
        <w:rPr>
          <w:rFonts w:ascii="Times New Roman" w:hAnsi="Times New Roman" w:cs="Times New Roman"/>
          <w:b/>
          <w:lang w:eastAsia="ar-SA"/>
        </w:rPr>
      </w:pPr>
      <w:r w:rsidRPr="009319DD">
        <w:rPr>
          <w:rFonts w:ascii="Times New Roman" w:hAnsi="Times New Roman" w:cs="Times New Roman"/>
          <w:b/>
        </w:rPr>
        <w:t>О</w:t>
      </w:r>
      <w:r w:rsidR="003E709B" w:rsidRPr="009319DD">
        <w:rPr>
          <w:rFonts w:ascii="Times New Roman" w:hAnsi="Times New Roman" w:cs="Times New Roman"/>
          <w:b/>
        </w:rPr>
        <w:t>сновные задачи Программы на 2018-2019</w:t>
      </w:r>
      <w:r w:rsidRPr="009319DD">
        <w:rPr>
          <w:rFonts w:ascii="Times New Roman" w:hAnsi="Times New Roman" w:cs="Times New Roman"/>
          <w:b/>
        </w:rPr>
        <w:t xml:space="preserve"> год</w:t>
      </w:r>
    </w:p>
    <w:p w:rsidR="00552179" w:rsidRPr="009319DD" w:rsidRDefault="00552179" w:rsidP="00552179">
      <w:pPr>
        <w:jc w:val="center"/>
        <w:rPr>
          <w:rFonts w:ascii="Times New Roman" w:hAnsi="Times New Roman" w:cs="Times New Roman"/>
          <w:b/>
        </w:rPr>
      </w:pPr>
    </w:p>
    <w:p w:rsidR="00552179" w:rsidRPr="009319DD" w:rsidRDefault="00552179" w:rsidP="005521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319DD">
        <w:rPr>
          <w:rFonts w:ascii="Times New Roman" w:hAnsi="Times New Roman" w:cs="Times New Roman"/>
        </w:rPr>
        <w:t>Расширения взаим</w:t>
      </w:r>
      <w:r w:rsidR="007544F7" w:rsidRPr="009319DD">
        <w:rPr>
          <w:rFonts w:ascii="Times New Roman" w:hAnsi="Times New Roman" w:cs="Times New Roman"/>
        </w:rPr>
        <w:t xml:space="preserve">одействия ОУ с учреждениями </w:t>
      </w:r>
      <w:r w:rsidRPr="009319DD">
        <w:rPr>
          <w:rFonts w:ascii="Times New Roman" w:hAnsi="Times New Roman" w:cs="Times New Roman"/>
        </w:rPr>
        <w:t xml:space="preserve"> С</w:t>
      </w:r>
      <w:r w:rsidR="005865EA" w:rsidRPr="009319DD">
        <w:rPr>
          <w:rFonts w:ascii="Times New Roman" w:hAnsi="Times New Roman" w:cs="Times New Roman"/>
        </w:rPr>
        <w:t>ПО, ВПО по реализуемым профилям и  с учрежден</w:t>
      </w:r>
      <w:r w:rsidR="00E74BEB" w:rsidRPr="009319DD">
        <w:rPr>
          <w:rFonts w:ascii="Times New Roman" w:hAnsi="Times New Roman" w:cs="Times New Roman"/>
        </w:rPr>
        <w:t>иям</w:t>
      </w:r>
      <w:r w:rsidR="00D00920" w:rsidRPr="009319DD">
        <w:rPr>
          <w:rFonts w:ascii="Times New Roman" w:hAnsi="Times New Roman" w:cs="Times New Roman"/>
        </w:rPr>
        <w:t>и  для дете</w:t>
      </w:r>
      <w:proofErr w:type="gramStart"/>
      <w:r w:rsidR="00D00920" w:rsidRPr="009319DD">
        <w:rPr>
          <w:rFonts w:ascii="Times New Roman" w:hAnsi="Times New Roman" w:cs="Times New Roman"/>
        </w:rPr>
        <w:t>й-</w:t>
      </w:r>
      <w:proofErr w:type="gramEnd"/>
      <w:r w:rsidR="00D00920" w:rsidRPr="009319DD">
        <w:rPr>
          <w:rFonts w:ascii="Times New Roman" w:hAnsi="Times New Roman" w:cs="Times New Roman"/>
        </w:rPr>
        <w:t xml:space="preserve"> инвалидов и детей </w:t>
      </w:r>
      <w:r w:rsidR="00E74BEB" w:rsidRPr="009319DD">
        <w:rPr>
          <w:rFonts w:ascii="Times New Roman" w:hAnsi="Times New Roman" w:cs="Times New Roman"/>
        </w:rPr>
        <w:t xml:space="preserve"> </w:t>
      </w:r>
      <w:r w:rsidR="005865EA" w:rsidRPr="009319DD">
        <w:rPr>
          <w:rFonts w:ascii="Times New Roman" w:hAnsi="Times New Roman" w:cs="Times New Roman"/>
        </w:rPr>
        <w:t xml:space="preserve"> с ограниченными возможностями здоровья</w:t>
      </w:r>
      <w:r w:rsidR="009319DD" w:rsidRPr="009319DD">
        <w:rPr>
          <w:rFonts w:ascii="Times New Roman" w:hAnsi="Times New Roman" w:cs="Times New Roman"/>
        </w:rPr>
        <w:t>;</w:t>
      </w:r>
    </w:p>
    <w:p w:rsidR="005865EA" w:rsidRPr="009319DD" w:rsidRDefault="00D00920" w:rsidP="005521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319DD">
        <w:rPr>
          <w:rFonts w:ascii="Times New Roman" w:hAnsi="Times New Roman" w:cs="Times New Roman"/>
        </w:rPr>
        <w:t>Знакомство  с востребованными на рынке труда профессиями  посредством активных форм профориентации</w:t>
      </w:r>
      <w:r w:rsidR="00D64CF1" w:rsidRPr="009319DD">
        <w:rPr>
          <w:rFonts w:ascii="Times New Roman" w:hAnsi="Times New Roman" w:cs="Times New Roman"/>
        </w:rPr>
        <w:t xml:space="preserve"> учащих</w:t>
      </w:r>
      <w:r w:rsidR="001757DD" w:rsidRPr="009319DD">
        <w:rPr>
          <w:rFonts w:ascii="Times New Roman" w:hAnsi="Times New Roman" w:cs="Times New Roman"/>
        </w:rPr>
        <w:t>ся</w:t>
      </w:r>
      <w:r w:rsidRPr="009319DD">
        <w:rPr>
          <w:rFonts w:ascii="Times New Roman" w:hAnsi="Times New Roman" w:cs="Times New Roman"/>
        </w:rPr>
        <w:t xml:space="preserve">: экскурсий на предприятия, </w:t>
      </w:r>
      <w:proofErr w:type="spellStart"/>
      <w:r w:rsidRPr="009319DD">
        <w:rPr>
          <w:rFonts w:ascii="Times New Roman" w:hAnsi="Times New Roman" w:cs="Times New Roman"/>
        </w:rPr>
        <w:t>профессиографических</w:t>
      </w:r>
      <w:proofErr w:type="spellEnd"/>
      <w:r w:rsidRPr="009319DD">
        <w:rPr>
          <w:rFonts w:ascii="Times New Roman" w:hAnsi="Times New Roman" w:cs="Times New Roman"/>
        </w:rPr>
        <w:t xml:space="preserve"> встреч</w:t>
      </w:r>
      <w:r w:rsidR="009319DD" w:rsidRPr="009319DD">
        <w:rPr>
          <w:rFonts w:ascii="Times New Roman" w:hAnsi="Times New Roman" w:cs="Times New Roman"/>
        </w:rPr>
        <w:t>, мастер-классов;</w:t>
      </w:r>
    </w:p>
    <w:p w:rsidR="00552179" w:rsidRPr="009319DD" w:rsidRDefault="00552179" w:rsidP="005521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319DD">
        <w:rPr>
          <w:rFonts w:ascii="Times New Roman" w:hAnsi="Times New Roman" w:cs="Times New Roman"/>
        </w:rPr>
        <w:t>Формирование у выпускников школ профессионально-важных качеств</w:t>
      </w:r>
      <w:r w:rsidR="009319DD" w:rsidRPr="009319DD">
        <w:rPr>
          <w:rFonts w:ascii="Times New Roman" w:hAnsi="Times New Roman" w:cs="Times New Roman"/>
        </w:rPr>
        <w:t xml:space="preserve"> по выбранному профилю обучения;</w:t>
      </w:r>
    </w:p>
    <w:p w:rsidR="001E26E6" w:rsidRPr="009319DD" w:rsidRDefault="001E26E6" w:rsidP="001E26E6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319DD">
        <w:rPr>
          <w:rFonts w:ascii="Times New Roman" w:hAnsi="Times New Roman" w:cs="Times New Roman"/>
          <w:sz w:val="22"/>
          <w:szCs w:val="22"/>
        </w:rPr>
        <w:t>Создание условий для раннего профессионального самоопределения учащихся, их информирование и мотивация к получению образования в области инженерно-технических специальностей в ВУЗах        и колл</w:t>
      </w:r>
      <w:r w:rsidR="009319DD" w:rsidRPr="009319DD">
        <w:rPr>
          <w:rFonts w:ascii="Times New Roman" w:hAnsi="Times New Roman" w:cs="Times New Roman"/>
          <w:sz w:val="22"/>
          <w:szCs w:val="22"/>
        </w:rPr>
        <w:t>еджах          Санкт-Петербурга;</w:t>
      </w:r>
    </w:p>
    <w:p w:rsidR="00552179" w:rsidRPr="009319DD" w:rsidRDefault="00552179" w:rsidP="005521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319DD">
        <w:rPr>
          <w:rFonts w:ascii="Times New Roman" w:hAnsi="Times New Roman" w:cs="Times New Roman"/>
        </w:rPr>
        <w:t>Знакомство  учащихся  с миром профессий через  вовлечение в социально-практическую деятельно</w:t>
      </w:r>
      <w:r w:rsidR="009319DD" w:rsidRPr="009319DD">
        <w:rPr>
          <w:rFonts w:ascii="Times New Roman" w:hAnsi="Times New Roman" w:cs="Times New Roman"/>
        </w:rPr>
        <w:t>сть;</w:t>
      </w:r>
    </w:p>
    <w:p w:rsidR="004A289B" w:rsidRPr="009319DD" w:rsidRDefault="004A289B" w:rsidP="005521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319DD">
        <w:rPr>
          <w:rFonts w:ascii="Times New Roman" w:hAnsi="Times New Roman" w:cs="Times New Roman"/>
        </w:rPr>
        <w:t>Использование интернет источников для знакомства с миром  профессий</w:t>
      </w:r>
      <w:r w:rsidR="009319DD" w:rsidRPr="009319DD">
        <w:rPr>
          <w:rFonts w:ascii="Times New Roman" w:hAnsi="Times New Roman" w:cs="Times New Roman"/>
        </w:rPr>
        <w:t>;</w:t>
      </w:r>
    </w:p>
    <w:p w:rsidR="00552179" w:rsidRPr="009319DD" w:rsidRDefault="00552179" w:rsidP="0055217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319DD">
        <w:rPr>
          <w:rFonts w:ascii="Times New Roman" w:hAnsi="Times New Roman" w:cs="Times New Roman"/>
        </w:rPr>
        <w:t>Повышение информированности учащихся об основных</w:t>
      </w:r>
      <w:r w:rsidR="00D00920" w:rsidRPr="009319DD">
        <w:rPr>
          <w:rFonts w:ascii="Times New Roman" w:hAnsi="Times New Roman" w:cs="Times New Roman"/>
        </w:rPr>
        <w:t xml:space="preserve"> и новых </w:t>
      </w:r>
      <w:r w:rsidRPr="009319DD">
        <w:rPr>
          <w:rFonts w:ascii="Times New Roman" w:hAnsi="Times New Roman" w:cs="Times New Roman"/>
        </w:rPr>
        <w:t xml:space="preserve"> профессиях, востребованных </w:t>
      </w:r>
      <w:r w:rsidR="009319DD" w:rsidRPr="009319DD">
        <w:rPr>
          <w:rFonts w:ascii="Times New Roman" w:hAnsi="Times New Roman" w:cs="Times New Roman"/>
        </w:rPr>
        <w:t>на рынке труда Санкт-Петербурга;</w:t>
      </w:r>
    </w:p>
    <w:p w:rsidR="00552179" w:rsidRPr="009319DD" w:rsidRDefault="00552179" w:rsidP="0055217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319DD">
        <w:rPr>
          <w:rFonts w:ascii="Times New Roman" w:hAnsi="Times New Roman" w:cs="Times New Roman"/>
          <w:color w:val="000000" w:themeColor="text1"/>
        </w:rPr>
        <w:t>Развитие интересов учащих</w:t>
      </w:r>
      <w:r w:rsidR="00A56717" w:rsidRPr="009319DD">
        <w:rPr>
          <w:rFonts w:ascii="Times New Roman" w:hAnsi="Times New Roman" w:cs="Times New Roman"/>
          <w:color w:val="000000" w:themeColor="text1"/>
        </w:rPr>
        <w:t xml:space="preserve">ся к  востребованным на рынке труда </w:t>
      </w:r>
      <w:r w:rsidR="009319DD" w:rsidRPr="009319DD">
        <w:rPr>
          <w:rFonts w:ascii="Times New Roman" w:hAnsi="Times New Roman" w:cs="Times New Roman"/>
          <w:color w:val="000000" w:themeColor="text1"/>
        </w:rPr>
        <w:t>профессиям;</w:t>
      </w:r>
    </w:p>
    <w:p w:rsidR="005865EA" w:rsidRPr="009319DD" w:rsidRDefault="005865EA" w:rsidP="0055217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319DD">
        <w:rPr>
          <w:rFonts w:ascii="Times New Roman" w:hAnsi="Times New Roman" w:cs="Times New Roman"/>
          <w:color w:val="000000" w:themeColor="text1"/>
        </w:rPr>
        <w:t>Разработка</w:t>
      </w:r>
      <w:r w:rsidR="00D00920" w:rsidRPr="009319DD">
        <w:rPr>
          <w:rFonts w:ascii="Times New Roman" w:hAnsi="Times New Roman" w:cs="Times New Roman"/>
          <w:color w:val="000000" w:themeColor="text1"/>
        </w:rPr>
        <w:t xml:space="preserve"> методически</w:t>
      </w:r>
      <w:r w:rsidR="00D64CF1" w:rsidRPr="009319DD">
        <w:rPr>
          <w:rFonts w:ascii="Times New Roman" w:hAnsi="Times New Roman" w:cs="Times New Roman"/>
          <w:color w:val="000000" w:themeColor="text1"/>
        </w:rPr>
        <w:t xml:space="preserve">х материалов </w:t>
      </w:r>
      <w:r w:rsidRPr="009319DD">
        <w:rPr>
          <w:rFonts w:ascii="Times New Roman" w:hAnsi="Times New Roman" w:cs="Times New Roman"/>
          <w:color w:val="000000" w:themeColor="text1"/>
        </w:rPr>
        <w:t xml:space="preserve"> для  педагогов для повышения  эффектив</w:t>
      </w:r>
      <w:r w:rsidR="00304069" w:rsidRPr="009319DD">
        <w:rPr>
          <w:rFonts w:ascii="Times New Roman" w:hAnsi="Times New Roman" w:cs="Times New Roman"/>
          <w:color w:val="000000" w:themeColor="text1"/>
        </w:rPr>
        <w:t>н</w:t>
      </w:r>
      <w:r w:rsidRPr="009319DD">
        <w:rPr>
          <w:rFonts w:ascii="Times New Roman" w:hAnsi="Times New Roman" w:cs="Times New Roman"/>
          <w:color w:val="000000" w:themeColor="text1"/>
        </w:rPr>
        <w:t xml:space="preserve">ости  </w:t>
      </w:r>
      <w:proofErr w:type="spellStart"/>
      <w:r w:rsidRPr="009319DD">
        <w:rPr>
          <w:rFonts w:ascii="Times New Roman" w:hAnsi="Times New Roman" w:cs="Times New Roman"/>
          <w:color w:val="000000" w:themeColor="text1"/>
        </w:rPr>
        <w:t>профор</w:t>
      </w:r>
      <w:r w:rsidR="006179D9" w:rsidRPr="009319DD">
        <w:rPr>
          <w:rFonts w:ascii="Times New Roman" w:hAnsi="Times New Roman" w:cs="Times New Roman"/>
          <w:color w:val="000000" w:themeColor="text1"/>
        </w:rPr>
        <w:t>иетационной</w:t>
      </w:r>
      <w:proofErr w:type="spellEnd"/>
      <w:r w:rsidR="006179D9" w:rsidRPr="009319DD">
        <w:rPr>
          <w:rFonts w:ascii="Times New Roman" w:hAnsi="Times New Roman" w:cs="Times New Roman"/>
          <w:color w:val="000000" w:themeColor="text1"/>
        </w:rPr>
        <w:t xml:space="preserve"> работы с учащимися</w:t>
      </w:r>
      <w:r w:rsidRPr="009319DD">
        <w:rPr>
          <w:rFonts w:ascii="Times New Roman" w:hAnsi="Times New Roman" w:cs="Times New Roman"/>
          <w:color w:val="000000" w:themeColor="text1"/>
        </w:rPr>
        <w:t>, детьми</w:t>
      </w:r>
      <w:r w:rsidR="006179D9" w:rsidRPr="009319DD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9319DD">
        <w:rPr>
          <w:rFonts w:ascii="Times New Roman" w:hAnsi="Times New Roman" w:cs="Times New Roman"/>
          <w:color w:val="000000" w:themeColor="text1"/>
        </w:rPr>
        <w:t>-и</w:t>
      </w:r>
      <w:proofErr w:type="gramEnd"/>
      <w:r w:rsidR="006179D9" w:rsidRPr="009319DD">
        <w:rPr>
          <w:rFonts w:ascii="Times New Roman" w:hAnsi="Times New Roman" w:cs="Times New Roman"/>
          <w:color w:val="000000" w:themeColor="text1"/>
        </w:rPr>
        <w:t>н</w:t>
      </w:r>
      <w:r w:rsidR="00E74BEB" w:rsidRPr="009319DD">
        <w:rPr>
          <w:rFonts w:ascii="Times New Roman" w:hAnsi="Times New Roman" w:cs="Times New Roman"/>
          <w:color w:val="000000" w:themeColor="text1"/>
        </w:rPr>
        <w:t xml:space="preserve">валидами и детьми </w:t>
      </w:r>
      <w:r w:rsidRPr="009319DD">
        <w:rPr>
          <w:rFonts w:ascii="Times New Roman" w:hAnsi="Times New Roman" w:cs="Times New Roman"/>
          <w:color w:val="000000" w:themeColor="text1"/>
        </w:rPr>
        <w:t xml:space="preserve"> с ОВЗ</w:t>
      </w:r>
      <w:r w:rsidR="009319DD" w:rsidRPr="009319DD">
        <w:rPr>
          <w:rFonts w:ascii="Times New Roman" w:hAnsi="Times New Roman" w:cs="Times New Roman"/>
          <w:color w:val="000000" w:themeColor="text1"/>
        </w:rPr>
        <w:t>;</w:t>
      </w:r>
    </w:p>
    <w:p w:rsidR="00552179" w:rsidRPr="009319DD" w:rsidRDefault="00552179" w:rsidP="005521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319DD">
        <w:rPr>
          <w:rFonts w:ascii="Times New Roman" w:hAnsi="Times New Roman" w:cs="Times New Roman"/>
        </w:rPr>
        <w:t>Привлечение родителей учащихся к профориентации  на всех ступенях обучен</w:t>
      </w:r>
      <w:r w:rsidR="00A56717" w:rsidRPr="009319DD">
        <w:rPr>
          <w:rFonts w:ascii="Times New Roman" w:hAnsi="Times New Roman" w:cs="Times New Roman"/>
        </w:rPr>
        <w:t>ия, с исследованием  запроса родителей</w:t>
      </w:r>
      <w:r w:rsidRPr="009319DD">
        <w:rPr>
          <w:rFonts w:ascii="Times New Roman" w:hAnsi="Times New Roman" w:cs="Times New Roman"/>
        </w:rPr>
        <w:t xml:space="preserve"> </w:t>
      </w:r>
      <w:r w:rsidR="00A56717" w:rsidRPr="009319DD">
        <w:rPr>
          <w:rFonts w:ascii="Times New Roman" w:hAnsi="Times New Roman" w:cs="Times New Roman"/>
        </w:rPr>
        <w:t>по выбору профессии  их де</w:t>
      </w:r>
      <w:r w:rsidR="009319DD" w:rsidRPr="009319DD">
        <w:rPr>
          <w:rFonts w:ascii="Times New Roman" w:hAnsi="Times New Roman" w:cs="Times New Roman"/>
        </w:rPr>
        <w:t>тьми;</w:t>
      </w:r>
    </w:p>
    <w:p w:rsidR="00552179" w:rsidRPr="009319DD" w:rsidRDefault="00552179" w:rsidP="005521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319DD">
        <w:rPr>
          <w:rFonts w:ascii="Times New Roman" w:hAnsi="Times New Roman" w:cs="Times New Roman"/>
        </w:rPr>
        <w:t xml:space="preserve">Анкетирование учащихся 9-11 классов с целью определения  </w:t>
      </w:r>
      <w:proofErr w:type="spellStart"/>
      <w:r w:rsidRPr="009319DD">
        <w:rPr>
          <w:rFonts w:ascii="Times New Roman" w:hAnsi="Times New Roman" w:cs="Times New Roman"/>
        </w:rPr>
        <w:t>профнамерений</w:t>
      </w:r>
      <w:proofErr w:type="spellEnd"/>
      <w:r w:rsidRPr="009319DD">
        <w:rPr>
          <w:rFonts w:ascii="Times New Roman" w:hAnsi="Times New Roman" w:cs="Times New Roman"/>
        </w:rPr>
        <w:t>, выявления интересов и склонностей.</w:t>
      </w:r>
    </w:p>
    <w:p w:rsidR="00552179" w:rsidRPr="009319DD" w:rsidRDefault="00552179" w:rsidP="00552179">
      <w:pPr>
        <w:rPr>
          <w:rFonts w:ascii="Times New Roman" w:hAnsi="Times New Roman" w:cs="Times New Roman"/>
          <w:b/>
        </w:rPr>
      </w:pPr>
    </w:p>
    <w:p w:rsidR="00552179" w:rsidRPr="009319DD" w:rsidRDefault="00552179" w:rsidP="00552179">
      <w:pPr>
        <w:jc w:val="center"/>
        <w:rPr>
          <w:rFonts w:ascii="Times New Roman" w:hAnsi="Times New Roman" w:cs="Times New Roman"/>
          <w:b/>
        </w:rPr>
      </w:pPr>
      <w:r w:rsidRPr="009319DD">
        <w:rPr>
          <w:rFonts w:ascii="Times New Roman" w:hAnsi="Times New Roman" w:cs="Times New Roman"/>
          <w:b/>
        </w:rPr>
        <w:t xml:space="preserve">План </w:t>
      </w:r>
      <w:proofErr w:type="spellStart"/>
      <w:r w:rsidRPr="009319DD">
        <w:rPr>
          <w:rFonts w:ascii="Times New Roman" w:hAnsi="Times New Roman" w:cs="Times New Roman"/>
          <w:b/>
        </w:rPr>
        <w:t>профориентационной</w:t>
      </w:r>
      <w:proofErr w:type="spellEnd"/>
      <w:r w:rsidRPr="009319DD">
        <w:rPr>
          <w:rFonts w:ascii="Times New Roman" w:hAnsi="Times New Roman" w:cs="Times New Roman"/>
          <w:b/>
        </w:rPr>
        <w:t xml:space="preserve"> работы </w:t>
      </w:r>
      <w:r w:rsidR="00431C7B">
        <w:rPr>
          <w:rFonts w:ascii="Times New Roman" w:hAnsi="Times New Roman" w:cs="Times New Roman"/>
          <w:b/>
        </w:rPr>
        <w:t>на 2018/2019</w:t>
      </w:r>
      <w:r w:rsidRPr="009319DD">
        <w:rPr>
          <w:rFonts w:ascii="Times New Roman" w:hAnsi="Times New Roman" w:cs="Times New Roman"/>
          <w:b/>
        </w:rPr>
        <w:t xml:space="preserve"> учебный год</w:t>
      </w:r>
    </w:p>
    <w:p w:rsidR="00552179" w:rsidRPr="009319DD" w:rsidRDefault="00552179" w:rsidP="00552179">
      <w:pPr>
        <w:ind w:left="7080" w:firstLine="708"/>
        <w:rPr>
          <w:rFonts w:ascii="Times New Roman" w:hAnsi="Times New Roman" w:cs="Times New Roman"/>
          <w:b/>
        </w:rPr>
      </w:pPr>
    </w:p>
    <w:tbl>
      <w:tblPr>
        <w:tblW w:w="11745" w:type="dxa"/>
        <w:tblInd w:w="-5" w:type="dxa"/>
        <w:tblLayout w:type="fixed"/>
        <w:tblLook w:val="04A0"/>
      </w:tblPr>
      <w:tblGrid>
        <w:gridCol w:w="538"/>
        <w:gridCol w:w="141"/>
        <w:gridCol w:w="3546"/>
        <w:gridCol w:w="16"/>
        <w:gridCol w:w="1827"/>
        <w:gridCol w:w="2695"/>
        <w:gridCol w:w="1388"/>
        <w:gridCol w:w="1594"/>
      </w:tblGrid>
      <w:tr w:rsidR="00552179" w:rsidRPr="009319DD" w:rsidTr="00DF6039">
        <w:trPr>
          <w:gridAfter w:val="1"/>
          <w:wAfter w:w="1594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9319DD" w:rsidRDefault="00552179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319DD">
              <w:rPr>
                <w:rFonts w:ascii="Times New Roman" w:hAnsi="Times New Roman" w:cs="Times New Roman"/>
                <w:b/>
              </w:rPr>
              <w:t>№</w:t>
            </w:r>
          </w:p>
          <w:p w:rsidR="00552179" w:rsidRPr="009319DD" w:rsidRDefault="00552179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proofErr w:type="gramStart"/>
            <w:r w:rsidRPr="009319D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319D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319D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9319DD" w:rsidRDefault="00552179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319DD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52179" w:rsidRPr="009319DD" w:rsidRDefault="00552179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319DD">
              <w:rPr>
                <w:rFonts w:ascii="Times New Roman" w:hAnsi="Times New Roman" w:cs="Times New Roman"/>
                <w:b/>
              </w:rPr>
              <w:t xml:space="preserve"> мероприятий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9319DD" w:rsidRDefault="00552179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319DD">
              <w:rPr>
                <w:rFonts w:ascii="Times New Roman" w:hAnsi="Times New Roman" w:cs="Times New Roman"/>
                <w:b/>
              </w:rPr>
              <w:t>Сроки</w:t>
            </w:r>
          </w:p>
          <w:p w:rsidR="00552179" w:rsidRPr="009319DD" w:rsidRDefault="00552179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319DD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9319DD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319DD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79" w:rsidRPr="009319DD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319D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552179" w:rsidRPr="009319DD" w:rsidTr="00DF6039">
        <w:trPr>
          <w:gridAfter w:val="1"/>
          <w:wAfter w:w="1594" w:type="dxa"/>
          <w:trHeight w:val="327"/>
        </w:trPr>
        <w:tc>
          <w:tcPr>
            <w:tcW w:w="10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79" w:rsidRPr="009319DD" w:rsidRDefault="00552179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9319DD">
              <w:rPr>
                <w:rFonts w:ascii="Times New Roman" w:hAnsi="Times New Roman" w:cs="Times New Roman"/>
                <w:b/>
                <w:i/>
              </w:rPr>
              <w:t>1.                                            Организационные мероприятия</w:t>
            </w:r>
          </w:p>
        </w:tc>
      </w:tr>
      <w:tr w:rsidR="00552179" w:rsidRPr="009319DD" w:rsidTr="00DF6039">
        <w:trPr>
          <w:gridAfter w:val="1"/>
          <w:wAfter w:w="1594" w:type="dxa"/>
          <w:trHeight w:val="960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9319DD" w:rsidRDefault="00552179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9319DD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Обновление картотеки  службы </w:t>
            </w:r>
            <w:proofErr w:type="spellStart"/>
            <w:r w:rsidRPr="009319D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работы  в ОУ.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9319DD" w:rsidRDefault="000D7A9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д</w:t>
            </w:r>
            <w:r w:rsidR="00F231BC" w:rsidRPr="009319DD">
              <w:rPr>
                <w:rFonts w:ascii="Times New Roman" w:hAnsi="Times New Roman" w:cs="Times New Roman"/>
              </w:rPr>
              <w:t>о 07 сентября 2018</w:t>
            </w:r>
            <w:r w:rsidR="00B11A1F" w:rsidRPr="009319D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179" w:rsidRPr="009319DD" w:rsidRDefault="00552179" w:rsidP="00D96A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Руководитель  </w:t>
            </w:r>
            <w:r w:rsidR="002F2DF7" w:rsidRPr="009319DD">
              <w:rPr>
                <w:rFonts w:ascii="Times New Roman" w:hAnsi="Times New Roman" w:cs="Times New Roman"/>
              </w:rPr>
              <w:t>ГБ</w:t>
            </w:r>
            <w:r w:rsidRPr="009319DD">
              <w:rPr>
                <w:rFonts w:ascii="Times New Roman" w:hAnsi="Times New Roman" w:cs="Times New Roman"/>
              </w:rPr>
              <w:t>ОУ,</w:t>
            </w:r>
          </w:p>
          <w:p w:rsidR="00552179" w:rsidRPr="009319DD" w:rsidRDefault="00552179" w:rsidP="00D96A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52179" w:rsidRPr="009319DD" w:rsidRDefault="002F2DF7" w:rsidP="00D96ACA">
            <w:pPr>
              <w:tabs>
                <w:tab w:val="left" w:pos="126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ГБУ ДО </w:t>
            </w:r>
            <w:r w:rsidR="00552179" w:rsidRPr="009319DD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9319DD" w:rsidRDefault="00552179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272F8" w:rsidRPr="009319DD" w:rsidTr="00DF6039">
        <w:trPr>
          <w:gridAfter w:val="1"/>
          <w:wAfter w:w="1594" w:type="dxa"/>
          <w:trHeight w:val="960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324F5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31BC" w:rsidP="00F231B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Формирование банка об учебных заведения СПО, реализующих программы  обучения после 8 класса и возможностями трудоустройства выпускников.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с</w:t>
            </w:r>
            <w:r w:rsidR="00F272F8" w:rsidRPr="009319DD">
              <w:rPr>
                <w:rFonts w:ascii="Times New Roman" w:hAnsi="Times New Roman" w:cs="Times New Roman"/>
              </w:rPr>
              <w:t xml:space="preserve">ентябрь – октябрь </w:t>
            </w:r>
            <w:r w:rsidR="00F231BC" w:rsidRPr="009319DD">
              <w:rPr>
                <w:rFonts w:ascii="Times New Roman" w:hAnsi="Times New Roman" w:cs="Times New Roman"/>
              </w:rPr>
              <w:t>2018</w:t>
            </w:r>
            <w:r w:rsidR="00F272F8" w:rsidRPr="009319D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2F2DF7" w:rsidP="00D96A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ГБУ ДО </w:t>
            </w:r>
            <w:r w:rsidR="00F272F8" w:rsidRPr="009319DD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272F8" w:rsidRPr="009319DD" w:rsidTr="00DF6039">
        <w:trPr>
          <w:gridAfter w:val="1"/>
          <w:wAfter w:w="1594" w:type="dxa"/>
          <w:trHeight w:val="960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324F5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B20D55" w:rsidP="001605D5">
            <w:pPr>
              <w:jc w:val="both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Пополнение банка данных учебных заведений Санкт-Петербурга, реализующих профессиональные образовательные программы среднего профессионального образования и высшего образования для детей-инвалидов и лиц с ОВЗ и </w:t>
            </w:r>
            <w:r w:rsidR="00F272F8" w:rsidRPr="009319DD">
              <w:rPr>
                <w:rFonts w:ascii="Times New Roman" w:hAnsi="Times New Roman" w:cs="Times New Roman"/>
              </w:rPr>
              <w:t xml:space="preserve"> организаций и предприятий Санкт-Петербурга, осуществляющих трудоустройство  инвалидов и лиц с ОВЗ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AE6B19" w:rsidP="001605D5">
            <w:pPr>
              <w:jc w:val="both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с</w:t>
            </w:r>
            <w:r w:rsidR="00F272F8" w:rsidRPr="009319DD">
              <w:rPr>
                <w:rFonts w:ascii="Times New Roman" w:hAnsi="Times New Roman" w:cs="Times New Roman"/>
              </w:rPr>
              <w:t xml:space="preserve">ентябрь – октябрь </w:t>
            </w:r>
            <w:r w:rsidR="00F231BC" w:rsidRPr="009319DD">
              <w:rPr>
                <w:rFonts w:ascii="Times New Roman" w:hAnsi="Times New Roman" w:cs="Times New Roman"/>
              </w:rPr>
              <w:t>2018</w:t>
            </w:r>
            <w:r w:rsidR="00F272F8" w:rsidRPr="009319D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2F2DF7" w:rsidP="00D96A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ГБУ ДО ЦДЮТТ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272F8" w:rsidRPr="009319DD" w:rsidTr="00DF6039">
        <w:trPr>
          <w:gridAfter w:val="1"/>
          <w:wAfter w:w="1594" w:type="dxa"/>
          <w:trHeight w:val="960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1.</w:t>
            </w:r>
            <w:r w:rsidR="00324F5C" w:rsidRPr="009319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216" w:rsidRPr="009319DD" w:rsidRDefault="00F272F8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Анализ трудоустройства выпускников 9 и 11  класс</w:t>
            </w:r>
            <w:r w:rsidR="00A55631" w:rsidRPr="009319DD">
              <w:rPr>
                <w:rFonts w:ascii="Times New Roman" w:hAnsi="Times New Roman" w:cs="Times New Roman"/>
              </w:rPr>
              <w:t xml:space="preserve">ов </w:t>
            </w:r>
          </w:p>
          <w:p w:rsidR="00F272F8" w:rsidRPr="009319DD" w:rsidRDefault="009319D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в 2018</w:t>
            </w:r>
            <w:r w:rsidR="00A55631" w:rsidRPr="009319D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с</w:t>
            </w:r>
            <w:r w:rsidR="00F272F8" w:rsidRPr="009319DD">
              <w:rPr>
                <w:rFonts w:ascii="Times New Roman" w:hAnsi="Times New Roman" w:cs="Times New Roman"/>
              </w:rPr>
              <w:t>ентябрь</w:t>
            </w:r>
            <w:r w:rsidR="00F231BC" w:rsidRPr="009319DD">
              <w:rPr>
                <w:rFonts w:ascii="Times New Roman" w:hAnsi="Times New Roman" w:cs="Times New Roman"/>
              </w:rPr>
              <w:t xml:space="preserve"> 2018</w:t>
            </w:r>
            <w:r w:rsidR="002F2DF7" w:rsidRPr="009319D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ACA" w:rsidRDefault="00F272F8" w:rsidP="00D96A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F272F8" w:rsidRPr="009319DD" w:rsidRDefault="00F272F8" w:rsidP="00D96A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по ВР,</w:t>
            </w:r>
          </w:p>
          <w:p w:rsidR="00F272F8" w:rsidRPr="009319DD" w:rsidRDefault="00F272F8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классные руководители</w:t>
            </w:r>
            <w:r w:rsidR="002F2DF7" w:rsidRPr="009319DD">
              <w:rPr>
                <w:rFonts w:ascii="Times New Roman" w:hAnsi="Times New Roman" w:cs="Times New Roman"/>
              </w:rPr>
              <w:t xml:space="preserve"> ОУ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272F8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1.</w:t>
            </w:r>
            <w:r w:rsidR="00324F5C" w:rsidRPr="009319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Организация РМО организаторов </w:t>
            </w:r>
            <w:proofErr w:type="spellStart"/>
            <w:r w:rsidRPr="009319D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работы  в ОУ, ИМЦ, ЦПМСС, АЗН, представители  СПО, ВПО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31BC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21</w:t>
            </w:r>
            <w:r w:rsidR="00F272F8" w:rsidRPr="009319DD">
              <w:rPr>
                <w:rFonts w:ascii="Times New Roman" w:hAnsi="Times New Roman" w:cs="Times New Roman"/>
              </w:rPr>
              <w:t xml:space="preserve"> </w:t>
            </w:r>
            <w:r w:rsidRPr="009319DD">
              <w:rPr>
                <w:rFonts w:ascii="Times New Roman" w:hAnsi="Times New Roman" w:cs="Times New Roman"/>
              </w:rPr>
              <w:t>сентября 2018</w:t>
            </w:r>
            <w:r w:rsidR="002F2DF7" w:rsidRPr="009319DD">
              <w:rPr>
                <w:rFonts w:ascii="Times New Roman" w:hAnsi="Times New Roman" w:cs="Times New Roman"/>
              </w:rPr>
              <w:t>г.</w:t>
            </w:r>
          </w:p>
          <w:p w:rsidR="00F272F8" w:rsidRPr="009319DD" w:rsidRDefault="00F272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далее не реже 1 раза в четверть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2F2DF7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ГБУ ДО ЦДЮТТ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272F8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1.</w:t>
            </w:r>
            <w:r w:rsidR="00324F5C" w:rsidRPr="009319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Составление плана </w:t>
            </w:r>
            <w:proofErr w:type="spellStart"/>
            <w:r w:rsidRPr="009319D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 работы ОУ, в соответствии с  районной Программой по профориентации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с</w:t>
            </w:r>
            <w:r w:rsidR="00F272F8" w:rsidRPr="009319DD">
              <w:rPr>
                <w:rFonts w:ascii="Times New Roman" w:hAnsi="Times New Roman" w:cs="Times New Roman"/>
              </w:rPr>
              <w:t>ентябрь</w:t>
            </w:r>
            <w:r w:rsidR="00F231BC" w:rsidRPr="009319DD">
              <w:rPr>
                <w:rFonts w:ascii="Times New Roman" w:hAnsi="Times New Roman" w:cs="Times New Roman"/>
              </w:rPr>
              <w:t xml:space="preserve"> 2018</w:t>
            </w:r>
            <w:r w:rsidR="002F2DF7" w:rsidRPr="009319D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Заместител</w:t>
            </w:r>
            <w:r w:rsidR="002F2DF7" w:rsidRPr="009319DD">
              <w:rPr>
                <w:rFonts w:ascii="Times New Roman" w:hAnsi="Times New Roman" w:cs="Times New Roman"/>
              </w:rPr>
              <w:t xml:space="preserve">ь директора по ВР, организаторы   </w:t>
            </w:r>
            <w:proofErr w:type="spellStart"/>
            <w:r w:rsidR="002F2DF7" w:rsidRPr="009319D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="002F2DF7" w:rsidRPr="009319DD">
              <w:rPr>
                <w:rFonts w:ascii="Times New Roman" w:hAnsi="Times New Roman" w:cs="Times New Roman"/>
              </w:rPr>
              <w:t xml:space="preserve"> работы</w:t>
            </w:r>
            <w:r w:rsidRPr="009319DD">
              <w:rPr>
                <w:rFonts w:ascii="Times New Roman" w:hAnsi="Times New Roman" w:cs="Times New Roman"/>
              </w:rPr>
              <w:t xml:space="preserve"> в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272F8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1.</w:t>
            </w:r>
            <w:r w:rsidR="00324F5C" w:rsidRPr="009319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1757D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Обновление  уголков  </w:t>
            </w:r>
            <w:r w:rsidR="00F272F8" w:rsidRPr="009319DD">
              <w:rPr>
                <w:rFonts w:ascii="Times New Roman" w:hAnsi="Times New Roman" w:cs="Times New Roman"/>
              </w:rPr>
              <w:t xml:space="preserve"> профориентации  в соответствии  с рекомендациями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с</w:t>
            </w:r>
            <w:r w:rsidR="00F272F8" w:rsidRPr="009319DD">
              <w:rPr>
                <w:rFonts w:ascii="Times New Roman" w:hAnsi="Times New Roman" w:cs="Times New Roman"/>
              </w:rPr>
              <w:t>ентябрь</w:t>
            </w:r>
            <w:r w:rsidR="001757DD" w:rsidRPr="009319DD">
              <w:rPr>
                <w:rFonts w:ascii="Times New Roman" w:hAnsi="Times New Roman" w:cs="Times New Roman"/>
              </w:rPr>
              <w:t xml:space="preserve"> 201</w:t>
            </w:r>
            <w:r w:rsidR="00F231BC" w:rsidRPr="009319DD">
              <w:rPr>
                <w:rFonts w:ascii="Times New Roman" w:hAnsi="Times New Roman" w:cs="Times New Roman"/>
              </w:rPr>
              <w:t>8</w:t>
            </w:r>
            <w:r w:rsidR="002F2DF7" w:rsidRPr="009319D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2F2DF7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Организаторы   </w:t>
            </w:r>
            <w:proofErr w:type="spellStart"/>
            <w:r w:rsidRPr="009319D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работы в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272F8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1.</w:t>
            </w:r>
            <w:r w:rsidR="00324F5C" w:rsidRPr="009319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Отражение </w:t>
            </w:r>
            <w:proofErr w:type="spellStart"/>
            <w:r w:rsidRPr="009319D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работы в ОУ на своем сайте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п</w:t>
            </w:r>
            <w:r w:rsidR="002F2DF7" w:rsidRPr="009319DD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2F2DF7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Организаторы   </w:t>
            </w:r>
            <w:proofErr w:type="spellStart"/>
            <w:r w:rsidRPr="009319D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работы в ОУ </w:t>
            </w:r>
            <w:r w:rsidR="00F272F8" w:rsidRPr="009319DD">
              <w:rPr>
                <w:rFonts w:ascii="Times New Roman" w:hAnsi="Times New Roman" w:cs="Times New Roman"/>
              </w:rPr>
              <w:t xml:space="preserve">и </w:t>
            </w:r>
            <w:r w:rsidR="00324F5C" w:rsidRPr="009319DD">
              <w:rPr>
                <w:rFonts w:ascii="Times New Roman" w:hAnsi="Times New Roman" w:cs="Times New Roman"/>
              </w:rPr>
              <w:t xml:space="preserve">ответственные </w:t>
            </w:r>
            <w:r w:rsidR="00F272F8" w:rsidRPr="009319DD">
              <w:rPr>
                <w:rFonts w:ascii="Times New Roman" w:hAnsi="Times New Roman" w:cs="Times New Roman"/>
              </w:rPr>
              <w:t>за поддержание работы сайта в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272F8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1.</w:t>
            </w:r>
            <w:r w:rsidR="00324F5C" w:rsidRPr="009319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Осуществление взаимодействия с участниками Программы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п</w:t>
            </w:r>
            <w:r w:rsidR="00F272F8" w:rsidRPr="009319DD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2F2DF7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Организаторы   </w:t>
            </w:r>
            <w:proofErr w:type="spellStart"/>
            <w:r w:rsidRPr="009319D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работы в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272F8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E27FD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lastRenderedPageBreak/>
              <w:t>1</w:t>
            </w:r>
            <w:r w:rsidR="00324F5C" w:rsidRPr="009319DD">
              <w:rPr>
                <w:rFonts w:ascii="Times New Roman" w:hAnsi="Times New Roman" w:cs="Times New Roman"/>
              </w:rPr>
              <w:t>.</w:t>
            </w:r>
            <w:r w:rsidRPr="009319DD">
              <w:rPr>
                <w:rFonts w:ascii="Times New Roman" w:hAnsi="Times New Roman" w:cs="Times New Roman"/>
              </w:rPr>
              <w:t>1</w:t>
            </w:r>
            <w:r w:rsidR="00324F5C" w:rsidRPr="009319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Пополнение библиотечного фонда литературой по профориентации и трудовому обучению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в</w:t>
            </w:r>
            <w:r w:rsidR="00F272F8" w:rsidRPr="009319D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272F8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E27FD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Ведение элективного курса  «Твоя профессиональная карьера»  или аналогичного согласованного в РЭС (региональный компонент), элективных курсов по выбору,</w:t>
            </w:r>
          </w:p>
          <w:p w:rsidR="00F272F8" w:rsidRPr="009319DD" w:rsidRDefault="00F272F8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факультативов  и кружков по интересам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2F8" w:rsidRPr="009319DD" w:rsidRDefault="00F272F8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34 ч/в год</w:t>
            </w:r>
          </w:p>
          <w:p w:rsidR="00F272F8" w:rsidRPr="009319DD" w:rsidRDefault="00F272F8">
            <w:pPr>
              <w:jc w:val="center"/>
              <w:rPr>
                <w:rFonts w:ascii="Times New Roman" w:hAnsi="Times New Roman" w:cs="Times New Roman"/>
              </w:rPr>
            </w:pPr>
          </w:p>
          <w:p w:rsidR="00F272F8" w:rsidRPr="009319DD" w:rsidRDefault="00F272F8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в  соответствии с учебными планами школ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ACA" w:rsidRDefault="00F272F8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F272F8" w:rsidRPr="009319DD" w:rsidRDefault="00F272F8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272F8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E27FD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1</w:t>
            </w:r>
            <w:r w:rsidR="00F272F8" w:rsidRPr="009319DD">
              <w:rPr>
                <w:rFonts w:ascii="Times New Roman" w:hAnsi="Times New Roman" w:cs="Times New Roman"/>
              </w:rPr>
              <w:t>.</w:t>
            </w:r>
            <w:r w:rsidRPr="009319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9319DD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экскурсий на предприятия и в учреждения СПО, ВПО по профилю обучения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в</w:t>
            </w:r>
            <w:r w:rsidR="00F272F8" w:rsidRPr="009319D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2F2DF7" w:rsidP="00D96A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ГБ</w:t>
            </w:r>
            <w:r w:rsidR="00F272F8" w:rsidRPr="009319DD">
              <w:rPr>
                <w:rFonts w:ascii="Times New Roman" w:hAnsi="Times New Roman" w:cs="Times New Roman"/>
              </w:rPr>
              <w:t>ОУ,</w:t>
            </w:r>
          </w:p>
          <w:p w:rsidR="00F272F8" w:rsidRPr="009319DD" w:rsidRDefault="002F2DF7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ГБУ ДО </w:t>
            </w:r>
            <w:r w:rsidR="00F272F8" w:rsidRPr="009319DD">
              <w:rPr>
                <w:rFonts w:ascii="Times New Roman" w:hAnsi="Times New Roman" w:cs="Times New Roman"/>
              </w:rPr>
              <w:t>ЦДЮТТ,</w:t>
            </w:r>
          </w:p>
          <w:p w:rsidR="00F272F8" w:rsidRPr="009319DD" w:rsidRDefault="00F272F8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  <w:lang w:eastAsia="ar-SA"/>
              </w:rPr>
              <w:t>«ЦСЗПОМ «ВЕКТОР»</w:t>
            </w:r>
          </w:p>
          <w:p w:rsidR="00F272F8" w:rsidRPr="009319DD" w:rsidRDefault="00F272F8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272F8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1.1</w:t>
            </w:r>
            <w:r w:rsidR="00E27FD1" w:rsidRPr="009319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B20D55" w:rsidP="00B20D5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Смотр сайтов ОУ</w:t>
            </w:r>
            <w:r w:rsidR="00E6227A" w:rsidRPr="009319DD">
              <w:rPr>
                <w:rFonts w:ascii="Times New Roman" w:hAnsi="Times New Roman" w:cs="Times New Roman"/>
              </w:rPr>
              <w:t xml:space="preserve"> -</w:t>
            </w:r>
            <w:r w:rsidRPr="009319DD">
              <w:rPr>
                <w:rFonts w:ascii="Times New Roman" w:hAnsi="Times New Roman" w:cs="Times New Roman"/>
              </w:rPr>
              <w:t xml:space="preserve"> раздел профориентация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о</w:t>
            </w:r>
            <w:r w:rsidR="00F272F8" w:rsidRPr="009319DD">
              <w:rPr>
                <w:rFonts w:ascii="Times New Roman" w:hAnsi="Times New Roman" w:cs="Times New Roman"/>
              </w:rPr>
              <w:t>ктябрь</w:t>
            </w:r>
            <w:r w:rsidR="00F231BC" w:rsidRPr="009319DD">
              <w:rPr>
                <w:rFonts w:ascii="Times New Roman" w:hAnsi="Times New Roman" w:cs="Times New Roman"/>
              </w:rPr>
              <w:t>2018</w:t>
            </w:r>
            <w:r w:rsidR="00B20D55" w:rsidRPr="009319DD">
              <w:rPr>
                <w:rFonts w:ascii="Times New Roman" w:hAnsi="Times New Roman" w:cs="Times New Roman"/>
              </w:rPr>
              <w:t xml:space="preserve"> -апрель</w:t>
            </w:r>
            <w:r w:rsidR="00CD0B6A" w:rsidRPr="009319DD">
              <w:rPr>
                <w:rFonts w:ascii="Times New Roman" w:hAnsi="Times New Roman" w:cs="Times New Roman"/>
              </w:rPr>
              <w:t xml:space="preserve"> </w:t>
            </w:r>
            <w:r w:rsidR="00E27FD1" w:rsidRPr="009319DD">
              <w:rPr>
                <w:rFonts w:ascii="Times New Roman" w:hAnsi="Times New Roman" w:cs="Times New Roman"/>
              </w:rPr>
              <w:t xml:space="preserve"> </w:t>
            </w:r>
            <w:r w:rsidR="00F231BC" w:rsidRPr="009319DD">
              <w:rPr>
                <w:rFonts w:ascii="Times New Roman" w:hAnsi="Times New Roman" w:cs="Times New Roman"/>
              </w:rPr>
              <w:t>2018</w:t>
            </w:r>
            <w:r w:rsidR="002F2DF7" w:rsidRPr="009319D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2F2DF7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ГБУ ДО </w:t>
            </w:r>
            <w:r w:rsidR="00F272F8" w:rsidRPr="009319DD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color w:val="FF0000"/>
                <w:lang w:eastAsia="ar-SA"/>
              </w:rPr>
            </w:pPr>
          </w:p>
        </w:tc>
      </w:tr>
      <w:tr w:rsidR="00F272F8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1.1</w:t>
            </w:r>
            <w:r w:rsidR="00A76192" w:rsidRPr="009319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Составление графика открытых мероприятий по </w:t>
            </w:r>
            <w:proofErr w:type="spellStart"/>
            <w:r w:rsidRPr="009319D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работе с учащимися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н</w:t>
            </w:r>
            <w:r w:rsidR="00F272F8" w:rsidRPr="009319DD">
              <w:rPr>
                <w:rFonts w:ascii="Times New Roman" w:hAnsi="Times New Roman" w:cs="Times New Roman"/>
              </w:rPr>
              <w:t>оябрь</w:t>
            </w:r>
            <w:r w:rsidR="00F231BC" w:rsidRPr="009319DD">
              <w:rPr>
                <w:rFonts w:ascii="Times New Roman" w:hAnsi="Times New Roman" w:cs="Times New Roman"/>
              </w:rPr>
              <w:t xml:space="preserve"> 2018</w:t>
            </w:r>
            <w:r w:rsidR="002F2DF7" w:rsidRPr="009319D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2F2DF7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ГБУ ДО ЦДЮТТ, организаторы  </w:t>
            </w:r>
            <w:proofErr w:type="spellStart"/>
            <w:r w:rsidRPr="009319D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работы</w:t>
            </w:r>
            <w:r w:rsidR="00F272F8" w:rsidRPr="009319DD">
              <w:rPr>
                <w:rFonts w:ascii="Times New Roman" w:hAnsi="Times New Roman" w:cs="Times New Roman"/>
              </w:rPr>
              <w:t xml:space="preserve"> в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272F8" w:rsidRPr="009319DD" w:rsidTr="00DF6039">
        <w:trPr>
          <w:gridAfter w:val="1"/>
          <w:wAfter w:w="1594" w:type="dxa"/>
        </w:trPr>
        <w:tc>
          <w:tcPr>
            <w:tcW w:w="10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2F8" w:rsidRPr="009319DD" w:rsidRDefault="00F272F8" w:rsidP="00D96AC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9319DD">
              <w:rPr>
                <w:rFonts w:ascii="Times New Roman" w:hAnsi="Times New Roman" w:cs="Times New Roman"/>
                <w:b/>
                <w:i/>
              </w:rPr>
              <w:t>2.                                   Работа с педагогическими кадрами</w:t>
            </w:r>
          </w:p>
        </w:tc>
      </w:tr>
      <w:tr w:rsidR="00F272F8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Включение  в работу по профориентации   МО классных  руководителей и учителей-предметников.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п</w:t>
            </w:r>
            <w:r w:rsidR="00F272F8" w:rsidRPr="009319DD">
              <w:rPr>
                <w:rFonts w:ascii="Times New Roman" w:hAnsi="Times New Roman" w:cs="Times New Roman"/>
              </w:rPr>
              <w:t>о плану МО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382" w:rsidRPr="009319DD" w:rsidRDefault="00E873E2" w:rsidP="00D96A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ГБУ ДО ДДЮТТ, </w:t>
            </w:r>
            <w:r w:rsidR="00503382" w:rsidRPr="009319DD">
              <w:rPr>
                <w:rFonts w:ascii="Times New Roman" w:hAnsi="Times New Roman" w:cs="Times New Roman"/>
              </w:rPr>
              <w:t>ИМЦ Кировского района Санкт-Петербурга</w:t>
            </w:r>
          </w:p>
          <w:p w:rsidR="00F272F8" w:rsidRPr="009319DD" w:rsidRDefault="00F272F8" w:rsidP="00D96ACA">
            <w:pPr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  <w:p w:rsidR="00F272F8" w:rsidRPr="009319DD" w:rsidRDefault="00F272F8" w:rsidP="00D96AC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272F8" w:rsidRPr="009319DD" w:rsidTr="00DF6039"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 w:rsidP="00DF6039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Семинар–практикум для классных руководителей</w:t>
            </w:r>
            <w:r w:rsidRPr="009319DD">
              <w:rPr>
                <w:rFonts w:ascii="Times New Roman" w:hAnsi="Times New Roman" w:cs="Times New Roman"/>
                <w:lang w:eastAsia="ar-SA"/>
              </w:rPr>
              <w:t xml:space="preserve"> «</w:t>
            </w:r>
            <w:proofErr w:type="spellStart"/>
            <w:r w:rsidRPr="009319DD">
              <w:rPr>
                <w:rFonts w:ascii="Times New Roman" w:hAnsi="Times New Roman" w:cs="Times New Roman"/>
                <w:lang w:eastAsia="ar-SA"/>
              </w:rPr>
              <w:t>Профнамерения</w:t>
            </w:r>
            <w:proofErr w:type="spellEnd"/>
            <w:r w:rsidRPr="009319DD">
              <w:rPr>
                <w:rFonts w:ascii="Times New Roman" w:hAnsi="Times New Roman" w:cs="Times New Roman"/>
                <w:lang w:eastAsia="ar-SA"/>
              </w:rPr>
              <w:t xml:space="preserve"> учащихся 9-х и 11-х классов школ Кировского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н</w:t>
            </w:r>
            <w:r w:rsidR="00F272F8" w:rsidRPr="009319DD">
              <w:rPr>
                <w:rFonts w:ascii="Times New Roman" w:hAnsi="Times New Roman" w:cs="Times New Roman"/>
              </w:rPr>
              <w:t>оябрь</w:t>
            </w:r>
            <w:r w:rsidR="00F231BC" w:rsidRPr="009319DD">
              <w:rPr>
                <w:rFonts w:ascii="Times New Roman" w:hAnsi="Times New Roman" w:cs="Times New Roman"/>
              </w:rPr>
              <w:t xml:space="preserve"> 2018</w:t>
            </w:r>
            <w:r w:rsidR="00503382" w:rsidRPr="009319D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503382" w:rsidP="00D96A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ГБУ ДО </w:t>
            </w:r>
            <w:r w:rsidR="00F272F8" w:rsidRPr="009319DD">
              <w:rPr>
                <w:rFonts w:ascii="Times New Roman" w:hAnsi="Times New Roman" w:cs="Times New Roman"/>
              </w:rPr>
              <w:t>ЦДЮТТ</w:t>
            </w:r>
          </w:p>
          <w:p w:rsidR="00F272F8" w:rsidRPr="009319DD" w:rsidRDefault="00503382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ГБУ ДО ЦППС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94" w:type="dxa"/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272F8" w:rsidRPr="009319DD" w:rsidTr="00DF6039"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2F8" w:rsidRPr="009319DD" w:rsidRDefault="00F272F8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2.3</w:t>
            </w:r>
          </w:p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2F8" w:rsidRPr="009319DD" w:rsidRDefault="00F272F8" w:rsidP="00F231BC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Семинар </w:t>
            </w:r>
            <w:proofErr w:type="gramStart"/>
            <w:r w:rsidRPr="009319DD">
              <w:rPr>
                <w:rFonts w:ascii="Times New Roman" w:hAnsi="Times New Roman" w:cs="Times New Roman"/>
              </w:rPr>
              <w:t>для</w:t>
            </w:r>
            <w:proofErr w:type="gramEnd"/>
            <w:r w:rsidRPr="009319D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19DD">
              <w:rPr>
                <w:rFonts w:ascii="Times New Roman" w:hAnsi="Times New Roman" w:cs="Times New Roman"/>
              </w:rPr>
              <w:t>зам</w:t>
            </w:r>
            <w:proofErr w:type="gramEnd"/>
            <w:r w:rsidRPr="009319DD">
              <w:rPr>
                <w:rFonts w:ascii="Times New Roman" w:hAnsi="Times New Roman" w:cs="Times New Roman"/>
              </w:rPr>
              <w:t xml:space="preserve">. директоров по ВР, организаторов  </w:t>
            </w:r>
            <w:proofErr w:type="spellStart"/>
            <w:r w:rsidRPr="009319D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 работы </w:t>
            </w:r>
            <w:r w:rsidR="00F231BC" w:rsidRPr="009319DD">
              <w:rPr>
                <w:rFonts w:ascii="Times New Roman" w:hAnsi="Times New Roman" w:cs="Times New Roman"/>
              </w:rPr>
              <w:t xml:space="preserve">«Организация взаимодействия ОО с  учебными заведениями и работодателями»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я</w:t>
            </w:r>
            <w:r w:rsidR="00F272F8" w:rsidRPr="009319DD">
              <w:rPr>
                <w:rFonts w:ascii="Times New Roman" w:hAnsi="Times New Roman" w:cs="Times New Roman"/>
              </w:rPr>
              <w:t>нварь</w:t>
            </w:r>
            <w:r w:rsidR="00F231BC" w:rsidRPr="009319DD">
              <w:rPr>
                <w:rFonts w:ascii="Times New Roman" w:hAnsi="Times New Roman" w:cs="Times New Roman"/>
              </w:rPr>
              <w:t xml:space="preserve"> 2019</w:t>
            </w:r>
            <w:r w:rsidR="00503382" w:rsidRPr="009319D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2F8" w:rsidRPr="009319DD" w:rsidRDefault="00503382" w:rsidP="00D96A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  <w:lang w:eastAsia="ar-SA"/>
              </w:rPr>
              <w:t xml:space="preserve">ГБУ ДО </w:t>
            </w:r>
            <w:r w:rsidR="00F272F8" w:rsidRPr="009319DD">
              <w:rPr>
                <w:rFonts w:ascii="Times New Roman" w:hAnsi="Times New Roman" w:cs="Times New Roman"/>
              </w:rPr>
              <w:t>ЦДЮТТ</w:t>
            </w:r>
          </w:p>
          <w:p w:rsidR="00F272F8" w:rsidRPr="009319DD" w:rsidRDefault="00F272F8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94" w:type="dxa"/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272F8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 w:rsidP="009D5A5C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Проведение совместного совещания  </w:t>
            </w:r>
            <w:proofErr w:type="gramStart"/>
            <w:r w:rsidRPr="009319DD">
              <w:rPr>
                <w:rFonts w:ascii="Times New Roman" w:hAnsi="Times New Roman" w:cs="Times New Roman"/>
              </w:rPr>
              <w:t>для</w:t>
            </w:r>
            <w:proofErr w:type="gramEnd"/>
            <w:r w:rsidRPr="009319DD">
              <w:rPr>
                <w:rFonts w:ascii="Times New Roman" w:hAnsi="Times New Roman" w:cs="Times New Roman"/>
              </w:rPr>
              <w:t xml:space="preserve"> ответственных за </w:t>
            </w:r>
            <w:proofErr w:type="spellStart"/>
            <w:r w:rsidRPr="009319DD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работу  в учреждениях  СПО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о</w:t>
            </w:r>
            <w:r w:rsidR="00F272F8" w:rsidRPr="009319DD">
              <w:rPr>
                <w:rFonts w:ascii="Times New Roman" w:hAnsi="Times New Roman" w:cs="Times New Roman"/>
              </w:rPr>
              <w:t>ктябрь</w:t>
            </w:r>
            <w:r w:rsidR="00F231BC" w:rsidRPr="009319DD">
              <w:rPr>
                <w:rFonts w:ascii="Times New Roman" w:hAnsi="Times New Roman" w:cs="Times New Roman"/>
              </w:rPr>
              <w:t xml:space="preserve"> 2018</w:t>
            </w:r>
            <w:r w:rsidR="00503382" w:rsidRPr="009319D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503382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ГБУ ДО </w:t>
            </w:r>
            <w:r w:rsidR="00F272F8" w:rsidRPr="009319DD">
              <w:rPr>
                <w:rFonts w:ascii="Times New Roman" w:hAnsi="Times New Roman" w:cs="Times New Roman"/>
              </w:rPr>
              <w:t>ЦДЮТТ, СПО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272F8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E873E2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1757DD" w:rsidP="001E6AAF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РМО </w:t>
            </w:r>
            <w:r w:rsidR="00F272F8" w:rsidRPr="009319D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272F8" w:rsidRPr="009319DD">
              <w:rPr>
                <w:rFonts w:ascii="Times New Roman" w:hAnsi="Times New Roman" w:cs="Times New Roman"/>
              </w:rPr>
              <w:t>для</w:t>
            </w:r>
            <w:proofErr w:type="gramEnd"/>
            <w:r w:rsidR="00F272F8" w:rsidRPr="009319D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272F8" w:rsidRPr="009319DD">
              <w:rPr>
                <w:rFonts w:ascii="Times New Roman" w:hAnsi="Times New Roman" w:cs="Times New Roman"/>
              </w:rPr>
              <w:t>зам</w:t>
            </w:r>
            <w:proofErr w:type="gramEnd"/>
            <w:r w:rsidR="00F272F8" w:rsidRPr="009319DD">
              <w:rPr>
                <w:rFonts w:ascii="Times New Roman" w:hAnsi="Times New Roman" w:cs="Times New Roman"/>
              </w:rPr>
              <w:t xml:space="preserve">. директоров по ВР, организаторов  </w:t>
            </w:r>
            <w:proofErr w:type="spellStart"/>
            <w:r w:rsidR="00F272F8" w:rsidRPr="009319D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="00F272F8" w:rsidRPr="009319DD">
              <w:rPr>
                <w:rFonts w:ascii="Times New Roman" w:hAnsi="Times New Roman" w:cs="Times New Roman"/>
              </w:rPr>
              <w:t xml:space="preserve">  работы</w:t>
            </w:r>
          </w:p>
          <w:p w:rsidR="00F272F8" w:rsidRPr="009319DD" w:rsidRDefault="008C55A7" w:rsidP="001E6AAF">
            <w:pPr>
              <w:snapToGri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319DD">
              <w:rPr>
                <w:rFonts w:ascii="Times New Roman" w:hAnsi="Times New Roman" w:cs="Times New Roman"/>
              </w:rPr>
              <w:lastRenderedPageBreak/>
              <w:t xml:space="preserve">«Профессии настоящего и будущего»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lastRenderedPageBreak/>
              <w:t>м</w:t>
            </w:r>
            <w:r w:rsidR="00F272F8" w:rsidRPr="009319DD">
              <w:rPr>
                <w:rFonts w:ascii="Times New Roman" w:hAnsi="Times New Roman" w:cs="Times New Roman"/>
              </w:rPr>
              <w:t>арт</w:t>
            </w:r>
            <w:r w:rsidR="008C55A7" w:rsidRPr="009319DD">
              <w:rPr>
                <w:rFonts w:ascii="Times New Roman" w:hAnsi="Times New Roman" w:cs="Times New Roman"/>
              </w:rPr>
              <w:t xml:space="preserve"> 2019</w:t>
            </w:r>
            <w:r w:rsidR="00503382" w:rsidRPr="009319D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503382" w:rsidP="00D96A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ГБУ ДО </w:t>
            </w:r>
            <w:r w:rsidR="00F272F8" w:rsidRPr="009319DD">
              <w:rPr>
                <w:rFonts w:ascii="Times New Roman" w:hAnsi="Times New Roman" w:cs="Times New Roman"/>
              </w:rPr>
              <w:t>ЦЮТТ</w:t>
            </w:r>
          </w:p>
          <w:p w:rsidR="00F272F8" w:rsidRPr="009319DD" w:rsidRDefault="00F272F8" w:rsidP="00D96A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F8" w:rsidRPr="009319DD" w:rsidRDefault="00F272F8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272F8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lastRenderedPageBreak/>
              <w:t>2.</w:t>
            </w:r>
            <w:r w:rsidR="00E873E2" w:rsidRPr="009319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9319DD">
              <w:rPr>
                <w:rFonts w:ascii="Times New Roman" w:hAnsi="Times New Roman" w:cs="Times New Roman"/>
              </w:rPr>
              <w:t>профконсультаций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 для учителей по изучению личности школьника</w:t>
            </w:r>
          </w:p>
          <w:p w:rsidR="00F272F8" w:rsidRPr="009319DD" w:rsidRDefault="00F272F8">
            <w:pPr>
              <w:jc w:val="both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«Изучение личностных особенностей и способностей учащихся»</w:t>
            </w:r>
          </w:p>
          <w:p w:rsidR="00F272F8" w:rsidRPr="009319DD" w:rsidRDefault="00F272F8">
            <w:pPr>
              <w:jc w:val="both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«Изучение склонностей и интересов»</w:t>
            </w:r>
          </w:p>
          <w:p w:rsidR="00F272F8" w:rsidRPr="009319DD" w:rsidRDefault="00F272F8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«Изучение профессиональных намерений и планов учащихся»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в</w:t>
            </w:r>
            <w:r w:rsidR="00F272F8" w:rsidRPr="009319DD">
              <w:rPr>
                <w:rFonts w:ascii="Times New Roman" w:hAnsi="Times New Roman" w:cs="Times New Roman"/>
              </w:rPr>
              <w:t xml:space="preserve"> течение года по заявкам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 w:rsidP="00D96A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Школьные психологи,</w:t>
            </w:r>
          </w:p>
          <w:p w:rsidR="00503382" w:rsidRPr="009319DD" w:rsidRDefault="00503382" w:rsidP="00D96ACA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ГБУ ДО </w:t>
            </w:r>
            <w:r w:rsidR="00F272F8" w:rsidRPr="009319DD">
              <w:rPr>
                <w:rFonts w:ascii="Times New Roman" w:hAnsi="Times New Roman" w:cs="Times New Roman"/>
              </w:rPr>
              <w:t xml:space="preserve">ЦПМСС, </w:t>
            </w:r>
          </w:p>
          <w:p w:rsidR="00F272F8" w:rsidRPr="009319DD" w:rsidRDefault="00503382" w:rsidP="00D96AC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ГБУ ДО </w:t>
            </w:r>
            <w:r w:rsidR="00F272F8" w:rsidRPr="009319DD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F8" w:rsidRPr="009319DD" w:rsidRDefault="00F272F8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:rsidR="00F272F8" w:rsidRPr="009319DD" w:rsidRDefault="00F272F8">
            <w:pPr>
              <w:rPr>
                <w:rFonts w:ascii="Times New Roman" w:hAnsi="Times New Roman" w:cs="Times New Roman"/>
              </w:rPr>
            </w:pPr>
          </w:p>
          <w:p w:rsidR="00F272F8" w:rsidRPr="009319DD" w:rsidRDefault="00F272F8">
            <w:pPr>
              <w:rPr>
                <w:rFonts w:ascii="Times New Roman" w:hAnsi="Times New Roman" w:cs="Times New Roman"/>
              </w:rPr>
            </w:pPr>
          </w:p>
          <w:p w:rsidR="00F272F8" w:rsidRPr="009319DD" w:rsidRDefault="00F272F8">
            <w:pPr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5-6 класс</w:t>
            </w:r>
          </w:p>
          <w:p w:rsidR="00F272F8" w:rsidRPr="009319DD" w:rsidRDefault="00F272F8">
            <w:pPr>
              <w:rPr>
                <w:rFonts w:ascii="Times New Roman" w:hAnsi="Times New Roman" w:cs="Times New Roman"/>
              </w:rPr>
            </w:pPr>
          </w:p>
          <w:p w:rsidR="00F272F8" w:rsidRPr="009319DD" w:rsidRDefault="00F272F8">
            <w:pPr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7-8 класс</w:t>
            </w:r>
          </w:p>
          <w:p w:rsidR="00F272F8" w:rsidRPr="009319DD" w:rsidRDefault="00F272F8">
            <w:pPr>
              <w:rPr>
                <w:rFonts w:ascii="Times New Roman" w:hAnsi="Times New Roman" w:cs="Times New Roman"/>
              </w:rPr>
            </w:pPr>
          </w:p>
          <w:p w:rsidR="00F272F8" w:rsidRPr="009319DD" w:rsidRDefault="00F272F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10-11 класс</w:t>
            </w:r>
          </w:p>
        </w:tc>
      </w:tr>
      <w:tr w:rsidR="00F272F8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2.</w:t>
            </w:r>
            <w:r w:rsidR="00E873E2" w:rsidRPr="009319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Изучение  опыта </w:t>
            </w:r>
            <w:proofErr w:type="spellStart"/>
            <w:r w:rsidRPr="009319D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работы в ОУ района и города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9319DD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9319DD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9319DD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работу в ЦДЮТТ, 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272F8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2.</w:t>
            </w:r>
            <w:r w:rsidR="00E873E2" w:rsidRPr="009319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F272F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Посещение открытых мероприятий по профориентации в ОУ, с целью обмена опытом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2F8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в</w:t>
            </w:r>
            <w:r w:rsidR="00F272F8" w:rsidRPr="009319D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4B9" w:rsidRPr="009319DD" w:rsidRDefault="009544B9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ГБУ ДО </w:t>
            </w:r>
            <w:r w:rsidR="00F272F8" w:rsidRPr="009319DD">
              <w:rPr>
                <w:rFonts w:ascii="Times New Roman" w:hAnsi="Times New Roman" w:cs="Times New Roman"/>
              </w:rPr>
              <w:t>ЦДЮТТ,</w:t>
            </w:r>
            <w:r w:rsidRPr="009319DD">
              <w:rPr>
                <w:rFonts w:ascii="Times New Roman" w:hAnsi="Times New Roman" w:cs="Times New Roman"/>
              </w:rPr>
              <w:t xml:space="preserve"> </w:t>
            </w:r>
          </w:p>
          <w:p w:rsidR="009544B9" w:rsidRPr="009319DD" w:rsidRDefault="009544B9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ГБУ ДО  ДДЮТ</w:t>
            </w:r>
          </w:p>
          <w:p w:rsidR="00F272F8" w:rsidRPr="009319DD" w:rsidRDefault="00F272F8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 ИМЦ</w:t>
            </w:r>
            <w:r w:rsidR="009544B9" w:rsidRPr="009319DD">
              <w:rPr>
                <w:rFonts w:ascii="Times New Roman" w:hAnsi="Times New Roman" w:cs="Times New Roman"/>
              </w:rPr>
              <w:t xml:space="preserve"> Кировского района Санкт-Петербурга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F8" w:rsidRPr="009319DD" w:rsidRDefault="00F272F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95602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2.</w:t>
            </w:r>
            <w:r w:rsidR="00E6227A" w:rsidRPr="009319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 w:rsidP="001E6AA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  <w:bCs/>
              </w:rPr>
              <w:t xml:space="preserve">Районный конкурс среди специалистов ОУ «Методическая разработка мероприятия по профориентации» </w:t>
            </w:r>
            <w:r w:rsidRPr="009319DD">
              <w:rPr>
                <w:rFonts w:ascii="Times New Roman" w:hAnsi="Times New Roman" w:cs="Times New Roman"/>
                <w:iCs/>
              </w:rPr>
              <w:t>(</w:t>
            </w:r>
            <w:r w:rsidR="00894997" w:rsidRPr="009319DD">
              <w:rPr>
                <w:rFonts w:ascii="Times New Roman" w:hAnsi="Times New Roman" w:cs="Times New Roman"/>
                <w:iCs/>
              </w:rPr>
              <w:t xml:space="preserve">в том числе </w:t>
            </w:r>
            <w:r w:rsidRPr="009319DD">
              <w:rPr>
                <w:rFonts w:ascii="Times New Roman" w:hAnsi="Times New Roman" w:cs="Times New Roman"/>
                <w:iCs/>
              </w:rPr>
              <w:t xml:space="preserve">номинация: </w:t>
            </w:r>
            <w:proofErr w:type="spellStart"/>
            <w:r w:rsidRPr="009319DD">
              <w:rPr>
                <w:rFonts w:ascii="Times New Roman" w:hAnsi="Times New Roman" w:cs="Times New Roman"/>
                <w:iCs/>
              </w:rPr>
              <w:t>профориентационная</w:t>
            </w:r>
            <w:proofErr w:type="spellEnd"/>
            <w:r w:rsidRPr="009319DD">
              <w:rPr>
                <w:rFonts w:ascii="Times New Roman" w:hAnsi="Times New Roman" w:cs="Times New Roman"/>
                <w:iCs/>
              </w:rPr>
              <w:t xml:space="preserve"> работа с </w:t>
            </w:r>
            <w:r w:rsidRPr="009319DD">
              <w:rPr>
                <w:rFonts w:ascii="Times New Roman" w:hAnsi="Times New Roman" w:cs="Times New Roman"/>
              </w:rPr>
              <w:t>детьми-инвалидами и детьми с ОВЗ</w:t>
            </w:r>
            <w:r w:rsidRPr="009319DD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8C55A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с 15</w:t>
            </w:r>
            <w:r w:rsidR="00931492" w:rsidRPr="009319DD">
              <w:rPr>
                <w:rFonts w:ascii="Times New Roman" w:hAnsi="Times New Roman" w:cs="Times New Roman"/>
              </w:rPr>
              <w:t xml:space="preserve"> апреля по 20 апреля </w:t>
            </w:r>
            <w:r w:rsidRPr="009319DD">
              <w:rPr>
                <w:rFonts w:ascii="Times New Roman" w:hAnsi="Times New Roman" w:cs="Times New Roman"/>
              </w:rPr>
              <w:t xml:space="preserve"> 2019</w:t>
            </w:r>
            <w:r w:rsidR="00894997" w:rsidRPr="009319D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894997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ГБУ ДО </w:t>
            </w:r>
            <w:r w:rsidR="00D95602" w:rsidRPr="009319DD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95602" w:rsidRPr="009319DD" w:rsidTr="00DF6039">
        <w:trPr>
          <w:gridAfter w:val="1"/>
          <w:wAfter w:w="1594" w:type="dxa"/>
        </w:trPr>
        <w:tc>
          <w:tcPr>
            <w:tcW w:w="10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602" w:rsidRPr="009319DD" w:rsidRDefault="00D95602" w:rsidP="00D96AC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9319DD">
              <w:rPr>
                <w:rFonts w:ascii="Times New Roman" w:hAnsi="Times New Roman" w:cs="Times New Roman"/>
                <w:b/>
                <w:i/>
              </w:rPr>
              <w:t>3.                                                Работа с родителями</w:t>
            </w:r>
          </w:p>
        </w:tc>
      </w:tr>
      <w:tr w:rsidR="00D95602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Проведение родительских собраний:  </w:t>
            </w:r>
          </w:p>
          <w:p w:rsidR="00D95602" w:rsidRPr="009319DD" w:rsidRDefault="00D95602">
            <w:pPr>
              <w:jc w:val="both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- для  учащихся 5-8 классов </w:t>
            </w:r>
          </w:p>
          <w:p w:rsidR="00D95602" w:rsidRPr="009319DD" w:rsidRDefault="00D95602">
            <w:pPr>
              <w:jc w:val="both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«Роль семьи в профессиональном самоопределении»;</w:t>
            </w:r>
          </w:p>
          <w:p w:rsidR="00D95602" w:rsidRPr="009319DD" w:rsidRDefault="00D95602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-для учащихся 9-11 классов  «Анализ рынка труда и </w:t>
            </w:r>
            <w:proofErr w:type="spellStart"/>
            <w:r w:rsidRPr="009319DD">
              <w:rPr>
                <w:rFonts w:ascii="Times New Roman" w:hAnsi="Times New Roman" w:cs="Times New Roman"/>
              </w:rPr>
              <w:t>востребованности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профессий в регионе»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в</w:t>
            </w:r>
            <w:r w:rsidR="00D95602" w:rsidRPr="009319D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602" w:rsidRPr="009319DD" w:rsidRDefault="00D95602" w:rsidP="00D96A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ОУ, заместитель директора по ВР</w:t>
            </w:r>
          </w:p>
          <w:p w:rsidR="00D95602" w:rsidRPr="009319DD" w:rsidRDefault="00D95602" w:rsidP="00D96A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(или другое должностное  лицо в ОУ, отвечающее за </w:t>
            </w:r>
            <w:proofErr w:type="spellStart"/>
            <w:r w:rsidRPr="009319DD">
              <w:rPr>
                <w:rFonts w:ascii="Times New Roman" w:hAnsi="Times New Roman" w:cs="Times New Roman"/>
              </w:rPr>
              <w:t>профориентаионную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работу)</w:t>
            </w:r>
          </w:p>
          <w:p w:rsidR="00D95602" w:rsidRPr="009319DD" w:rsidRDefault="00D95602" w:rsidP="00D96A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95602" w:rsidRPr="009319DD" w:rsidRDefault="00D95602" w:rsidP="00D96AC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ОУ, АЗН, </w:t>
            </w:r>
            <w:r w:rsidR="008079EF" w:rsidRPr="009319DD">
              <w:rPr>
                <w:rFonts w:ascii="Times New Roman" w:hAnsi="Times New Roman" w:cs="Times New Roman"/>
              </w:rPr>
              <w:t xml:space="preserve">ГБУ ДО </w:t>
            </w:r>
            <w:r w:rsidRPr="009319DD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95602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Проведение индивидуальных консультации с родителями по вопросу выбора учащимися элективных курсов,  профессий, а также по другим проблемам </w:t>
            </w:r>
            <w:r w:rsidRPr="009319DD">
              <w:rPr>
                <w:rFonts w:ascii="Times New Roman" w:hAnsi="Times New Roman" w:cs="Times New Roman"/>
              </w:rPr>
              <w:lastRenderedPageBreak/>
              <w:t>профориентации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lastRenderedPageBreak/>
              <w:t>п</w:t>
            </w:r>
            <w:r w:rsidR="00D95602" w:rsidRPr="009319DD">
              <w:rPr>
                <w:rFonts w:ascii="Times New Roman" w:hAnsi="Times New Roman" w:cs="Times New Roman"/>
              </w:rPr>
              <w:t>о факту обращения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 w:rsidP="00D96A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ОУ, школьные психологи,  </w:t>
            </w:r>
            <w:r w:rsidR="008079EF" w:rsidRPr="009319DD">
              <w:rPr>
                <w:rFonts w:ascii="Times New Roman" w:hAnsi="Times New Roman" w:cs="Times New Roman"/>
              </w:rPr>
              <w:t xml:space="preserve">ГБУ ДО </w:t>
            </w:r>
            <w:r w:rsidRPr="009319DD">
              <w:rPr>
                <w:rFonts w:ascii="Times New Roman" w:hAnsi="Times New Roman" w:cs="Times New Roman"/>
              </w:rPr>
              <w:t>ЦПМСС,</w:t>
            </w:r>
          </w:p>
          <w:p w:rsidR="00D95602" w:rsidRPr="009319DD" w:rsidRDefault="008079EF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ГБУ ДО </w:t>
            </w:r>
            <w:r w:rsidR="00D95602" w:rsidRPr="009319DD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95602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Привлечение родителей  к проведению классных часов и оформлению </w:t>
            </w:r>
            <w:proofErr w:type="spellStart"/>
            <w:r w:rsidRPr="009319DD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уголков, к проведению экскурсий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в</w:t>
            </w:r>
            <w:r w:rsidR="00D95602" w:rsidRPr="009319D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ОУ, </w:t>
            </w:r>
            <w:r w:rsidRPr="009319DD">
              <w:rPr>
                <w:rFonts w:ascii="Times New Roman" w:hAnsi="Times New Roman" w:cs="Times New Roman"/>
                <w:lang w:eastAsia="ar-SA"/>
              </w:rPr>
              <w:t>«ЦСЗПОМ «ВЕКТОР»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95602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3.</w:t>
            </w:r>
            <w:r w:rsidR="00E6227A" w:rsidRPr="009319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9319DD">
              <w:rPr>
                <w:rFonts w:ascii="Times New Roman" w:hAnsi="Times New Roman" w:cs="Times New Roman"/>
              </w:rPr>
              <w:t>Профор</w:t>
            </w:r>
            <w:r w:rsidR="003B5901" w:rsidRPr="009319DD">
              <w:rPr>
                <w:rFonts w:ascii="Times New Roman" w:hAnsi="Times New Roman" w:cs="Times New Roman"/>
              </w:rPr>
              <w:t>иентационное</w:t>
            </w:r>
            <w:proofErr w:type="spellEnd"/>
            <w:r w:rsidR="003B5901" w:rsidRPr="009319DD">
              <w:rPr>
                <w:rFonts w:ascii="Times New Roman" w:hAnsi="Times New Roman" w:cs="Times New Roman"/>
              </w:rPr>
              <w:t xml:space="preserve"> мероприятие «Мир профессий</w:t>
            </w:r>
            <w:r w:rsidRPr="009319DD">
              <w:rPr>
                <w:rFonts w:ascii="Times New Roman" w:hAnsi="Times New Roman" w:cs="Times New Roman"/>
              </w:rPr>
              <w:t xml:space="preserve">» </w:t>
            </w:r>
            <w:r w:rsidR="00A55631" w:rsidRPr="009319DD">
              <w:rPr>
                <w:rFonts w:ascii="Times New Roman" w:hAnsi="Times New Roman" w:cs="Times New Roman"/>
              </w:rPr>
              <w:t xml:space="preserve"> для учащихся 8-11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н</w:t>
            </w:r>
            <w:r w:rsidR="00D95602" w:rsidRPr="009319DD">
              <w:rPr>
                <w:rFonts w:ascii="Times New Roman" w:hAnsi="Times New Roman" w:cs="Times New Roman"/>
              </w:rPr>
              <w:t>оябрь</w:t>
            </w:r>
            <w:r w:rsidR="008C55A7" w:rsidRPr="009319DD">
              <w:rPr>
                <w:rFonts w:ascii="Times New Roman" w:hAnsi="Times New Roman" w:cs="Times New Roman"/>
              </w:rPr>
              <w:t xml:space="preserve"> 2018</w:t>
            </w:r>
            <w:r w:rsidR="008079EF" w:rsidRPr="009319D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360E6E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н</w:t>
            </w:r>
            <w:r w:rsidR="003B5901" w:rsidRPr="009319DD">
              <w:rPr>
                <w:rFonts w:ascii="Times New Roman" w:hAnsi="Times New Roman" w:cs="Times New Roman"/>
              </w:rPr>
              <w:t>а базе ОУ</w:t>
            </w:r>
          </w:p>
          <w:p w:rsidR="00360E6E" w:rsidRPr="009319DD" w:rsidRDefault="00360E6E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ГБУ ДО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95602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3.</w:t>
            </w:r>
            <w:r w:rsidR="00E6227A" w:rsidRPr="009319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Конференция для родителей </w:t>
            </w:r>
            <w:r w:rsidR="00647D75" w:rsidRPr="009319DD">
              <w:rPr>
                <w:rFonts w:ascii="Times New Roman" w:hAnsi="Times New Roman" w:cs="Times New Roman"/>
              </w:rPr>
              <w:t>учащихся 9-11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9EF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н</w:t>
            </w:r>
            <w:r w:rsidR="00D95602" w:rsidRPr="009319DD">
              <w:rPr>
                <w:rFonts w:ascii="Times New Roman" w:hAnsi="Times New Roman" w:cs="Times New Roman"/>
              </w:rPr>
              <w:t>оябрь</w:t>
            </w:r>
            <w:r w:rsidR="008C55A7" w:rsidRPr="009319DD">
              <w:rPr>
                <w:rFonts w:ascii="Times New Roman" w:hAnsi="Times New Roman" w:cs="Times New Roman"/>
              </w:rPr>
              <w:t xml:space="preserve"> 2018</w:t>
            </w:r>
            <w:r w:rsidR="008079EF" w:rsidRPr="009319DD">
              <w:rPr>
                <w:rFonts w:ascii="Times New Roman" w:hAnsi="Times New Roman" w:cs="Times New Roman"/>
              </w:rPr>
              <w:t>г</w:t>
            </w:r>
          </w:p>
          <w:p w:rsidR="00D95602" w:rsidRPr="009319DD" w:rsidRDefault="008079E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ОО, </w:t>
            </w:r>
            <w:r w:rsidR="008079EF" w:rsidRPr="009319DD">
              <w:rPr>
                <w:rFonts w:ascii="Times New Roman" w:hAnsi="Times New Roman" w:cs="Times New Roman"/>
              </w:rPr>
              <w:t xml:space="preserve">ГБУ ДО </w:t>
            </w:r>
            <w:r w:rsidRPr="009319DD">
              <w:rPr>
                <w:rFonts w:ascii="Times New Roman" w:hAnsi="Times New Roman" w:cs="Times New Roman"/>
              </w:rPr>
              <w:t xml:space="preserve">ЦДЮТТ,  </w:t>
            </w:r>
            <w:r w:rsidR="00360E6E" w:rsidRPr="009319DD">
              <w:rPr>
                <w:rFonts w:ascii="Times New Roman" w:hAnsi="Times New Roman" w:cs="Times New Roman"/>
              </w:rPr>
              <w:t>«</w:t>
            </w:r>
            <w:r w:rsidR="008C55A7" w:rsidRPr="009319DD">
              <w:rPr>
                <w:rFonts w:ascii="Times New Roman" w:hAnsi="Times New Roman" w:cs="Times New Roman"/>
              </w:rPr>
              <w:t>ГОРНЫЙ</w:t>
            </w:r>
            <w:r w:rsidR="00360E6E" w:rsidRPr="009319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95602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E873E2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3.</w:t>
            </w:r>
            <w:r w:rsidR="00E6227A" w:rsidRPr="009319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8079E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К</w:t>
            </w:r>
            <w:r w:rsidR="00D95602" w:rsidRPr="009319DD">
              <w:rPr>
                <w:rFonts w:ascii="Times New Roman" w:hAnsi="Times New Roman" w:cs="Times New Roman"/>
              </w:rPr>
              <w:t>онференции для родителей совместно с  представителями учреждений СПО и ВПО; встречи с профессионально-успешными людьми с ОВЗ;  консультирование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8C55A7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март 2019</w:t>
            </w:r>
            <w:r w:rsidR="00D95602" w:rsidRPr="009319D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ОО, </w:t>
            </w:r>
            <w:r w:rsidR="008079EF" w:rsidRPr="009319DD">
              <w:rPr>
                <w:rFonts w:ascii="Times New Roman" w:hAnsi="Times New Roman" w:cs="Times New Roman"/>
              </w:rPr>
              <w:t xml:space="preserve">ГБУ ДО </w:t>
            </w:r>
            <w:r w:rsidRPr="009319DD">
              <w:rPr>
                <w:rFonts w:ascii="Times New Roman" w:hAnsi="Times New Roman" w:cs="Times New Roman"/>
              </w:rPr>
              <w:t>ЦДЮТТ</w:t>
            </w:r>
            <w:proofErr w:type="gramStart"/>
            <w:r w:rsidRPr="009319DD">
              <w:rPr>
                <w:rFonts w:ascii="Times New Roman" w:hAnsi="Times New Roman" w:cs="Times New Roman"/>
              </w:rPr>
              <w:t>,С</w:t>
            </w:r>
            <w:proofErr w:type="gramEnd"/>
            <w:r w:rsidRPr="009319DD">
              <w:rPr>
                <w:rFonts w:ascii="Times New Roman" w:hAnsi="Times New Roman" w:cs="Times New Roman"/>
              </w:rPr>
              <w:t>ПО,ВПО</w:t>
            </w:r>
            <w:r w:rsidR="00A55631" w:rsidRPr="009319DD">
              <w:rPr>
                <w:rFonts w:ascii="Times New Roman" w:hAnsi="Times New Roman" w:cs="Times New Roman"/>
              </w:rPr>
              <w:t>, ГБОУ школа № 565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95602" w:rsidRPr="009319DD" w:rsidTr="00DF6039">
        <w:trPr>
          <w:gridAfter w:val="1"/>
          <w:wAfter w:w="1594" w:type="dxa"/>
        </w:trPr>
        <w:tc>
          <w:tcPr>
            <w:tcW w:w="10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602" w:rsidRPr="009319DD" w:rsidRDefault="00D95602" w:rsidP="00D96AC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9319DD">
              <w:rPr>
                <w:rFonts w:ascii="Times New Roman" w:hAnsi="Times New Roman" w:cs="Times New Roman"/>
                <w:b/>
                <w:i/>
              </w:rPr>
              <w:t>4.                                              Работа с учащимися</w:t>
            </w:r>
          </w:p>
        </w:tc>
      </w:tr>
      <w:tr w:rsidR="00D95602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9319DD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подготовки для учащихся  9 классов, обязательный курс</w:t>
            </w:r>
          </w:p>
          <w:p w:rsidR="00D95602" w:rsidRPr="009319DD" w:rsidRDefault="00D95602">
            <w:pPr>
              <w:jc w:val="both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 за счет регионального компонента-34ч  (с учетом особенностей современного рынка труда), </w:t>
            </w:r>
          </w:p>
          <w:p w:rsidR="00D95602" w:rsidRPr="009319DD" w:rsidRDefault="00D95602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элективных курсов по выбору для учащихся 9-11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в</w:t>
            </w:r>
            <w:r w:rsidR="00D95602" w:rsidRPr="009319D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ОУ, заместитель</w:t>
            </w:r>
            <w:r w:rsidR="001605D5" w:rsidRPr="009319DD">
              <w:rPr>
                <w:rFonts w:ascii="Times New Roman" w:hAnsi="Times New Roman" w:cs="Times New Roman"/>
              </w:rPr>
              <w:t xml:space="preserve"> директора по УВР, организаторы   </w:t>
            </w:r>
            <w:proofErr w:type="spellStart"/>
            <w:r w:rsidR="001605D5" w:rsidRPr="009319D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="001605D5" w:rsidRPr="009319DD">
              <w:rPr>
                <w:rFonts w:ascii="Times New Roman" w:hAnsi="Times New Roman" w:cs="Times New Roman"/>
              </w:rPr>
              <w:t xml:space="preserve"> работы</w:t>
            </w:r>
            <w:r w:rsidRPr="009319DD">
              <w:rPr>
                <w:rFonts w:ascii="Times New Roman" w:hAnsi="Times New Roman" w:cs="Times New Roman"/>
              </w:rPr>
              <w:t xml:space="preserve"> в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95602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 w:rsidP="00DF6039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9319DD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экскурсий на предприятия и в учреждения  СПО, ВПО для</w:t>
            </w:r>
            <w:r w:rsidRPr="009319D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9319DD">
              <w:rPr>
                <w:rFonts w:ascii="Times New Roman" w:hAnsi="Times New Roman" w:cs="Times New Roman"/>
              </w:rPr>
              <w:t>учащихся  8-11 классов, учитывая профили обучения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в</w:t>
            </w:r>
            <w:r w:rsidR="00D95602" w:rsidRPr="009319D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D5" w:rsidRPr="009319DD" w:rsidRDefault="00D95602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ОУ, </w:t>
            </w:r>
            <w:r w:rsidR="001605D5" w:rsidRPr="009319DD">
              <w:rPr>
                <w:rFonts w:ascii="Times New Roman" w:hAnsi="Times New Roman" w:cs="Times New Roman"/>
              </w:rPr>
              <w:t xml:space="preserve">ГБУ ДО </w:t>
            </w:r>
            <w:r w:rsidRPr="009319DD">
              <w:rPr>
                <w:rFonts w:ascii="Times New Roman" w:hAnsi="Times New Roman" w:cs="Times New Roman"/>
              </w:rPr>
              <w:t>ЦДЮТТ, СПО, ВПО</w:t>
            </w:r>
            <w:r w:rsidR="00D96ACA">
              <w:rPr>
                <w:rFonts w:ascii="Times New Roman" w:hAnsi="Times New Roman" w:cs="Times New Roman"/>
              </w:rPr>
              <w:t>,</w:t>
            </w:r>
          </w:p>
          <w:p w:rsidR="00D95602" w:rsidRPr="009319DD" w:rsidRDefault="00D95602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 Работодатели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95602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E873E2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 w:rsidP="00DF603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  <w:bCs/>
              </w:rPr>
              <w:t xml:space="preserve">Организация экскурсий на предприятия, </w:t>
            </w:r>
            <w:r w:rsidRPr="009319DD">
              <w:rPr>
                <w:rFonts w:ascii="Times New Roman" w:hAnsi="Times New Roman" w:cs="Times New Roman"/>
              </w:rPr>
              <w:t>осуществляющие трудоустройство  инвалидов и лиц с ограниченными возможностями здоровья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AE6B19" w:rsidP="001605D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в</w:t>
            </w:r>
            <w:r w:rsidR="00D95602" w:rsidRPr="009319D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5D5" w:rsidRPr="009319DD" w:rsidRDefault="00D95602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ОУ, </w:t>
            </w:r>
            <w:r w:rsidR="001605D5" w:rsidRPr="009319DD">
              <w:rPr>
                <w:rFonts w:ascii="Times New Roman" w:hAnsi="Times New Roman" w:cs="Times New Roman"/>
              </w:rPr>
              <w:t xml:space="preserve">ГБУ ДО </w:t>
            </w:r>
            <w:r w:rsidRPr="009319DD">
              <w:rPr>
                <w:rFonts w:ascii="Times New Roman" w:hAnsi="Times New Roman" w:cs="Times New Roman"/>
              </w:rPr>
              <w:t>ЦДЮТТ, СПО, ВПО</w:t>
            </w:r>
            <w:r w:rsidR="00D96ACA">
              <w:rPr>
                <w:rFonts w:ascii="Times New Roman" w:hAnsi="Times New Roman" w:cs="Times New Roman"/>
              </w:rPr>
              <w:t>,</w:t>
            </w:r>
          </w:p>
          <w:p w:rsidR="00D95602" w:rsidRPr="009319DD" w:rsidRDefault="00D95602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 Работодатели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95602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4.</w:t>
            </w:r>
            <w:r w:rsidR="00E873E2" w:rsidRPr="009319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Проведение месячника профориентации </w:t>
            </w:r>
          </w:p>
          <w:p w:rsidR="00D95602" w:rsidRPr="009319DD" w:rsidRDefault="00D95602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«Профессиональный компас» для учащихся 9-11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27A" w:rsidRPr="009319DD" w:rsidRDefault="00D95602" w:rsidP="00E6227A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февраль-</w:t>
            </w:r>
            <w:r w:rsidR="00E6227A" w:rsidRPr="009319DD">
              <w:rPr>
                <w:rFonts w:ascii="Times New Roman" w:hAnsi="Times New Roman" w:cs="Times New Roman"/>
              </w:rPr>
              <w:t>апрель</w:t>
            </w:r>
          </w:p>
          <w:p w:rsidR="00D95602" w:rsidRPr="009319DD" w:rsidRDefault="008C55A7" w:rsidP="00E6227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2019</w:t>
            </w:r>
            <w:r w:rsidR="00C73ABD" w:rsidRPr="009319D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ОУ, </w:t>
            </w:r>
            <w:r w:rsidR="00C73ABD" w:rsidRPr="009319DD">
              <w:rPr>
                <w:rFonts w:ascii="Times New Roman" w:hAnsi="Times New Roman" w:cs="Times New Roman"/>
              </w:rPr>
              <w:t xml:space="preserve">ГБУ ДО </w:t>
            </w:r>
            <w:r w:rsidRPr="009319DD">
              <w:rPr>
                <w:rFonts w:ascii="Times New Roman" w:hAnsi="Times New Roman" w:cs="Times New Roman"/>
              </w:rPr>
              <w:t>ЦДЮТТ, АЗН, СПО, ВПО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95602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E873E2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Информирование о ярмарках </w:t>
            </w:r>
            <w:r w:rsidRPr="009319DD">
              <w:rPr>
                <w:rFonts w:ascii="Times New Roman" w:hAnsi="Times New Roman" w:cs="Times New Roman"/>
              </w:rPr>
              <w:lastRenderedPageBreak/>
              <w:t xml:space="preserve">профессий для инвалидов и лиц с ограниченными возможностями здоровья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lastRenderedPageBreak/>
              <w:t>с</w:t>
            </w:r>
            <w:r w:rsidR="008C55A7" w:rsidRPr="009319DD">
              <w:rPr>
                <w:rFonts w:ascii="Times New Roman" w:hAnsi="Times New Roman" w:cs="Times New Roman"/>
              </w:rPr>
              <w:t>ентябрь 2018</w:t>
            </w:r>
            <w:r w:rsidR="00A55631" w:rsidRPr="009319DD">
              <w:rPr>
                <w:rFonts w:ascii="Times New Roman" w:hAnsi="Times New Roman" w:cs="Times New Roman"/>
              </w:rPr>
              <w:t xml:space="preserve"> г. </w:t>
            </w:r>
            <w:r w:rsidR="00A55631" w:rsidRPr="009319DD">
              <w:rPr>
                <w:rFonts w:ascii="Times New Roman" w:hAnsi="Times New Roman" w:cs="Times New Roman"/>
              </w:rPr>
              <w:lastRenderedPageBreak/>
              <w:t xml:space="preserve">– апрель </w:t>
            </w:r>
            <w:r w:rsidR="008C55A7" w:rsidRPr="009319DD">
              <w:rPr>
                <w:rFonts w:ascii="Times New Roman" w:hAnsi="Times New Roman" w:cs="Times New Roman"/>
              </w:rPr>
              <w:t>2019</w:t>
            </w:r>
            <w:r w:rsidR="00D95602" w:rsidRPr="009319D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C73ABD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lastRenderedPageBreak/>
              <w:t xml:space="preserve">ГБУ ДО ЦДЮТТ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95602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lastRenderedPageBreak/>
              <w:t>4.</w:t>
            </w:r>
            <w:r w:rsidR="00E873E2" w:rsidRPr="009319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Проведение ярмарки учебных мест для учащихся 9-11 классов</w:t>
            </w:r>
            <w:r w:rsidRPr="009319DD">
              <w:rPr>
                <w:rFonts w:ascii="Times New Roman" w:hAnsi="Times New Roman" w:cs="Times New Roman"/>
                <w:bCs/>
              </w:rPr>
              <w:t xml:space="preserve"> (в том числе для </w:t>
            </w:r>
            <w:r w:rsidRPr="009319DD">
              <w:rPr>
                <w:rFonts w:ascii="Times New Roman" w:hAnsi="Times New Roman" w:cs="Times New Roman"/>
              </w:rPr>
              <w:t>детей-инвалидов и детей с ОВЗ)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 w:rsidP="00DF6039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      </w:t>
            </w:r>
            <w:r w:rsidR="008F594E" w:rsidRPr="009319DD">
              <w:rPr>
                <w:rFonts w:ascii="Times New Roman" w:hAnsi="Times New Roman" w:cs="Times New Roman"/>
              </w:rPr>
              <w:t xml:space="preserve">   </w:t>
            </w:r>
            <w:r w:rsidR="00AE6B19" w:rsidRPr="009319DD">
              <w:rPr>
                <w:rFonts w:ascii="Times New Roman" w:hAnsi="Times New Roman" w:cs="Times New Roman"/>
              </w:rPr>
              <w:t>о</w:t>
            </w:r>
            <w:r w:rsidRPr="009319DD">
              <w:rPr>
                <w:rFonts w:ascii="Times New Roman" w:hAnsi="Times New Roman" w:cs="Times New Roman"/>
              </w:rPr>
              <w:t>ктябрь</w:t>
            </w:r>
            <w:r w:rsidR="008C55A7" w:rsidRPr="009319DD">
              <w:rPr>
                <w:rFonts w:ascii="Times New Roman" w:hAnsi="Times New Roman" w:cs="Times New Roman"/>
              </w:rPr>
              <w:t>2018</w:t>
            </w:r>
            <w:r w:rsidR="00C73ABD" w:rsidRPr="009319DD">
              <w:rPr>
                <w:rFonts w:ascii="Times New Roman" w:hAnsi="Times New Roman" w:cs="Times New Roman"/>
              </w:rPr>
              <w:t>г</w:t>
            </w:r>
          </w:p>
          <w:p w:rsidR="00D95602" w:rsidRPr="009319DD" w:rsidRDefault="00D95602" w:rsidP="00DF6039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 </w:t>
            </w:r>
            <w:r w:rsidR="00AE6B19" w:rsidRPr="009319DD">
              <w:rPr>
                <w:rFonts w:ascii="Times New Roman" w:hAnsi="Times New Roman" w:cs="Times New Roman"/>
              </w:rPr>
              <w:t>н</w:t>
            </w:r>
            <w:r w:rsidRPr="009319DD">
              <w:rPr>
                <w:rFonts w:ascii="Times New Roman" w:hAnsi="Times New Roman" w:cs="Times New Roman"/>
              </w:rPr>
              <w:t>оябрь</w:t>
            </w:r>
            <w:r w:rsidR="008C55A7" w:rsidRPr="009319DD">
              <w:rPr>
                <w:rFonts w:ascii="Times New Roman" w:hAnsi="Times New Roman" w:cs="Times New Roman"/>
              </w:rPr>
              <w:t xml:space="preserve"> 2018</w:t>
            </w:r>
            <w:r w:rsidR="00C73ABD" w:rsidRPr="009319D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  <w:lang w:eastAsia="ar-SA"/>
              </w:rPr>
              <w:t>«ЦСЗПОМ «ВЕКТОР»</w:t>
            </w:r>
            <w:r w:rsidRPr="009319DD">
              <w:rPr>
                <w:rFonts w:ascii="Times New Roman" w:hAnsi="Times New Roman" w:cs="Times New Roman"/>
              </w:rPr>
              <w:t xml:space="preserve">, </w:t>
            </w:r>
            <w:r w:rsidR="00C73ABD" w:rsidRPr="009319DD">
              <w:rPr>
                <w:rFonts w:ascii="Times New Roman" w:hAnsi="Times New Roman" w:cs="Times New Roman"/>
              </w:rPr>
              <w:t xml:space="preserve">ГБУ ДО </w:t>
            </w:r>
            <w:r w:rsidRPr="009319DD">
              <w:rPr>
                <w:rFonts w:ascii="Times New Roman" w:hAnsi="Times New Roman" w:cs="Times New Roman"/>
              </w:rPr>
              <w:t xml:space="preserve">ЦДЮТТ, ОУ, </w:t>
            </w:r>
            <w:r w:rsidR="00C73ABD" w:rsidRPr="009319DD">
              <w:rPr>
                <w:rFonts w:ascii="Times New Roman" w:hAnsi="Times New Roman" w:cs="Times New Roman"/>
              </w:rPr>
              <w:t xml:space="preserve">ГБУ ДО </w:t>
            </w:r>
            <w:r w:rsidRPr="009319DD">
              <w:rPr>
                <w:rFonts w:ascii="Times New Roman" w:hAnsi="Times New Roman" w:cs="Times New Roman"/>
              </w:rPr>
              <w:t>ЦПМСС, АЗН, СПО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95602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4.</w:t>
            </w:r>
            <w:r w:rsidR="00E873E2" w:rsidRPr="009319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Сетевой проект «Твой шаг в будущее»  </w:t>
            </w:r>
          </w:p>
          <w:p w:rsidR="00D95602" w:rsidRPr="009319DD" w:rsidRDefault="008F594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19DD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встречи:</w:t>
            </w:r>
            <w:r w:rsidR="00D95602" w:rsidRPr="009319DD">
              <w:rPr>
                <w:rFonts w:ascii="Times New Roman" w:hAnsi="Times New Roman" w:cs="Times New Roman"/>
              </w:rPr>
              <w:t xml:space="preserve"> «День вуза в школе»</w:t>
            </w:r>
          </w:p>
          <w:p w:rsidR="008F594E" w:rsidRPr="009319DD" w:rsidRDefault="008F594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D95602" w:rsidRPr="009319DD" w:rsidRDefault="00D9560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 «День колледжа в школе»</w:t>
            </w:r>
          </w:p>
          <w:p w:rsidR="00D95602" w:rsidRPr="009319DD" w:rsidRDefault="00D95602" w:rsidP="008F594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AE6B19" w:rsidP="003B59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п</w:t>
            </w:r>
            <w:r w:rsidR="003B5901" w:rsidRPr="009319DD">
              <w:rPr>
                <w:rFonts w:ascii="Times New Roman" w:hAnsi="Times New Roman" w:cs="Times New Roman"/>
              </w:rPr>
              <w:t>о графику в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ГБОУ СОШ № 503, ИМЦ, </w:t>
            </w:r>
            <w:r w:rsidR="00C73ABD" w:rsidRPr="009319DD">
              <w:rPr>
                <w:rFonts w:ascii="Times New Roman" w:hAnsi="Times New Roman" w:cs="Times New Roman"/>
              </w:rPr>
              <w:t>ГБУ ДО ЦДЮТТ</w:t>
            </w:r>
            <w:r w:rsidRPr="009319DD">
              <w:rPr>
                <w:rFonts w:ascii="Times New Roman" w:hAnsi="Times New Roman" w:cs="Times New Roman"/>
              </w:rPr>
              <w:t>, 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95602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4.</w:t>
            </w:r>
            <w:r w:rsidR="00E6227A" w:rsidRPr="009319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9319DD">
              <w:rPr>
                <w:rFonts w:ascii="Times New Roman" w:hAnsi="Times New Roman" w:cs="Times New Roman"/>
              </w:rPr>
              <w:t>Первичная</w:t>
            </w:r>
            <w:proofErr w:type="gramEnd"/>
            <w:r w:rsidRPr="009319DD">
              <w:rPr>
                <w:rFonts w:ascii="Times New Roman" w:hAnsi="Times New Roman" w:cs="Times New Roman"/>
              </w:rPr>
              <w:t xml:space="preserve"> компьютерная </w:t>
            </w:r>
            <w:proofErr w:type="spellStart"/>
            <w:r w:rsidRPr="009319DD">
              <w:rPr>
                <w:rFonts w:ascii="Times New Roman" w:hAnsi="Times New Roman" w:cs="Times New Roman"/>
              </w:rPr>
              <w:t>профдиагностка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учащихся </w:t>
            </w:r>
            <w:r w:rsidRPr="009319DD">
              <w:rPr>
                <w:rFonts w:ascii="Times New Roman" w:hAnsi="Times New Roman" w:cs="Times New Roman"/>
                <w:bCs/>
              </w:rPr>
              <w:t xml:space="preserve">(в том числе для </w:t>
            </w:r>
            <w:r w:rsidRPr="009319DD">
              <w:rPr>
                <w:rFonts w:ascii="Times New Roman" w:hAnsi="Times New Roman" w:cs="Times New Roman"/>
              </w:rPr>
              <w:t>детей с ОВЗ)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в</w:t>
            </w:r>
            <w:r w:rsidR="00D95602" w:rsidRPr="009319DD">
              <w:rPr>
                <w:rFonts w:ascii="Times New Roman" w:hAnsi="Times New Roman" w:cs="Times New Roman"/>
              </w:rPr>
              <w:t xml:space="preserve"> течение года по особому плану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C73ABD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ГБУ ДО </w:t>
            </w:r>
            <w:r w:rsidR="00D95602" w:rsidRPr="009319DD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95602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E873E2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4.</w:t>
            </w:r>
            <w:r w:rsidR="00E6227A" w:rsidRPr="009319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 w:rsidP="0097200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19DD">
              <w:rPr>
                <w:rFonts w:ascii="Times New Roman" w:hAnsi="Times New Roman" w:cs="Times New Roman"/>
                <w:bCs/>
              </w:rPr>
              <w:t>Профориентационные</w:t>
            </w:r>
            <w:proofErr w:type="spellEnd"/>
            <w:r w:rsidRPr="009319DD">
              <w:rPr>
                <w:rFonts w:ascii="Times New Roman" w:hAnsi="Times New Roman" w:cs="Times New Roman"/>
                <w:bCs/>
              </w:rPr>
              <w:t xml:space="preserve"> тренинги для учащихся 8-11 классов (в том числе для </w:t>
            </w:r>
            <w:r w:rsidRPr="009319DD">
              <w:rPr>
                <w:rFonts w:ascii="Times New Roman" w:hAnsi="Times New Roman" w:cs="Times New Roman"/>
              </w:rPr>
              <w:t>детей с ОВЗ</w:t>
            </w:r>
            <w:r w:rsidRPr="009319DD">
              <w:rPr>
                <w:rFonts w:ascii="Times New Roman" w:hAnsi="Times New Roman" w:cs="Times New Roman"/>
                <w:bCs/>
              </w:rPr>
              <w:t xml:space="preserve">  ОУ 480, 2, ЦДЮТТ)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о</w:t>
            </w:r>
            <w:r w:rsidR="008C55A7" w:rsidRPr="009319DD">
              <w:rPr>
                <w:rFonts w:ascii="Times New Roman" w:hAnsi="Times New Roman" w:cs="Times New Roman"/>
              </w:rPr>
              <w:t>ктябрь 2018 г. – апрель 2019</w:t>
            </w:r>
            <w:r w:rsidR="00D95602" w:rsidRPr="009319D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95602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4.</w:t>
            </w:r>
            <w:r w:rsidR="00E873E2" w:rsidRPr="009319DD">
              <w:rPr>
                <w:rFonts w:ascii="Times New Roman" w:hAnsi="Times New Roman" w:cs="Times New Roman"/>
              </w:rPr>
              <w:t>1</w:t>
            </w:r>
            <w:r w:rsidR="00E6227A" w:rsidRPr="009319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Социологический опрос учащихся 9,11 классов «</w:t>
            </w:r>
            <w:proofErr w:type="spellStart"/>
            <w:r w:rsidRPr="009319DD">
              <w:rPr>
                <w:rFonts w:ascii="Times New Roman" w:hAnsi="Times New Roman" w:cs="Times New Roman"/>
              </w:rPr>
              <w:t>Профнамерения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</w:t>
            </w:r>
            <w:r w:rsidR="008C55A7" w:rsidRPr="009319DD">
              <w:rPr>
                <w:rFonts w:ascii="Times New Roman" w:hAnsi="Times New Roman" w:cs="Times New Roman"/>
              </w:rPr>
              <w:t>выпускников 9, 11 классов в 2018</w:t>
            </w:r>
            <w:r w:rsidRPr="009319DD">
              <w:rPr>
                <w:rFonts w:ascii="Times New Roman" w:hAnsi="Times New Roman" w:cs="Times New Roman"/>
              </w:rPr>
              <w:t xml:space="preserve"> году»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о</w:t>
            </w:r>
            <w:r w:rsidR="00D95602" w:rsidRPr="009319DD">
              <w:rPr>
                <w:rFonts w:ascii="Times New Roman" w:hAnsi="Times New Roman" w:cs="Times New Roman"/>
              </w:rPr>
              <w:t>ктябрь</w:t>
            </w:r>
            <w:r w:rsidR="008C55A7" w:rsidRPr="009319DD">
              <w:rPr>
                <w:rFonts w:ascii="Times New Roman" w:hAnsi="Times New Roman" w:cs="Times New Roman"/>
              </w:rPr>
              <w:t xml:space="preserve"> 2018</w:t>
            </w:r>
            <w:r w:rsidR="00C73ABD" w:rsidRPr="009319D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  <w:lang w:eastAsia="ar-SA"/>
              </w:rPr>
              <w:t>«ЦСЗПОМ «ВЕКТОР»</w:t>
            </w:r>
            <w:r w:rsidRPr="009319DD">
              <w:rPr>
                <w:rFonts w:ascii="Times New Roman" w:hAnsi="Times New Roman" w:cs="Times New Roman"/>
              </w:rPr>
              <w:t xml:space="preserve">, </w:t>
            </w:r>
            <w:r w:rsidR="00C73ABD" w:rsidRPr="009319DD">
              <w:rPr>
                <w:rFonts w:ascii="Times New Roman" w:hAnsi="Times New Roman" w:cs="Times New Roman"/>
              </w:rPr>
              <w:t xml:space="preserve">ГБУ ДО </w:t>
            </w:r>
            <w:r w:rsidRPr="009319DD">
              <w:rPr>
                <w:rFonts w:ascii="Times New Roman" w:hAnsi="Times New Roman" w:cs="Times New Roman"/>
              </w:rPr>
              <w:t>ЦДЮТТ, 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95602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 w:rsidP="001C4CF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4.</w:t>
            </w:r>
            <w:r w:rsidR="00E873E2" w:rsidRPr="009319DD">
              <w:rPr>
                <w:rFonts w:ascii="Times New Roman" w:hAnsi="Times New Roman" w:cs="Times New Roman"/>
              </w:rPr>
              <w:t>1</w:t>
            </w:r>
            <w:r w:rsidR="00E6227A" w:rsidRPr="009319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Анкетирование учащихся</w:t>
            </w:r>
          </w:p>
          <w:p w:rsidR="00D95602" w:rsidRPr="009319DD" w:rsidRDefault="00D9560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 9 классов «Профориентация учащихся. Как выбрать профессию»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AE6B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о</w:t>
            </w:r>
            <w:r w:rsidR="00D95602" w:rsidRPr="009319DD">
              <w:rPr>
                <w:rFonts w:ascii="Times New Roman" w:hAnsi="Times New Roman" w:cs="Times New Roman"/>
              </w:rPr>
              <w:t>ктябрь</w:t>
            </w:r>
            <w:r w:rsidR="008C55A7" w:rsidRPr="009319DD">
              <w:rPr>
                <w:rFonts w:ascii="Times New Roman" w:hAnsi="Times New Roman" w:cs="Times New Roman"/>
              </w:rPr>
              <w:t xml:space="preserve"> 2018</w:t>
            </w:r>
            <w:r w:rsidR="00C73ABD" w:rsidRPr="009319D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C73ABD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ГБУ ДО </w:t>
            </w:r>
            <w:r w:rsidR="00D95602" w:rsidRPr="009319DD">
              <w:rPr>
                <w:rFonts w:ascii="Times New Roman" w:hAnsi="Times New Roman" w:cs="Times New Roman"/>
              </w:rPr>
              <w:t xml:space="preserve">ЦПМСС и </w:t>
            </w:r>
            <w:r w:rsidRPr="009319DD">
              <w:rPr>
                <w:rFonts w:ascii="Times New Roman" w:hAnsi="Times New Roman" w:cs="Times New Roman"/>
              </w:rPr>
              <w:t xml:space="preserve">ГБУ ДО </w:t>
            </w:r>
            <w:r w:rsidR="00D95602" w:rsidRPr="009319DD">
              <w:rPr>
                <w:rFonts w:ascii="Times New Roman" w:hAnsi="Times New Roman" w:cs="Times New Roman"/>
              </w:rPr>
              <w:t>ЦДЮТТ,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95602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4.1</w:t>
            </w:r>
            <w:r w:rsidR="00E6227A" w:rsidRPr="009319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4A289B" w:rsidP="004A289B">
            <w:pPr>
              <w:tabs>
                <w:tab w:val="left" w:pos="202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r w:rsidRPr="009319DD">
              <w:rPr>
                <w:rFonts w:ascii="Times New Roman" w:hAnsi="Times New Roman" w:cs="Times New Roman"/>
              </w:rPr>
              <w:t>лэпбуков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«Профессии моей семьи</w:t>
            </w:r>
            <w:r w:rsidRPr="009319DD">
              <w:rPr>
                <w:rFonts w:ascii="Times New Roman" w:hAnsi="Times New Roman" w:cs="Times New Roman"/>
                <w:bCs/>
              </w:rPr>
              <w:t xml:space="preserve"> (в том числе для </w:t>
            </w:r>
            <w:r w:rsidRPr="009319DD">
              <w:rPr>
                <w:rFonts w:ascii="Times New Roman" w:hAnsi="Times New Roman" w:cs="Times New Roman"/>
              </w:rPr>
              <w:t>детей с ОВЗ) для учащихся 1-4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4A289B" w:rsidP="004A289B">
            <w:pPr>
              <w:tabs>
                <w:tab w:val="left" w:pos="202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  <w:lang w:eastAsia="ar-SA"/>
              </w:rPr>
              <w:t>04.04-07.04.2019г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4A289B" w:rsidP="00D96ACA">
            <w:pPr>
              <w:tabs>
                <w:tab w:val="left" w:pos="20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ГБУ ДО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602" w:rsidRPr="009319DD" w:rsidRDefault="00D95602" w:rsidP="004A289B">
            <w:pPr>
              <w:tabs>
                <w:tab w:val="left" w:pos="2020"/>
              </w:tabs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95602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4.1</w:t>
            </w:r>
            <w:r w:rsidR="00E6227A" w:rsidRPr="009319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4A289B" w:rsidP="004A289B">
            <w:pPr>
              <w:tabs>
                <w:tab w:val="left" w:pos="202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Конкурс «#</w:t>
            </w:r>
            <w:proofErr w:type="spellStart"/>
            <w:r w:rsidRPr="009319DD">
              <w:rPr>
                <w:rFonts w:ascii="Times New Roman" w:hAnsi="Times New Roman" w:cs="Times New Roman"/>
              </w:rPr>
              <w:t>Селфи_с_Профи</w:t>
            </w:r>
            <w:proofErr w:type="spellEnd"/>
            <w:r w:rsidRPr="009319DD">
              <w:rPr>
                <w:rFonts w:ascii="Times New Roman" w:hAnsi="Times New Roman" w:cs="Times New Roman"/>
              </w:rPr>
              <w:t>» для учащихся  1-11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4A289B" w:rsidP="004A289B">
            <w:pPr>
              <w:tabs>
                <w:tab w:val="left" w:pos="202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  <w:lang w:eastAsia="ar-SA"/>
              </w:rPr>
              <w:t>до 30.10.2018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4A289B" w:rsidP="00D96ACA">
            <w:pPr>
              <w:tabs>
                <w:tab w:val="left" w:pos="20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ГБУ ДО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02" w:rsidRPr="009319DD" w:rsidRDefault="00D95602" w:rsidP="004A289B">
            <w:pPr>
              <w:tabs>
                <w:tab w:val="left" w:pos="2020"/>
              </w:tabs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95602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D95602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4.1</w:t>
            </w:r>
            <w:r w:rsidR="00E6227A" w:rsidRPr="009319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4A289B" w:rsidP="004A289B">
            <w:pPr>
              <w:tabs>
                <w:tab w:val="left" w:pos="202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Дистанционный конкурс-викторина ««</w:t>
            </w:r>
            <w:proofErr w:type="spellStart"/>
            <w:r w:rsidRPr="009319DD">
              <w:rPr>
                <w:rFonts w:ascii="Times New Roman" w:hAnsi="Times New Roman" w:cs="Times New Roman"/>
              </w:rPr>
              <w:t>Проф</w:t>
            </w:r>
            <w:proofErr w:type="gramStart"/>
            <w:r w:rsidRPr="009319DD">
              <w:rPr>
                <w:rFonts w:ascii="Times New Roman" w:hAnsi="Times New Roman" w:cs="Times New Roman"/>
              </w:rPr>
              <w:t>YES</w:t>
            </w:r>
            <w:proofErr w:type="gramEnd"/>
            <w:r w:rsidRPr="009319DD">
              <w:rPr>
                <w:rFonts w:ascii="Times New Roman" w:hAnsi="Times New Roman" w:cs="Times New Roman"/>
              </w:rPr>
              <w:t>иЯ</w:t>
            </w:r>
            <w:proofErr w:type="spellEnd"/>
            <w:r w:rsidRPr="009319DD">
              <w:rPr>
                <w:rFonts w:ascii="Times New Roman" w:hAnsi="Times New Roman" w:cs="Times New Roman"/>
              </w:rPr>
              <w:t>» для учащихся 6-8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4A289B" w:rsidP="004A289B">
            <w:pPr>
              <w:tabs>
                <w:tab w:val="left" w:pos="202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28 октября 2018 -28 февраля 2019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602" w:rsidRPr="009319DD" w:rsidRDefault="009319DD" w:rsidP="00D96ACA">
            <w:pPr>
              <w:tabs>
                <w:tab w:val="left" w:pos="20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ГБУ ДО ЦДЮТТ</w:t>
            </w:r>
            <w:proofErr w:type="gramStart"/>
            <w:r w:rsidRPr="009319DD">
              <w:rPr>
                <w:rFonts w:ascii="Times New Roman" w:hAnsi="Times New Roman" w:cs="Times New Roman"/>
              </w:rPr>
              <w:t>,,</w:t>
            </w:r>
            <w:proofErr w:type="gramEnd"/>
            <w:r w:rsidR="004A289B" w:rsidRPr="009319DD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02" w:rsidRPr="009319DD" w:rsidRDefault="009319DD" w:rsidP="004A289B">
            <w:pPr>
              <w:tabs>
                <w:tab w:val="left" w:pos="2020"/>
              </w:tabs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на базе школ</w:t>
            </w:r>
          </w:p>
        </w:tc>
      </w:tr>
      <w:tr w:rsidR="004A289B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9319D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 w:rsidP="004A289B">
            <w:pPr>
              <w:tabs>
                <w:tab w:val="left" w:pos="202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19DD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мероприятие «Мир профессий»  для учащихся </w:t>
            </w:r>
            <w:r w:rsidRPr="009319DD">
              <w:rPr>
                <w:rFonts w:ascii="Times New Roman" w:hAnsi="Times New Roman" w:cs="Times New Roman"/>
              </w:rPr>
              <w:lastRenderedPageBreak/>
              <w:t>8-11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 w:rsidP="004A289B">
            <w:pPr>
              <w:tabs>
                <w:tab w:val="left" w:pos="202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lastRenderedPageBreak/>
              <w:t>24ноября 2018</w:t>
            </w:r>
            <w:r w:rsidR="009319DD" w:rsidRPr="009319D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9319DD" w:rsidP="00D96ACA">
            <w:pPr>
              <w:tabs>
                <w:tab w:val="left" w:pos="20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ГБУ ДО ЦДЮТТ</w:t>
            </w:r>
            <w:proofErr w:type="gramStart"/>
            <w:r w:rsidRPr="009319DD">
              <w:rPr>
                <w:rFonts w:ascii="Times New Roman" w:hAnsi="Times New Roman" w:cs="Times New Roman"/>
              </w:rPr>
              <w:t>,</w:t>
            </w:r>
            <w:r w:rsidR="004A289B" w:rsidRPr="009319DD">
              <w:rPr>
                <w:rFonts w:ascii="Times New Roman" w:hAnsi="Times New Roman" w:cs="Times New Roman"/>
              </w:rPr>
              <w:t>О</w:t>
            </w:r>
            <w:proofErr w:type="gramEnd"/>
            <w:r w:rsidR="004A289B" w:rsidRPr="009319DD">
              <w:rPr>
                <w:rFonts w:ascii="Times New Roman" w:hAnsi="Times New Roman" w:cs="Times New Roman"/>
              </w:rPr>
              <w:t>У</w:t>
            </w:r>
          </w:p>
          <w:p w:rsidR="004A289B" w:rsidRPr="009319DD" w:rsidRDefault="004A289B" w:rsidP="00D96ACA">
            <w:pPr>
              <w:tabs>
                <w:tab w:val="left" w:pos="2020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9B" w:rsidRPr="009319DD" w:rsidRDefault="009319DD" w:rsidP="004A289B">
            <w:pPr>
              <w:tabs>
                <w:tab w:val="left" w:pos="2020"/>
              </w:tabs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на базе </w:t>
            </w:r>
            <w:r w:rsidRPr="009319DD">
              <w:rPr>
                <w:rFonts w:ascii="Times New Roman" w:hAnsi="Times New Roman" w:cs="Times New Roman"/>
              </w:rPr>
              <w:lastRenderedPageBreak/>
              <w:t>школ</w:t>
            </w:r>
          </w:p>
        </w:tc>
      </w:tr>
      <w:tr w:rsidR="004A289B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 w:rsidP="001C4CF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lastRenderedPageBreak/>
              <w:t>4.1</w:t>
            </w:r>
            <w:r w:rsidR="009319DD" w:rsidRPr="009319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 w:rsidP="009845B5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19DD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занятие для учащихся 1-8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 w:rsidP="009845B5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по заявкам школ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СПб ГБПОУ «Педагогический колледж № 1»</w:t>
            </w:r>
          </w:p>
          <w:p w:rsidR="004A289B" w:rsidRPr="009319DD" w:rsidRDefault="004A289B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ГБУ ДО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9B" w:rsidRPr="009319DD" w:rsidRDefault="004A289B" w:rsidP="009845B5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на базе школ</w:t>
            </w:r>
          </w:p>
        </w:tc>
      </w:tr>
      <w:tr w:rsidR="004A289B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4.1</w:t>
            </w:r>
            <w:r w:rsidR="009319DD" w:rsidRPr="009319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Районный тур олимпиады по профориентации «Мы выбираем путь» для учащихся 8-9 классов»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февраль 2019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 w:rsidP="00D96A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ГБУ ДО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A289B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4.1</w:t>
            </w:r>
            <w:r w:rsidR="009319DD" w:rsidRPr="009319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Городской конкурс по профориентации </w:t>
            </w:r>
          </w:p>
          <w:p w:rsidR="004A289B" w:rsidRPr="009319DD" w:rsidRDefault="004A289B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«Мы - медики» для учащихся 9-11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05 марта 2019г.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 w:rsidP="00D96A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СПБ ГБПОУ «Медицинский колледж №1» </w:t>
            </w:r>
          </w:p>
          <w:p w:rsidR="004A289B" w:rsidRPr="009319DD" w:rsidRDefault="004A289B" w:rsidP="00D96A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ГБУ ДО ЦДЮТТ</w:t>
            </w:r>
          </w:p>
          <w:p w:rsidR="004A289B" w:rsidRPr="009319DD" w:rsidRDefault="004A289B" w:rsidP="00D96A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  <w:color w:val="000000"/>
              </w:rPr>
              <w:t>ГБУДО ДУМ СПб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A289B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4.1</w:t>
            </w:r>
            <w:r w:rsidR="009319DD" w:rsidRPr="009319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9319DD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мероприятие  «Профессия </w:t>
            </w:r>
            <w:proofErr w:type="gramStart"/>
            <w:r w:rsidRPr="009319DD">
              <w:rPr>
                <w:rFonts w:ascii="Times New Roman" w:hAnsi="Times New Roman" w:cs="Times New Roman"/>
              </w:rPr>
              <w:t>–п</w:t>
            </w:r>
            <w:proofErr w:type="gramEnd"/>
            <w:r w:rsidRPr="009319DD">
              <w:rPr>
                <w:rFonts w:ascii="Times New Roman" w:hAnsi="Times New Roman" w:cs="Times New Roman"/>
              </w:rPr>
              <w:t>едагог» для учащихся 9-11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февраль 2019г.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СПб ГБПОУ «Педагогический колледж № 1», </w:t>
            </w:r>
          </w:p>
          <w:p w:rsidR="004A289B" w:rsidRPr="009319DD" w:rsidRDefault="004A289B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ГБУ ДО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A289B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4.</w:t>
            </w:r>
            <w:r w:rsidR="009319DD" w:rsidRPr="009319D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9319DD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мероприятие–слет «Все школы в гости к нам…» для учащихся 8-9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октябрь 2018г.</w:t>
            </w:r>
          </w:p>
          <w:p w:rsidR="004A289B" w:rsidRPr="009319DD" w:rsidRDefault="004A289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март 2019г.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ГБПОУ «Колледж водных ресурсов»</w:t>
            </w:r>
          </w:p>
          <w:p w:rsidR="004A289B" w:rsidRPr="009319DD" w:rsidRDefault="004A289B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ГБУ ДО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A289B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4.2</w:t>
            </w:r>
            <w:r w:rsidR="009319DD" w:rsidRPr="009319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 w:rsidP="001605D5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Районный конкурс-выставка детского творчества «Новогодняя сказка» детей-инвалидов и детей с ОВЗ (декоративно-прикладное творчество)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 w:rsidP="001605D5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декабрь 2018 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ГБУ ДО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A289B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4.2</w:t>
            </w:r>
            <w:r w:rsidR="009319DD" w:rsidRPr="009319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9319DD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мероприятие «День профессий судостроения» для учащихся 8- 9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ноябрь 2018г.</w:t>
            </w:r>
          </w:p>
          <w:p w:rsidR="004A289B" w:rsidRPr="009319DD" w:rsidRDefault="004A28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февраль 2019г.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ГБПОУ «Колледж судостроения и прикладных технологий»</w:t>
            </w:r>
          </w:p>
          <w:p w:rsidR="004A289B" w:rsidRPr="009319DD" w:rsidRDefault="004A289B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ГБУ ДО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A289B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4.2</w:t>
            </w:r>
            <w:r w:rsidR="009319DD" w:rsidRPr="009319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9319DD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 мероприятие «День абитуриента» для учащихся 10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октябрь 2018г</w:t>
            </w:r>
          </w:p>
          <w:p w:rsidR="004A289B" w:rsidRPr="009319DD" w:rsidRDefault="004A289B" w:rsidP="00B36A1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        апрель2019г.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 w:rsidP="00D96A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«ГОРНЫЙ»</w:t>
            </w:r>
          </w:p>
          <w:p w:rsidR="004A289B" w:rsidRPr="009319DD" w:rsidRDefault="004A289B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  <w:lang w:eastAsia="ar-SA"/>
              </w:rPr>
              <w:t>ГБУ ДО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Учащиеся 10 классов</w:t>
            </w:r>
          </w:p>
        </w:tc>
      </w:tr>
      <w:tr w:rsidR="004A289B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4.2</w:t>
            </w:r>
            <w:r w:rsidR="009319DD" w:rsidRPr="009319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Конкурс  презентаций «Моя будущая профессия» для учащихся 8-11 классов </w:t>
            </w:r>
            <w:r w:rsidRPr="009319DD">
              <w:rPr>
                <w:rFonts w:ascii="Times New Roman" w:hAnsi="Times New Roman" w:cs="Times New Roman"/>
                <w:bCs/>
              </w:rPr>
              <w:t xml:space="preserve">(в том числе </w:t>
            </w:r>
            <w:r w:rsidRPr="009319DD">
              <w:rPr>
                <w:rFonts w:ascii="Times New Roman" w:hAnsi="Times New Roman" w:cs="Times New Roman"/>
              </w:rPr>
              <w:t>детей-инвалидов и детей с ОВЗ</w:t>
            </w:r>
            <w:r w:rsidRPr="009319D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 w:rsidP="00BA0237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до 15 февраля 2019г.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ОУ, ГБУ ДО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A289B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4.2</w:t>
            </w:r>
            <w:r w:rsidR="009319DD" w:rsidRPr="009319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  <w:lang w:val="en-US"/>
              </w:rPr>
              <w:t>VI</w:t>
            </w:r>
            <w:r w:rsidRPr="009319DD">
              <w:rPr>
                <w:rFonts w:ascii="Times New Roman" w:hAnsi="Times New Roman" w:cs="Times New Roman"/>
              </w:rPr>
              <w:t xml:space="preserve"> Городской фестиваль «Технические профессии </w:t>
            </w:r>
            <w:r w:rsidRPr="009319DD">
              <w:rPr>
                <w:rFonts w:ascii="Times New Roman" w:hAnsi="Times New Roman" w:cs="Times New Roman"/>
                <w:lang w:val="en-US"/>
              </w:rPr>
              <w:t>XXI</w:t>
            </w:r>
            <w:r w:rsidRPr="009319DD">
              <w:rPr>
                <w:rFonts w:ascii="Times New Roman" w:hAnsi="Times New Roman" w:cs="Times New Roman"/>
              </w:rPr>
              <w:t xml:space="preserve"> века» для учащихся 8-11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Февраль 201</w:t>
            </w:r>
            <w:r w:rsidRPr="009319DD">
              <w:rPr>
                <w:rFonts w:ascii="Times New Roman" w:hAnsi="Times New Roman" w:cs="Times New Roman"/>
                <w:lang w:val="en-US"/>
              </w:rPr>
              <w:t>9</w:t>
            </w:r>
            <w:r w:rsidRPr="009319D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ACA" w:rsidRDefault="004A289B" w:rsidP="00D96A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 xml:space="preserve">ГУРМФ им </w:t>
            </w:r>
            <w:proofErr w:type="spellStart"/>
            <w:r w:rsidRPr="009319DD">
              <w:rPr>
                <w:rFonts w:ascii="Times New Roman" w:hAnsi="Times New Roman" w:cs="Times New Roman"/>
              </w:rPr>
              <w:t>адм</w:t>
            </w:r>
            <w:proofErr w:type="spellEnd"/>
            <w:r w:rsidRPr="009319DD">
              <w:rPr>
                <w:rFonts w:ascii="Times New Roman" w:hAnsi="Times New Roman" w:cs="Times New Roman"/>
              </w:rPr>
              <w:t xml:space="preserve">. </w:t>
            </w:r>
          </w:p>
          <w:p w:rsidR="004A289B" w:rsidRPr="009319DD" w:rsidRDefault="004A289B" w:rsidP="00D96A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С.О. Макарова</w:t>
            </w:r>
          </w:p>
          <w:p w:rsidR="004A289B" w:rsidRPr="009319DD" w:rsidRDefault="004A289B" w:rsidP="00D96A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ГБУ ДО ЦДЮТТ</w:t>
            </w:r>
          </w:p>
          <w:p w:rsidR="004A289B" w:rsidRPr="009319DD" w:rsidRDefault="004A289B" w:rsidP="00D96A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  <w:color w:val="000000"/>
              </w:rPr>
              <w:t>ГБУДО ДУМ СПб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A289B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4.2</w:t>
            </w:r>
            <w:r w:rsidR="009319DD" w:rsidRPr="009319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Городской  конкурс по  технологии   «Юный мастер» для учащихся 8-11 классов школ  (</w:t>
            </w:r>
            <w:r w:rsidRPr="009319DD">
              <w:rPr>
                <w:rFonts w:ascii="Times New Roman" w:hAnsi="Times New Roman" w:cs="Times New Roman"/>
                <w:lang w:val="en-US"/>
              </w:rPr>
              <w:t>VIII</w:t>
            </w:r>
            <w:r w:rsidRPr="009319DD">
              <w:rPr>
                <w:rFonts w:ascii="Times New Roman" w:hAnsi="Times New Roman" w:cs="Times New Roman"/>
              </w:rPr>
              <w:t xml:space="preserve"> вид)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март 2019г.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 w:rsidP="00D96A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АППО</w:t>
            </w:r>
          </w:p>
          <w:p w:rsidR="004A289B" w:rsidRPr="009319DD" w:rsidRDefault="007536D2" w:rsidP="00D96A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ГБПОУ «Колледж </w:t>
            </w:r>
            <w:proofErr w:type="spellStart"/>
            <w:r>
              <w:rPr>
                <w:rFonts w:ascii="Times New Roman" w:hAnsi="Times New Roman" w:cs="Times New Roman"/>
              </w:rPr>
              <w:t>ПетроСтройСервис</w:t>
            </w:r>
            <w:proofErr w:type="spellEnd"/>
            <w:r w:rsidR="00D96ACA">
              <w:rPr>
                <w:rFonts w:ascii="Times New Roman" w:hAnsi="Times New Roman" w:cs="Times New Roman"/>
              </w:rPr>
              <w:t>»,</w:t>
            </w:r>
            <w:r w:rsidR="004A289B" w:rsidRPr="009319DD">
              <w:rPr>
                <w:rFonts w:ascii="Times New Roman" w:hAnsi="Times New Roman" w:cs="Times New Roman"/>
              </w:rPr>
              <w:t xml:space="preserve"> «Охтинский колледж»</w:t>
            </w:r>
          </w:p>
          <w:p w:rsidR="004A289B" w:rsidRPr="009319DD" w:rsidRDefault="004A289B" w:rsidP="00D96A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lastRenderedPageBreak/>
              <w:t>ГБУ ДО ЦДЮТТ</w:t>
            </w:r>
          </w:p>
          <w:p w:rsidR="004A289B" w:rsidRPr="009319DD" w:rsidRDefault="004A289B" w:rsidP="00D96A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  <w:color w:val="000000"/>
              </w:rPr>
              <w:t>ГБУДО ДУМ СПб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  <w:lang w:eastAsia="ar-SA"/>
              </w:rPr>
              <w:lastRenderedPageBreak/>
              <w:t xml:space="preserve"> </w:t>
            </w:r>
          </w:p>
        </w:tc>
      </w:tr>
      <w:tr w:rsidR="004A289B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9319D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lastRenderedPageBreak/>
              <w:t>4.27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9319DD">
              <w:rPr>
                <w:rFonts w:ascii="Times New Roman" w:hAnsi="Times New Roman" w:cs="Times New Roman"/>
                <w:bCs/>
              </w:rPr>
              <w:t>Выставка работ  «Весеннее настроение»  для учащихся 1-11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март 2019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СПб ГБПОУ «Реставрационный колледж «Кировский»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A289B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4.</w:t>
            </w:r>
            <w:r w:rsidR="009319DD" w:rsidRPr="009319D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  <w:bCs/>
              </w:rPr>
              <w:t>Выставка творческих работ учащихся ЦДЮТТ (</w:t>
            </w:r>
            <w:r w:rsidRPr="009319DD">
              <w:rPr>
                <w:rFonts w:ascii="Times New Roman" w:hAnsi="Times New Roman" w:cs="Times New Roman"/>
              </w:rPr>
              <w:t>детей-инвалидов и детей с ОВЗ</w:t>
            </w:r>
            <w:r w:rsidRPr="009319DD">
              <w:rPr>
                <w:rFonts w:ascii="Times New Roman" w:hAnsi="Times New Roman" w:cs="Times New Roman"/>
                <w:bCs/>
              </w:rPr>
              <w:t>) и их родителей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апрель 2019г.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9DD">
              <w:rPr>
                <w:rFonts w:ascii="Times New Roman" w:hAnsi="Times New Roman" w:cs="Times New Roman"/>
              </w:rPr>
              <w:t>ГБУ ДО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A289B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9319DD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4.29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Клуб «Юный предприниматель»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ГБУ ДО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A289B" w:rsidRPr="009319DD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4.3</w:t>
            </w:r>
            <w:r w:rsidR="009319DD" w:rsidRPr="009319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 xml:space="preserve">Участие в городских мероприятиях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в течение года по плану Комитета по образованию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89B" w:rsidRPr="009319DD" w:rsidRDefault="004A289B" w:rsidP="00D96AC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319DD">
              <w:rPr>
                <w:rFonts w:ascii="Times New Roman" w:hAnsi="Times New Roman" w:cs="Times New Roman"/>
              </w:rPr>
              <w:t>ОУ, ГБУ ДО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9B" w:rsidRPr="009319DD" w:rsidRDefault="004A289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552179" w:rsidRPr="009319DD" w:rsidRDefault="00552179" w:rsidP="00552179">
      <w:pPr>
        <w:rPr>
          <w:rFonts w:ascii="Times New Roman" w:hAnsi="Times New Roman" w:cs="Times New Roman"/>
          <w:lang w:eastAsia="ar-SA"/>
        </w:rPr>
      </w:pPr>
    </w:p>
    <w:p w:rsidR="007F6432" w:rsidRPr="009319DD" w:rsidRDefault="007F6432">
      <w:pPr>
        <w:rPr>
          <w:rFonts w:ascii="Times New Roman" w:hAnsi="Times New Roman" w:cs="Times New Roman"/>
        </w:rPr>
      </w:pPr>
    </w:p>
    <w:sectPr w:rsidR="007F6432" w:rsidRPr="009319DD" w:rsidSect="0015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063482A"/>
    <w:multiLevelType w:val="multilevel"/>
    <w:tmpl w:val="DDFA8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C064F"/>
    <w:multiLevelType w:val="hybridMultilevel"/>
    <w:tmpl w:val="4CF25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179"/>
    <w:rsid w:val="000021AA"/>
    <w:rsid w:val="00045370"/>
    <w:rsid w:val="00045D35"/>
    <w:rsid w:val="00092F34"/>
    <w:rsid w:val="00093B84"/>
    <w:rsid w:val="000B6DEA"/>
    <w:rsid w:val="000D14BB"/>
    <w:rsid w:val="000D7A97"/>
    <w:rsid w:val="00117DB9"/>
    <w:rsid w:val="001362EA"/>
    <w:rsid w:val="00142A94"/>
    <w:rsid w:val="001517B8"/>
    <w:rsid w:val="001605D5"/>
    <w:rsid w:val="0017336B"/>
    <w:rsid w:val="001757DD"/>
    <w:rsid w:val="00186401"/>
    <w:rsid w:val="001A4E99"/>
    <w:rsid w:val="001C4CF6"/>
    <w:rsid w:val="001E26E6"/>
    <w:rsid w:val="001E6AAF"/>
    <w:rsid w:val="00214FB2"/>
    <w:rsid w:val="002736C4"/>
    <w:rsid w:val="00273FA8"/>
    <w:rsid w:val="002B401A"/>
    <w:rsid w:val="002F2DF7"/>
    <w:rsid w:val="00304069"/>
    <w:rsid w:val="00306694"/>
    <w:rsid w:val="003212F6"/>
    <w:rsid w:val="00324F5C"/>
    <w:rsid w:val="00360E6E"/>
    <w:rsid w:val="003676A4"/>
    <w:rsid w:val="003A4238"/>
    <w:rsid w:val="003B3216"/>
    <w:rsid w:val="003B5901"/>
    <w:rsid w:val="003E709B"/>
    <w:rsid w:val="004037B2"/>
    <w:rsid w:val="00431C7B"/>
    <w:rsid w:val="004839ED"/>
    <w:rsid w:val="004A289B"/>
    <w:rsid w:val="004D5429"/>
    <w:rsid w:val="004E76AD"/>
    <w:rsid w:val="004F2FD8"/>
    <w:rsid w:val="004F6B7D"/>
    <w:rsid w:val="00503382"/>
    <w:rsid w:val="0052317C"/>
    <w:rsid w:val="00552179"/>
    <w:rsid w:val="005612A9"/>
    <w:rsid w:val="00565E9A"/>
    <w:rsid w:val="005865EA"/>
    <w:rsid w:val="005876D1"/>
    <w:rsid w:val="005F655A"/>
    <w:rsid w:val="006179D9"/>
    <w:rsid w:val="00627B7C"/>
    <w:rsid w:val="00631C89"/>
    <w:rsid w:val="00642180"/>
    <w:rsid w:val="00647D75"/>
    <w:rsid w:val="006A608E"/>
    <w:rsid w:val="006E2F81"/>
    <w:rsid w:val="00717CDC"/>
    <w:rsid w:val="007320BB"/>
    <w:rsid w:val="007536D2"/>
    <w:rsid w:val="007544F7"/>
    <w:rsid w:val="00773DD9"/>
    <w:rsid w:val="00796745"/>
    <w:rsid w:val="007F6432"/>
    <w:rsid w:val="008079EF"/>
    <w:rsid w:val="00887889"/>
    <w:rsid w:val="00894997"/>
    <w:rsid w:val="008C10DD"/>
    <w:rsid w:val="008C55A7"/>
    <w:rsid w:val="008F594E"/>
    <w:rsid w:val="00931492"/>
    <w:rsid w:val="009319DD"/>
    <w:rsid w:val="009544B9"/>
    <w:rsid w:val="0097200F"/>
    <w:rsid w:val="00996D1D"/>
    <w:rsid w:val="00996E91"/>
    <w:rsid w:val="009C189A"/>
    <w:rsid w:val="009D05FA"/>
    <w:rsid w:val="009D5199"/>
    <w:rsid w:val="009D5A5C"/>
    <w:rsid w:val="009F4385"/>
    <w:rsid w:val="00A4554B"/>
    <w:rsid w:val="00A55631"/>
    <w:rsid w:val="00A56717"/>
    <w:rsid w:val="00A76192"/>
    <w:rsid w:val="00A90C24"/>
    <w:rsid w:val="00AD5DD7"/>
    <w:rsid w:val="00AD7BB5"/>
    <w:rsid w:val="00AE6B19"/>
    <w:rsid w:val="00B11A1F"/>
    <w:rsid w:val="00B12D12"/>
    <w:rsid w:val="00B16FDB"/>
    <w:rsid w:val="00B20D55"/>
    <w:rsid w:val="00B36A11"/>
    <w:rsid w:val="00B503F3"/>
    <w:rsid w:val="00B80CCC"/>
    <w:rsid w:val="00BA0237"/>
    <w:rsid w:val="00BA4C4D"/>
    <w:rsid w:val="00BD79ED"/>
    <w:rsid w:val="00C3287A"/>
    <w:rsid w:val="00C61D48"/>
    <w:rsid w:val="00C73ABD"/>
    <w:rsid w:val="00C83F19"/>
    <w:rsid w:val="00CD0B6A"/>
    <w:rsid w:val="00D00920"/>
    <w:rsid w:val="00D036B3"/>
    <w:rsid w:val="00D26C7A"/>
    <w:rsid w:val="00D43065"/>
    <w:rsid w:val="00D640D8"/>
    <w:rsid w:val="00D64CF1"/>
    <w:rsid w:val="00D83D4E"/>
    <w:rsid w:val="00D95602"/>
    <w:rsid w:val="00D96ACA"/>
    <w:rsid w:val="00DA7D9F"/>
    <w:rsid w:val="00DF6039"/>
    <w:rsid w:val="00DF69CF"/>
    <w:rsid w:val="00DF7860"/>
    <w:rsid w:val="00E0513C"/>
    <w:rsid w:val="00E27FD1"/>
    <w:rsid w:val="00E51BCF"/>
    <w:rsid w:val="00E6227A"/>
    <w:rsid w:val="00E74BEB"/>
    <w:rsid w:val="00E873E2"/>
    <w:rsid w:val="00EE0B1C"/>
    <w:rsid w:val="00EE6D1F"/>
    <w:rsid w:val="00F11AE2"/>
    <w:rsid w:val="00F12368"/>
    <w:rsid w:val="00F231BC"/>
    <w:rsid w:val="00F272F8"/>
    <w:rsid w:val="00F32BC8"/>
    <w:rsid w:val="00F67068"/>
    <w:rsid w:val="00F72B75"/>
    <w:rsid w:val="00FB26C4"/>
    <w:rsid w:val="00FB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26E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CF3A-6720-4963-B2AD-DC6518F2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8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95</cp:revision>
  <cp:lastPrinted>2018-06-13T12:47:00Z</cp:lastPrinted>
  <dcterms:created xsi:type="dcterms:W3CDTF">2013-09-05T07:52:00Z</dcterms:created>
  <dcterms:modified xsi:type="dcterms:W3CDTF">2018-07-10T13:46:00Z</dcterms:modified>
</cp:coreProperties>
</file>