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2C" w:rsidRPr="006221D6" w:rsidRDefault="00F32A2C" w:rsidP="008C5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РОДИТЕЛЬСКИХ СОБРАНИЙ В РАЗНЫХ ВОЗРАСТНЫХ КАТЕГОРИЯХ</w:t>
      </w:r>
    </w:p>
    <w:p w:rsidR="00F32A2C" w:rsidRPr="00F7518C" w:rsidRDefault="00F32A2C" w:rsidP="008C5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1-4 классы</w:t>
      </w:r>
      <w:r w:rsidRPr="00F75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5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7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6221D6"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родителей</w:t>
      </w:r>
      <w:r w:rsidR="00F7518C"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1D6"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 с миром профессий</w:t>
      </w:r>
      <w:r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6221D6" w:rsidRPr="00F7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Развите интересов учащихся</w:t>
      </w:r>
      <w:r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1D6"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возможностей  системы дополнительного образования</w:t>
      </w:r>
      <w:r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</w:t>
      </w:r>
      <w:r w:rsidR="006221D6"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профессию начинается в ЦДЮТТ</w:t>
      </w:r>
      <w:r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6221D6"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Мечта о будущей профессии </w:t>
      </w:r>
    </w:p>
    <w:p w:rsidR="006221D6" w:rsidRPr="00F7518C" w:rsidRDefault="00F32A2C" w:rsidP="00F751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5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5-8 классы</w:t>
      </w:r>
      <w:r w:rsidRPr="00F75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5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7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Мир </w:t>
      </w:r>
      <w:r w:rsidR="006221D6" w:rsidRPr="00F7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профессий и  тип</w:t>
      </w:r>
      <w:r w:rsidRPr="00F7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6221D6" w:rsidRPr="00F7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профессий</w:t>
      </w:r>
      <w:r w:rsidR="00F7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 направлениям объединений)</w:t>
      </w:r>
    </w:p>
    <w:p w:rsidR="006221D6" w:rsidRPr="00F7518C" w:rsidRDefault="006221D6" w:rsidP="00F751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Астрономия наших дней. Экскурсия в планетарий. </w:t>
      </w:r>
      <w:r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F7518C">
        <w:rPr>
          <w:rFonts w:ascii="Times New Roman" w:eastAsia="Calibri" w:hAnsi="Times New Roman" w:cs="Times New Roman"/>
          <w:sz w:val="24"/>
          <w:szCs w:val="24"/>
        </w:rPr>
        <w:t xml:space="preserve"> Как помочь подростку приобрести уверенность в себе.</w:t>
      </w:r>
    </w:p>
    <w:p w:rsidR="00F7518C" w:rsidRPr="00F7518C" w:rsidRDefault="00F7518C" w:rsidP="00F751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21D6" w:rsidRPr="00F7518C" w:rsidRDefault="006221D6" w:rsidP="00F751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9-11 классы</w:t>
      </w:r>
      <w:r w:rsidRPr="00F75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5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7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 подростку основной школы выбрать профиль обучения</w:t>
      </w:r>
    </w:p>
    <w:p w:rsidR="006221D6" w:rsidRPr="00F7518C" w:rsidRDefault="006221D6" w:rsidP="00F751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Перспективы профессии и ориентация учащихся</w:t>
      </w:r>
    </w:p>
    <w:p w:rsidR="006221D6" w:rsidRPr="00F7518C" w:rsidRDefault="006221D6" w:rsidP="00F751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Профориентация и медицинская </w:t>
      </w:r>
      <w:proofErr w:type="spellStart"/>
      <w:r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профконсультация</w:t>
      </w:r>
      <w:proofErr w:type="spellEnd"/>
      <w:r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учились в </w:t>
      </w:r>
      <w:proofErr w:type="gramStart"/>
      <w:r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ЦДЮТТ </w:t>
      </w:r>
      <w:r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с большой перспективой. </w:t>
      </w:r>
      <w:r w:rsidRPr="00F751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21D6" w:rsidRDefault="006221D6" w:rsidP="00F7518C">
      <w:pPr>
        <w:spacing w:after="0" w:line="240" w:lineRule="auto"/>
        <w:rPr>
          <w:rFonts w:ascii="Verdana" w:eastAsia="Times New Roman" w:hAnsi="Verdana"/>
          <w:b/>
          <w:bCs/>
          <w:lang w:eastAsia="ru-RU"/>
        </w:rPr>
      </w:pPr>
    </w:p>
    <w:p w:rsidR="006221D6" w:rsidRDefault="006221D6" w:rsidP="00F7518C">
      <w:pPr>
        <w:spacing w:after="0" w:line="240" w:lineRule="auto"/>
        <w:rPr>
          <w:rFonts w:ascii="Verdana" w:eastAsia="Times New Roman" w:hAnsi="Verdana"/>
          <w:b/>
          <w:bCs/>
          <w:lang w:eastAsia="ru-RU"/>
        </w:rPr>
      </w:pPr>
    </w:p>
    <w:p w:rsidR="00F32A2C" w:rsidRDefault="00F32A2C" w:rsidP="00F7518C">
      <w:pPr>
        <w:spacing w:after="0" w:line="240" w:lineRule="auto"/>
        <w:rPr>
          <w:rFonts w:ascii="Verdana" w:eastAsia="Times New Roman" w:hAnsi="Verdana"/>
          <w:b/>
          <w:bCs/>
          <w:lang w:eastAsia="ru-RU"/>
        </w:rPr>
      </w:pPr>
    </w:p>
    <w:p w:rsidR="00F32A2C" w:rsidRDefault="00F32A2C" w:rsidP="00F7518C">
      <w:pPr>
        <w:spacing w:after="0" w:line="240" w:lineRule="auto"/>
        <w:rPr>
          <w:rFonts w:ascii="Verdana" w:eastAsia="Times New Roman" w:hAnsi="Verdana"/>
          <w:b/>
          <w:bCs/>
          <w:lang w:eastAsia="ru-RU"/>
        </w:rPr>
      </w:pPr>
    </w:p>
    <w:p w:rsidR="00F32A2C" w:rsidRDefault="00F32A2C" w:rsidP="008C5CC8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lang w:eastAsia="ru-RU"/>
        </w:rPr>
      </w:pPr>
    </w:p>
    <w:sectPr w:rsidR="00F32A2C" w:rsidSect="0074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E82"/>
    <w:rsid w:val="0012164C"/>
    <w:rsid w:val="00425094"/>
    <w:rsid w:val="004B7E82"/>
    <w:rsid w:val="006221D6"/>
    <w:rsid w:val="007471BD"/>
    <w:rsid w:val="008C5CC8"/>
    <w:rsid w:val="00F32A2C"/>
    <w:rsid w:val="00F7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B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2018-10-31T08:07:00Z</dcterms:created>
  <dcterms:modified xsi:type="dcterms:W3CDTF">2018-10-31T08:34:00Z</dcterms:modified>
</cp:coreProperties>
</file>