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77" w:rsidRDefault="00D63477" w:rsidP="00D634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D63477" w:rsidRDefault="00D63477" w:rsidP="00D634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D63477" w:rsidRDefault="00D63477" w:rsidP="00D634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анкт – Петербурга</w:t>
      </w:r>
    </w:p>
    <w:p w:rsidR="00D63477" w:rsidRDefault="00D63477" w:rsidP="00D6347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</w:t>
      </w:r>
      <w:proofErr w:type="gramEnd"/>
    </w:p>
    <w:p w:rsidR="00D63477" w:rsidRDefault="00D63477" w:rsidP="00D63477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D63477" w:rsidRPr="000E10F3" w:rsidRDefault="00D63477" w:rsidP="00D63477">
      <w:pPr>
        <w:jc w:val="center"/>
        <w:rPr>
          <w:rFonts w:ascii="Times New Roman" w:hAnsi="Times New Roman"/>
          <w:b/>
        </w:rPr>
      </w:pPr>
      <w:r w:rsidRPr="000E10F3">
        <w:rPr>
          <w:rFonts w:ascii="Times New Roman" w:hAnsi="Times New Roman"/>
          <w:b/>
        </w:rPr>
        <w:t xml:space="preserve">Вести от </w:t>
      </w:r>
      <w:r>
        <w:rPr>
          <w:rFonts w:ascii="Times New Roman" w:hAnsi="Times New Roman"/>
          <w:b/>
        </w:rPr>
        <w:t>19</w:t>
      </w:r>
      <w:r w:rsidRPr="000E10F3">
        <w:rPr>
          <w:rFonts w:ascii="Times New Roman" w:hAnsi="Times New Roman"/>
          <w:b/>
        </w:rPr>
        <w:t>.11.2017</w:t>
      </w:r>
    </w:p>
    <w:p w:rsidR="0064007C" w:rsidRDefault="0064007C" w:rsidP="006400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3477" w:rsidRDefault="0064007C" w:rsidP="00D6347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«Районные конкурсы по робототехнике и журналистике»</w:t>
      </w:r>
      <w:r w:rsidRPr="00D63477">
        <w:rPr>
          <w:rFonts w:ascii="Times New Roman" w:hAnsi="Times New Roman"/>
          <w:b/>
          <w:color w:val="000000"/>
          <w:sz w:val="28"/>
          <w:szCs w:val="28"/>
        </w:rPr>
        <w:br/>
      </w:r>
      <w:r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D63477">
        <w:rPr>
          <w:rFonts w:ascii="Times New Roman" w:hAnsi="Times New Roman"/>
          <w:b/>
          <w:color w:val="000000"/>
          <w:sz w:val="28"/>
          <w:szCs w:val="28"/>
        </w:rPr>
        <w:br/>
      </w:r>
      <w:r w:rsid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19 ноября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в лицее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244 состоялись сразу два районных фестиваля: по робототехнике и журналистике. Организаторы решили объединить эти мероприятия, чтобы привлечь внимание школьной прессы к робототехнике.</w:t>
      </w:r>
      <w:r w:rsidRPr="0064007C">
        <w:rPr>
          <w:rFonts w:ascii="Times New Roman" w:hAnsi="Times New Roman"/>
          <w:color w:val="000000"/>
          <w:sz w:val="28"/>
          <w:szCs w:val="28"/>
        </w:rPr>
        <w:br/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Юные робототехники из 11 образовательных учреждений Кировского района соревновались в механическом и интеллектуальном сумо, а также в следовании по линии</w:t>
      </w:r>
      <w:proofErr w:type="gramStart"/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6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роходила выставка творческих проектов. Журналисты освещали эти события в рамках фестиваля «Школьная пресса» и представляли свои мультимедийные материалы на суд жюри. Лучшим оказа</w:t>
      </w:r>
      <w:r w:rsidR="00D6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лся материал команды «Винтик» (</w:t>
      </w:r>
      <w:r w:rsidRPr="00D634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 материалами фестиваля и информационными продуктами всех команд можно ознакомиться на сайте фестиваля «Школьная пресса»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64007C">
          <w:rPr>
            <w:rStyle w:val="a3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http://pressa.kirov.spb.ru/</w:t>
        </w:r>
      </w:hyperlink>
      <w:proofErr w:type="gramStart"/>
      <w:r w:rsidRPr="006400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3477" w:rsidRDefault="00D63477" w:rsidP="006400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07C" w:rsidRDefault="0064007C" w:rsidP="006400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итогам состязаний по робототехнике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призовые места заняли ребята из 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ДЮТТ. </w:t>
      </w:r>
    </w:p>
    <w:p w:rsidR="0064007C" w:rsidRDefault="0064007C" w:rsidP="006400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3477" w:rsidRDefault="0064007C" w:rsidP="006400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Выставка творческих проектов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(средняя возрастная категория) </w:t>
      </w:r>
    </w:p>
    <w:p w:rsidR="0064007C" w:rsidRPr="00D63477" w:rsidRDefault="00D63477" w:rsidP="0064007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большим отрывом 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Гречухин Илья  с роботом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Handgun_copy_copy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анял </w:t>
      </w:r>
      <w:r w:rsidR="0064007C" w:rsidRPr="00D6347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I место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4007C" w:rsidRPr="00D6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3477" w:rsidRDefault="00D63477" w:rsidP="00D634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4007C" w:rsidRPr="00D6347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  номинации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007C"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«Следование по линии для начинающих: образовательные конструкторы»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  Маслов Марат и Никитин Никита завоевали </w:t>
      </w:r>
      <w:r w:rsidR="0064007C" w:rsidRPr="00D6347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III место</w:t>
      </w:r>
      <w:r w:rsidR="0064007C" w:rsidRPr="00D6347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роботом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64007C" w:rsidRDefault="00D63477" w:rsidP="00D634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4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4007C" w:rsidRPr="00D6347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  номинации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007C"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="0064007C"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Механическое</w:t>
      </w:r>
      <w:proofErr w:type="gramEnd"/>
      <w:r w:rsidR="0064007C"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сумо»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15×15 (для начинающих) взяли:   </w:t>
      </w:r>
      <w:r w:rsidR="0064007C" w:rsidRPr="00D6347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II место</w:t>
      </w:r>
      <w:r w:rsidR="0064007C" w:rsidRPr="00D6347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Пимахин Роман с роботом </w:t>
      </w:r>
      <w:r w:rsid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Титан</w:t>
      </w:r>
      <w:r w:rsid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4007C" w:rsidRPr="00D6347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III место</w:t>
      </w:r>
      <w:r w:rsidR="0064007C" w:rsidRPr="00D6347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Чернов Алексей с роботом </w:t>
      </w:r>
      <w:r w:rsid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Сокол</w:t>
      </w:r>
      <w:r w:rsid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64007C" w:rsidRPr="0064007C" w:rsidRDefault="00D63477" w:rsidP="00D63477">
      <w:pPr>
        <w:spacing w:after="0" w:line="240" w:lineRule="auto"/>
        <w:jc w:val="both"/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4007C" w:rsidRPr="00D6347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  номинации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007C"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="0064007C"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Интеллектуальное</w:t>
      </w:r>
      <w:proofErr w:type="gramEnd"/>
      <w:r w:rsidR="0064007C"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сумо»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(Мини-сумо 15×15) ребята объединения заняли весь пьедестал почёта: </w:t>
      </w:r>
      <w:r w:rsidRPr="00D6347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I место</w:t>
      </w:r>
      <w:r w:rsidRPr="00D6347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Ильичев Сергей с роботом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Сержик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 </w:t>
      </w:r>
      <w:r w:rsidRPr="00D6347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II место</w:t>
      </w:r>
      <w:r w:rsidRPr="00D6347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Серышков Никита и Пузыня Петр с роботом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64007C" w:rsidRPr="00D6347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III место</w:t>
      </w:r>
      <w:r w:rsidR="0064007C" w:rsidRPr="00D6347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Вохминцев Александр с роботом </w:t>
      </w:r>
      <w:r w:rsid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Таран</w:t>
      </w:r>
      <w:r w:rsid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40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07C" w:rsidRPr="0064007C">
        <w:rPr>
          <w:rFonts w:ascii="Times New Roman" w:hAnsi="Times New Roman"/>
          <w:color w:val="000000"/>
          <w:sz w:val="28"/>
          <w:szCs w:val="28"/>
        </w:rPr>
        <w:br/>
      </w:r>
      <w:r w:rsidR="0064007C" w:rsidRPr="00640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4007C" w:rsidRPr="0064007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 xml:space="preserve">                                    </w:t>
      </w:r>
      <w:r w:rsidR="0064007C" w:rsidRPr="0064007C">
        <w:rPr>
          <w:rFonts w:ascii="Times New Roman" w:hAnsi="Times New Roman"/>
          <w:b/>
          <w:color w:val="C00000"/>
          <w:sz w:val="36"/>
          <w:szCs w:val="36"/>
          <w:shd w:val="clear" w:color="auto" w:fill="FFFFFF"/>
        </w:rPr>
        <w:t>Поздравляем ребят!</w:t>
      </w:r>
    </w:p>
    <w:p w:rsidR="0064007C" w:rsidRDefault="0064007C" w:rsidP="0064007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400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Фестиваль лего-конструирования и робототехники </w:t>
      </w:r>
    </w:p>
    <w:p w:rsidR="0064007C" w:rsidRPr="00D63477" w:rsidRDefault="0064007C" w:rsidP="0064007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400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имеет </w:t>
      </w:r>
      <w:r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статус районного тура </w:t>
      </w:r>
    </w:p>
    <w:p w:rsidR="0064007C" w:rsidRPr="00D63477" w:rsidRDefault="0064007C" w:rsidP="006400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634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Открытых зимних состязаний Санкт-Петербурга по робототехнике, </w:t>
      </w:r>
    </w:p>
    <w:p w:rsidR="00EA36BA" w:rsidRPr="0064007C" w:rsidRDefault="0064007C" w:rsidP="0064007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400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поэтому все они прошли в городской тур в своих дисциплинах.</w:t>
      </w:r>
    </w:p>
    <w:sectPr w:rsidR="00EA36BA" w:rsidRPr="0064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7C"/>
    <w:rsid w:val="0064007C"/>
    <w:rsid w:val="00D63477"/>
    <w:rsid w:val="00EA36BA"/>
    <w:rsid w:val="00F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007C"/>
    <w:rPr>
      <w:color w:val="0000FF"/>
      <w:u w:val="single"/>
    </w:rPr>
  </w:style>
  <w:style w:type="character" w:customStyle="1" w:styleId="apple-converted-space">
    <w:name w:val="apple-converted-space"/>
    <w:rsid w:val="0064007C"/>
  </w:style>
  <w:style w:type="paragraph" w:styleId="a4">
    <w:name w:val="Normal (Web)"/>
    <w:basedOn w:val="a"/>
    <w:uiPriority w:val="99"/>
    <w:unhideWhenUsed/>
    <w:rsid w:val="00D63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007C"/>
    <w:rPr>
      <w:color w:val="0000FF"/>
      <w:u w:val="single"/>
    </w:rPr>
  </w:style>
  <w:style w:type="character" w:customStyle="1" w:styleId="apple-converted-space">
    <w:name w:val="apple-converted-space"/>
    <w:rsid w:val="0064007C"/>
  </w:style>
  <w:style w:type="paragraph" w:styleId="a4">
    <w:name w:val="Normal (Web)"/>
    <w:basedOn w:val="a"/>
    <w:uiPriority w:val="99"/>
    <w:unhideWhenUsed/>
    <w:rsid w:val="00D63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ssa.kirov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6" baseType="variant"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http://pressa.kirov.spb.ru/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cp:lastModifiedBy>Смирнова Л.И.</cp:lastModifiedBy>
  <cp:revision>2</cp:revision>
  <dcterms:created xsi:type="dcterms:W3CDTF">2017-11-29T11:52:00Z</dcterms:created>
  <dcterms:modified xsi:type="dcterms:W3CDTF">2017-11-29T11:52:00Z</dcterms:modified>
</cp:coreProperties>
</file>