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84" w:rsidRPr="009F48C0" w:rsidRDefault="00657984" w:rsidP="0065798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F48C0">
        <w:rPr>
          <w:rFonts w:ascii="Times New Roman" w:hAnsi="Times New Roman"/>
          <w:b/>
          <w:szCs w:val="28"/>
        </w:rPr>
        <w:t>Государственное бюджетное образовательное учреждение дополнительного образования детей</w:t>
      </w:r>
    </w:p>
    <w:p w:rsidR="00657984" w:rsidRPr="009F48C0" w:rsidRDefault="00657984" w:rsidP="0065798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F48C0">
        <w:rPr>
          <w:rFonts w:ascii="Times New Roman" w:hAnsi="Times New Roman"/>
          <w:b/>
          <w:szCs w:val="28"/>
        </w:rPr>
        <w:t>Центр детского (юношеского) технического творчества Кировского района Санкт-Петербурга</w:t>
      </w:r>
    </w:p>
    <w:p w:rsidR="00657984" w:rsidRPr="009F48C0" w:rsidRDefault="00657984" w:rsidP="0065798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F48C0">
        <w:rPr>
          <w:rFonts w:ascii="Times New Roman" w:hAnsi="Times New Roman"/>
          <w:b/>
          <w:szCs w:val="28"/>
        </w:rPr>
        <w:t>-------------------------------------------------------------------------------------------------------------------------------------------</w:t>
      </w:r>
    </w:p>
    <w:p w:rsidR="00202D5B" w:rsidRPr="0044736C" w:rsidRDefault="00BA60C3" w:rsidP="00202D5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ОТКРЫТЫЙ </w:t>
      </w:r>
      <w:r w:rsidR="00202D5B" w:rsidRPr="0044736C">
        <w:rPr>
          <w:rFonts w:ascii="Times New Roman" w:hAnsi="Times New Roman"/>
          <w:b/>
          <w:sz w:val="24"/>
          <w:szCs w:val="28"/>
        </w:rPr>
        <w:t>РАЙОННЫЙ КОНКУРС ИССЛЕДОВАТЕЛЬСКИХ РАБОТ, НАУЧНО-ТЕХНИЧЕСКИХ ИДЕЙ И ПРОЕКТОВ «ЛЕОНАРДО  ХХ</w:t>
      </w:r>
      <w:proofErr w:type="gramStart"/>
      <w:r w:rsidR="00202D5B" w:rsidRPr="0044736C">
        <w:rPr>
          <w:rFonts w:ascii="Times New Roman" w:hAnsi="Times New Roman"/>
          <w:b/>
          <w:sz w:val="24"/>
          <w:szCs w:val="28"/>
          <w:lang w:val="en-US"/>
        </w:rPr>
        <w:t>I</w:t>
      </w:r>
      <w:proofErr w:type="gramEnd"/>
      <w:r w:rsidR="00202D5B" w:rsidRPr="0044736C">
        <w:rPr>
          <w:rFonts w:ascii="Times New Roman" w:hAnsi="Times New Roman"/>
          <w:b/>
          <w:sz w:val="24"/>
          <w:szCs w:val="28"/>
        </w:rPr>
        <w:t xml:space="preserve">  ВЕКА»</w:t>
      </w:r>
    </w:p>
    <w:p w:rsidR="00657984" w:rsidRPr="009F48C0" w:rsidRDefault="00657984" w:rsidP="00657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8C0">
        <w:rPr>
          <w:rFonts w:ascii="Times New Roman" w:hAnsi="Times New Roman"/>
          <w:b/>
          <w:sz w:val="28"/>
          <w:szCs w:val="28"/>
        </w:rPr>
        <w:t>1</w:t>
      </w:r>
      <w:r w:rsidR="00202D5B">
        <w:rPr>
          <w:rFonts w:ascii="Times New Roman" w:hAnsi="Times New Roman"/>
          <w:b/>
          <w:sz w:val="28"/>
          <w:szCs w:val="28"/>
        </w:rPr>
        <w:t>5</w:t>
      </w:r>
      <w:r w:rsidRPr="009F48C0">
        <w:rPr>
          <w:rFonts w:ascii="Times New Roman" w:hAnsi="Times New Roman"/>
          <w:b/>
          <w:sz w:val="28"/>
          <w:szCs w:val="28"/>
        </w:rPr>
        <w:t xml:space="preserve"> декабря 201</w:t>
      </w:r>
      <w:r w:rsidR="00202D5B">
        <w:rPr>
          <w:rFonts w:ascii="Times New Roman" w:hAnsi="Times New Roman"/>
          <w:b/>
          <w:sz w:val="28"/>
          <w:szCs w:val="28"/>
        </w:rPr>
        <w:t>5</w:t>
      </w:r>
      <w:r w:rsidRPr="009F48C0">
        <w:rPr>
          <w:rFonts w:ascii="Times New Roman" w:hAnsi="Times New Roman"/>
          <w:b/>
          <w:sz w:val="28"/>
          <w:szCs w:val="28"/>
        </w:rPr>
        <w:t xml:space="preserve"> г.</w:t>
      </w:r>
    </w:p>
    <w:p w:rsidR="00C116B6" w:rsidRDefault="00657984" w:rsidP="0065798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9F48C0">
        <w:rPr>
          <w:rFonts w:ascii="Times New Roman" w:hAnsi="Times New Roman"/>
          <w:b/>
          <w:szCs w:val="28"/>
        </w:rPr>
        <w:t>-------------------------------------------------------------------------------------------------------------------------------------------</w:t>
      </w:r>
      <w:r w:rsidR="00C116B6" w:rsidRPr="00B855B6">
        <w:rPr>
          <w:rFonts w:ascii="Times New Roman" w:hAnsi="Times New Roman"/>
          <w:b/>
          <w:bCs/>
          <w:sz w:val="36"/>
          <w:szCs w:val="28"/>
        </w:rPr>
        <w:t>ПРОТОКОЛ КОНКУРСА</w:t>
      </w:r>
    </w:p>
    <w:p w:rsidR="00116F24" w:rsidRDefault="00116F24" w:rsidP="0065798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D877F1" w:rsidRDefault="00116F24" w:rsidP="0065798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>Победители конкурса</w:t>
      </w:r>
    </w:p>
    <w:p w:rsidR="00D51F93" w:rsidRDefault="00D51F93" w:rsidP="00D51F93">
      <w:pPr>
        <w:pStyle w:val="a5"/>
        <w:spacing w:after="0"/>
        <w:ind w:left="1080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D51F93" w:rsidRPr="008F10FE" w:rsidRDefault="00D51F93" w:rsidP="00C840B0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32"/>
        </w:rPr>
      </w:pPr>
      <w:r w:rsidRPr="008F10FE">
        <w:rPr>
          <w:rFonts w:ascii="Times New Roman" w:hAnsi="Times New Roman"/>
          <w:b/>
          <w:bCs/>
          <w:sz w:val="32"/>
          <w:szCs w:val="28"/>
        </w:rPr>
        <w:t xml:space="preserve">Номинация </w:t>
      </w:r>
      <w:r w:rsidRPr="008F10FE">
        <w:rPr>
          <w:rFonts w:ascii="Times New Roman" w:hAnsi="Times New Roman"/>
          <w:b/>
          <w:bCs/>
          <w:sz w:val="32"/>
        </w:rPr>
        <w:t>«Проектные разработки»</w:t>
      </w:r>
    </w:p>
    <w:p w:rsidR="00D51F93" w:rsidRPr="00353279" w:rsidRDefault="00D51F93" w:rsidP="00D51F93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53279">
        <w:rPr>
          <w:rFonts w:ascii="Times New Roman" w:hAnsi="Times New Roman"/>
          <w:b/>
          <w:sz w:val="28"/>
          <w:szCs w:val="24"/>
        </w:rPr>
        <w:t xml:space="preserve">инженерно-технические проекты </w:t>
      </w:r>
      <w:r w:rsidRPr="00353279">
        <w:rPr>
          <w:rFonts w:ascii="Times New Roman" w:hAnsi="Times New Roman"/>
          <w:sz w:val="28"/>
          <w:szCs w:val="24"/>
        </w:rPr>
        <w:t>(Лего-конструирование и робототехника,  Авиамоделирование,  мультимедиа и рекламная продукция, конструирование)</w:t>
      </w:r>
      <w:r w:rsidR="00353279">
        <w:rPr>
          <w:rFonts w:ascii="Times New Roman" w:hAnsi="Times New Roman"/>
          <w:sz w:val="28"/>
          <w:szCs w:val="24"/>
        </w:rPr>
        <w:t>.</w:t>
      </w:r>
    </w:p>
    <w:p w:rsidR="00D51F93" w:rsidRDefault="00D51F93" w:rsidP="00D51F9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D51F93" w:rsidRDefault="00D51F93" w:rsidP="00D51F9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204"/>
        <w:gridCol w:w="1417"/>
        <w:gridCol w:w="2694"/>
        <w:gridCol w:w="1842"/>
        <w:gridCol w:w="1985"/>
      </w:tblGrid>
      <w:tr w:rsidR="00D51F93" w:rsidRPr="009A4767" w:rsidTr="00FC0F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93" w:rsidRPr="009A4767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767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93" w:rsidRPr="009A4767" w:rsidRDefault="00D51F93" w:rsidP="00FC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767">
              <w:rPr>
                <w:rFonts w:ascii="Times New Roman" w:hAnsi="Times New Roman"/>
                <w:b/>
                <w:sz w:val="20"/>
                <w:szCs w:val="20"/>
              </w:rPr>
              <w:t>Ф.И. автора (ов)</w:t>
            </w:r>
          </w:p>
          <w:p w:rsidR="00D51F93" w:rsidRPr="009A4767" w:rsidRDefault="00D51F93" w:rsidP="00FC0F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767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93" w:rsidRPr="009A4767" w:rsidRDefault="00D51F93" w:rsidP="00FC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ОУ/к</w:t>
            </w:r>
            <w:r w:rsidRPr="009A4767">
              <w:rPr>
                <w:rFonts w:ascii="Times New Roman" w:hAnsi="Times New Roman"/>
                <w:b/>
                <w:bCs/>
                <w:sz w:val="20"/>
                <w:szCs w:val="20"/>
              </w:rPr>
              <w:t>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93" w:rsidRPr="009A4767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767"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93" w:rsidRPr="009A4767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767">
              <w:rPr>
                <w:rFonts w:ascii="Times New Roman" w:hAnsi="Times New Roman"/>
                <w:b/>
                <w:bCs/>
                <w:sz w:val="20"/>
                <w:szCs w:val="20"/>
              </w:rPr>
              <w:t>Ф.И.О. руководителя, подготовившего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93" w:rsidRPr="009A4767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76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C840B0" w:rsidTr="00FC0F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0B0" w:rsidRPr="004A2EA6" w:rsidRDefault="00C840B0" w:rsidP="00FC0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0B0" w:rsidRPr="00F47EF4" w:rsidRDefault="00C840B0" w:rsidP="00FC0F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Бакланов Богдан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0B0" w:rsidRPr="00F47EF4" w:rsidRDefault="00C840B0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ОУ 397</w:t>
            </w:r>
          </w:p>
          <w:p w:rsidR="00C840B0" w:rsidRPr="00F47EF4" w:rsidRDefault="00C840B0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0B0" w:rsidRPr="00116F24" w:rsidRDefault="00C840B0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F24">
              <w:rPr>
                <w:rFonts w:ascii="Times New Roman" w:hAnsi="Times New Roman"/>
                <w:bCs/>
                <w:sz w:val="24"/>
                <w:szCs w:val="24"/>
              </w:rPr>
              <w:t>Автополив для домашних растений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0B0" w:rsidRPr="004A2EA6" w:rsidRDefault="00C840B0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EA6">
              <w:rPr>
                <w:rFonts w:ascii="Times New Roman" w:hAnsi="Times New Roman"/>
                <w:bCs/>
                <w:sz w:val="24"/>
                <w:szCs w:val="24"/>
              </w:rPr>
              <w:t>Сачкова Светлана Капитоновна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0B0" w:rsidRPr="00B70054" w:rsidRDefault="00C840B0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0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C840B0" w:rsidRPr="008F208C" w:rsidTr="00FC0F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0B0" w:rsidRPr="00975F1E" w:rsidRDefault="00C840B0" w:rsidP="00FC0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0B0" w:rsidRPr="00F47EF4" w:rsidRDefault="00C840B0" w:rsidP="00FC0F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Бушков Тимофей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840B0" w:rsidRPr="00F47EF4" w:rsidRDefault="00C840B0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ОУ 387</w:t>
            </w:r>
          </w:p>
          <w:p w:rsidR="00C840B0" w:rsidRPr="00B32272" w:rsidRDefault="00C840B0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6-б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840B0" w:rsidRPr="00116F24" w:rsidRDefault="00C840B0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F24">
              <w:rPr>
                <w:rFonts w:ascii="Times New Roman" w:hAnsi="Times New Roman"/>
                <w:bCs/>
                <w:sz w:val="24"/>
                <w:szCs w:val="24"/>
              </w:rPr>
              <w:t>«Бойцовка»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840B0" w:rsidRDefault="00C840B0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Тимофеева </w:t>
            </w:r>
          </w:p>
          <w:p w:rsidR="00C840B0" w:rsidRPr="00975F1E" w:rsidRDefault="00C840B0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Татьяна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840B0" w:rsidRPr="00B70054" w:rsidRDefault="00C840B0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0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D51F93" w:rsidRPr="008F208C" w:rsidTr="00FC0F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975F1E" w:rsidRDefault="00C840B0" w:rsidP="00FC0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F47EF4" w:rsidRDefault="00D51F93" w:rsidP="00FC0F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Юрьев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F47EF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  <w:p w:rsidR="00D51F93" w:rsidRPr="00F47EF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116F2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F24">
              <w:rPr>
                <w:rFonts w:ascii="Times New Roman" w:hAnsi="Times New Roman"/>
                <w:bCs/>
                <w:sz w:val="24"/>
                <w:szCs w:val="24"/>
              </w:rPr>
              <w:t>Stig-3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975F1E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F1E">
              <w:rPr>
                <w:rFonts w:ascii="Times New Roman" w:hAnsi="Times New Roman"/>
                <w:bCs/>
                <w:sz w:val="24"/>
                <w:szCs w:val="24"/>
              </w:rPr>
              <w:t>Сон Татьяна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B7005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0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D51F93" w:rsidRPr="008F208C" w:rsidTr="00FC0F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975F1E" w:rsidRDefault="00D51F93" w:rsidP="00FC0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F47EF4" w:rsidRDefault="00D51F93" w:rsidP="00FC0F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Клестов Антон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F47EF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  <w:p w:rsidR="00D51F93" w:rsidRPr="00F47EF4" w:rsidRDefault="00D51F93" w:rsidP="00FC0F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116F2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F24">
              <w:rPr>
                <w:rFonts w:ascii="Times New Roman" w:hAnsi="Times New Roman"/>
                <w:bCs/>
                <w:sz w:val="24"/>
                <w:szCs w:val="24"/>
              </w:rPr>
              <w:t>Anti garbage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975F1E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F1E">
              <w:rPr>
                <w:rFonts w:ascii="Times New Roman" w:hAnsi="Times New Roman"/>
                <w:bCs/>
                <w:sz w:val="24"/>
                <w:szCs w:val="24"/>
              </w:rPr>
              <w:t>Сон Татьяна Петровна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B7005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0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D51F93" w:rsidRPr="008F208C" w:rsidTr="00FC0F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975F1E" w:rsidRDefault="00D51F93" w:rsidP="00FC0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F47EF4" w:rsidRDefault="00D51F93" w:rsidP="00FC0F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Смирнов Артём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F47EF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116F2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975F1E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B7005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1F93" w:rsidRPr="001551BB" w:rsidTr="00FC0F18">
        <w:tc>
          <w:tcPr>
            <w:tcW w:w="456" w:type="dxa"/>
          </w:tcPr>
          <w:p w:rsidR="00D51F93" w:rsidRPr="00F47EF4" w:rsidRDefault="00D51F93" w:rsidP="00FC0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D51F93" w:rsidRPr="00F47EF4" w:rsidRDefault="00D51F93" w:rsidP="00FC0F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Шустов Арсений</w:t>
            </w:r>
          </w:p>
          <w:p w:rsidR="00D51F93" w:rsidRPr="00F47EF4" w:rsidRDefault="00D51F93" w:rsidP="00FC0F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F93" w:rsidRPr="00F47EF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EF4">
              <w:rPr>
                <w:rFonts w:ascii="Times New Roman" w:hAnsi="Times New Roman"/>
                <w:sz w:val="24"/>
                <w:szCs w:val="24"/>
              </w:rPr>
              <w:t>ОУ 481</w:t>
            </w:r>
          </w:p>
          <w:p w:rsidR="00D51F93" w:rsidRPr="00F47EF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51F93" w:rsidRPr="00116F2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F24">
              <w:rPr>
                <w:rFonts w:ascii="Times New Roman" w:hAnsi="Times New Roman"/>
                <w:bCs/>
                <w:sz w:val="24"/>
                <w:szCs w:val="24"/>
              </w:rPr>
              <w:t>«Японская кусудама»</w:t>
            </w:r>
          </w:p>
        </w:tc>
        <w:tc>
          <w:tcPr>
            <w:tcW w:w="1842" w:type="dxa"/>
          </w:tcPr>
          <w:p w:rsidR="00D51F93" w:rsidRPr="001551BB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696633">
              <w:rPr>
                <w:rFonts w:ascii="Times New Roman" w:hAnsi="Times New Roman"/>
                <w:bCs/>
                <w:sz w:val="24"/>
                <w:szCs w:val="24"/>
              </w:rPr>
              <w:t>Технорядова Анна Михайловна</w:t>
            </w:r>
            <w:r w:rsidRPr="001551B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51F93" w:rsidRPr="00B7005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0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D51F93" w:rsidRPr="008F208C" w:rsidTr="00FC0F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F47EF4" w:rsidRDefault="00D51F93" w:rsidP="00FC0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F47EF4" w:rsidRDefault="00D51F93" w:rsidP="00FC0F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Кубарев Никита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F47EF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ОУ 377</w:t>
            </w:r>
          </w:p>
          <w:p w:rsidR="00D51F93" w:rsidRPr="00F47EF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7-в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116F2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F24">
              <w:rPr>
                <w:rFonts w:ascii="Times New Roman" w:hAnsi="Times New Roman"/>
                <w:bCs/>
                <w:sz w:val="24"/>
                <w:szCs w:val="24"/>
              </w:rPr>
              <w:t>Реклама компьютерной игры «ДОТ»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Тимошина </w:t>
            </w:r>
          </w:p>
          <w:p w:rsidR="00D51F93" w:rsidRPr="00975F1E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Мария Владимировна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975F1E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Поощрительный диплом</w:t>
            </w:r>
          </w:p>
        </w:tc>
      </w:tr>
      <w:tr w:rsidR="00D51F93" w:rsidRPr="008F208C" w:rsidTr="00FC0F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F47EF4" w:rsidRDefault="00D51F93" w:rsidP="00FC0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F47EF4" w:rsidRDefault="00D51F93" w:rsidP="00FC0F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Эпхошвили Саша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B32272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116F24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975F1E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93" w:rsidRPr="00975F1E" w:rsidRDefault="00D51F93" w:rsidP="00FC0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1F93" w:rsidRPr="00F5782C" w:rsidRDefault="00D51F93" w:rsidP="00D51F93">
      <w:pPr>
        <w:pStyle w:val="1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A27390" w:rsidRPr="008F10FE" w:rsidRDefault="00C116B6" w:rsidP="005F7860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28"/>
        </w:rPr>
      </w:pPr>
      <w:r w:rsidRPr="008F10FE">
        <w:rPr>
          <w:rFonts w:ascii="Times New Roman" w:hAnsi="Times New Roman"/>
          <w:b/>
          <w:bCs/>
          <w:sz w:val="32"/>
          <w:szCs w:val="20"/>
        </w:rPr>
        <w:t xml:space="preserve">Номинация </w:t>
      </w:r>
      <w:r w:rsidR="009143D0" w:rsidRPr="008F10FE">
        <w:rPr>
          <w:rFonts w:ascii="Times New Roman" w:hAnsi="Times New Roman"/>
          <w:b/>
          <w:sz w:val="32"/>
        </w:rPr>
        <w:t>«Исследовательская работа»</w:t>
      </w:r>
    </w:p>
    <w:p w:rsidR="0086223E" w:rsidRPr="00353279" w:rsidRDefault="009143D0" w:rsidP="00353279">
      <w:pPr>
        <w:pStyle w:val="1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53279">
        <w:rPr>
          <w:rFonts w:ascii="Times New Roman" w:hAnsi="Times New Roman"/>
          <w:sz w:val="28"/>
          <w:szCs w:val="24"/>
        </w:rPr>
        <w:t>астрономия</w:t>
      </w:r>
      <w:r w:rsidR="004A4664" w:rsidRPr="00353279">
        <w:rPr>
          <w:rFonts w:ascii="Times New Roman" w:hAnsi="Times New Roman"/>
          <w:sz w:val="28"/>
          <w:szCs w:val="24"/>
        </w:rPr>
        <w:t xml:space="preserve">, </w:t>
      </w:r>
      <w:r w:rsidRPr="00353279">
        <w:rPr>
          <w:rFonts w:ascii="Times New Roman" w:hAnsi="Times New Roman"/>
          <w:sz w:val="28"/>
          <w:szCs w:val="24"/>
        </w:rPr>
        <w:t>экология (общая экология, промышленная и социальная экология)</w:t>
      </w:r>
      <w:r w:rsidR="004A4664" w:rsidRPr="00353279">
        <w:rPr>
          <w:rFonts w:ascii="Times New Roman" w:hAnsi="Times New Roman"/>
          <w:sz w:val="28"/>
          <w:szCs w:val="24"/>
        </w:rPr>
        <w:t xml:space="preserve">, </w:t>
      </w:r>
      <w:r w:rsidR="0086223E" w:rsidRPr="00353279">
        <w:rPr>
          <w:rFonts w:ascii="Times New Roman" w:hAnsi="Times New Roman"/>
          <w:sz w:val="28"/>
          <w:szCs w:val="24"/>
        </w:rPr>
        <w:t>социология</w:t>
      </w:r>
      <w:r w:rsidR="00353279">
        <w:rPr>
          <w:rFonts w:ascii="Times New Roman" w:hAnsi="Times New Roman"/>
          <w:sz w:val="28"/>
          <w:szCs w:val="24"/>
        </w:rPr>
        <w:t>.</w:t>
      </w:r>
    </w:p>
    <w:p w:rsidR="003B3A5C" w:rsidRDefault="003B3A5C" w:rsidP="0065798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201"/>
        <w:gridCol w:w="1417"/>
        <w:gridCol w:w="2694"/>
        <w:gridCol w:w="1842"/>
        <w:gridCol w:w="1985"/>
      </w:tblGrid>
      <w:tr w:rsidR="00FD7204" w:rsidRPr="00692E9B" w:rsidTr="0094243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692E9B" w:rsidRDefault="00E808BD" w:rsidP="00130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2E9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692E9B" w:rsidRDefault="00E808BD" w:rsidP="00130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2E9B">
              <w:rPr>
                <w:rFonts w:ascii="Times New Roman" w:hAnsi="Times New Roman"/>
                <w:b/>
                <w:bCs/>
                <w:sz w:val="20"/>
                <w:szCs w:val="20"/>
              </w:rPr>
              <w:t>Ф.И. автора (ов)</w:t>
            </w:r>
          </w:p>
          <w:p w:rsidR="00E808BD" w:rsidRPr="00692E9B" w:rsidRDefault="00E808BD" w:rsidP="00130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2E9B">
              <w:rPr>
                <w:rFonts w:ascii="Times New Roman" w:hAnsi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692E9B" w:rsidRDefault="00F47EF4" w:rsidP="009A7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ОУ/</w:t>
            </w:r>
            <w:r w:rsidR="009A7156">
              <w:rPr>
                <w:rFonts w:ascii="Times New Roman" w:hAnsi="Times New Roman"/>
                <w:b/>
                <w:bCs/>
                <w:sz w:val="20"/>
                <w:szCs w:val="24"/>
              </w:rPr>
              <w:t>к</w:t>
            </w:r>
            <w:r w:rsidR="00E808BD" w:rsidRPr="00692E9B">
              <w:rPr>
                <w:rFonts w:ascii="Times New Roman" w:hAnsi="Times New Roman"/>
                <w:b/>
                <w:bCs/>
                <w:sz w:val="20"/>
                <w:szCs w:val="24"/>
              </w:rPr>
              <w:t>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692E9B" w:rsidRDefault="00E808BD" w:rsidP="00130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2E9B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692E9B" w:rsidRDefault="00E808BD" w:rsidP="00116F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2E9B">
              <w:rPr>
                <w:rFonts w:ascii="Times New Roman" w:hAnsi="Times New Roman"/>
                <w:b/>
                <w:bCs/>
                <w:sz w:val="20"/>
                <w:szCs w:val="20"/>
              </w:rPr>
              <w:t>Ф.И.О. руководителя, подготовившего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692E9B" w:rsidRDefault="00E808BD" w:rsidP="00130C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2E9B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FD7204" w:rsidRPr="006B0F7E" w:rsidTr="0054372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Default="00E50AFE" w:rsidP="005437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F47EF4" w:rsidRDefault="00FD7204" w:rsidP="005437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Гусев Тихон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F47EF4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  <w:p w:rsidR="00FD7204" w:rsidRPr="00F47EF4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79159A" w:rsidRDefault="00FD7204" w:rsidP="002450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глобального числа землетрясений.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5432E5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2E5">
              <w:rPr>
                <w:rFonts w:ascii="Times New Roman" w:hAnsi="Times New Roman"/>
                <w:bCs/>
                <w:sz w:val="24"/>
                <w:szCs w:val="24"/>
              </w:rPr>
              <w:t>Тронь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лександр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6B0F7E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1</w:t>
            </w:r>
            <w:r w:rsidR="00B70054">
              <w:rPr>
                <w:rFonts w:ascii="Times New Roman" w:hAnsi="Times New Roman"/>
                <w:bCs/>
                <w:sz w:val="24"/>
                <w:szCs w:val="20"/>
              </w:rPr>
              <w:t xml:space="preserve"> место</w:t>
            </w:r>
          </w:p>
        </w:tc>
      </w:tr>
      <w:tr w:rsidR="00FD7204" w:rsidRPr="006B0F7E" w:rsidTr="0054372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Default="00E50AFE" w:rsidP="005437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F47EF4" w:rsidRDefault="00FD7204" w:rsidP="005437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 xml:space="preserve">Карпова Дарья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F47EF4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  <w:p w:rsidR="00FD7204" w:rsidRPr="00F47EF4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ОУ 285</w:t>
            </w:r>
          </w:p>
          <w:p w:rsidR="00FD7204" w:rsidRPr="00F47EF4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FD7204" w:rsidRPr="00F47EF4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Default="00FD7204" w:rsidP="0054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2E5">
              <w:rPr>
                <w:rFonts w:ascii="Times New Roman" w:hAnsi="Times New Roman"/>
                <w:sz w:val="24"/>
                <w:szCs w:val="24"/>
              </w:rPr>
              <w:t>Сравнение эффектов светового давления и давления солнечного ветра.</w:t>
            </w:r>
          </w:p>
          <w:p w:rsidR="00FD7204" w:rsidRDefault="00FD7204" w:rsidP="005437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79159A">
              <w:rPr>
                <w:rFonts w:ascii="Times New Roman" w:hAnsi="Times New Roman"/>
                <w:b/>
                <w:bCs/>
                <w:sz w:val="24"/>
                <w:szCs w:val="24"/>
              </w:rPr>
              <w:t>Астрономия.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6B0F7E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5432E5">
              <w:rPr>
                <w:rFonts w:ascii="Times New Roman" w:hAnsi="Times New Roman"/>
                <w:bCs/>
                <w:sz w:val="24"/>
                <w:szCs w:val="24"/>
              </w:rPr>
              <w:t>Тронь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лександр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6B0F7E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2</w:t>
            </w:r>
            <w:r w:rsidR="00B70054">
              <w:rPr>
                <w:rFonts w:ascii="Times New Roman" w:hAnsi="Times New Roman"/>
                <w:bCs/>
                <w:sz w:val="24"/>
                <w:szCs w:val="20"/>
              </w:rPr>
              <w:t xml:space="preserve"> место</w:t>
            </w:r>
          </w:p>
        </w:tc>
      </w:tr>
      <w:tr w:rsidR="00FD7204" w:rsidRPr="006B0F7E" w:rsidTr="0054372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6B0F7E" w:rsidRDefault="00E50AFE" w:rsidP="005437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F47EF4" w:rsidRDefault="00FD7204" w:rsidP="005437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 xml:space="preserve">Капицин Даниил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F47EF4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  <w:p w:rsidR="00FD7204" w:rsidRPr="00F47EF4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ОУ 237</w:t>
            </w:r>
          </w:p>
          <w:p w:rsidR="00FD7204" w:rsidRPr="00F47EF4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FD7204" w:rsidRPr="00F47EF4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Default="00FD7204" w:rsidP="005437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2E5">
              <w:rPr>
                <w:rFonts w:ascii="Times New Roman" w:hAnsi="Times New Roman"/>
                <w:bCs/>
                <w:sz w:val="24"/>
                <w:szCs w:val="24"/>
              </w:rPr>
              <w:t>Взрыв сверхновой в двойной системе. Условия распада системы.</w:t>
            </w:r>
          </w:p>
          <w:p w:rsidR="00FD7204" w:rsidRPr="0079159A" w:rsidRDefault="00FD7204" w:rsidP="005437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9159A">
              <w:rPr>
                <w:rFonts w:ascii="Times New Roman" w:hAnsi="Times New Roman"/>
                <w:b/>
                <w:bCs/>
                <w:sz w:val="24"/>
                <w:szCs w:val="24"/>
              </w:rPr>
              <w:t>Астрономия.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6B0F7E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5432E5">
              <w:rPr>
                <w:rFonts w:ascii="Times New Roman" w:hAnsi="Times New Roman"/>
                <w:bCs/>
                <w:sz w:val="24"/>
                <w:szCs w:val="24"/>
              </w:rPr>
              <w:t>Тронь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лександр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4" w:rsidRPr="006B0F7E" w:rsidRDefault="00FD7204" w:rsidP="00543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3</w:t>
            </w:r>
            <w:r w:rsidR="00B70054">
              <w:rPr>
                <w:rFonts w:ascii="Times New Roman" w:hAnsi="Times New Roman"/>
                <w:bCs/>
                <w:sz w:val="24"/>
                <w:szCs w:val="20"/>
              </w:rPr>
              <w:t xml:space="preserve"> место</w:t>
            </w:r>
          </w:p>
        </w:tc>
      </w:tr>
      <w:tr w:rsidR="00FD7204" w:rsidRPr="006B0F7E" w:rsidTr="0094243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Default="00E50AFE" w:rsidP="00E23C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F47EF4" w:rsidRDefault="00E808BD" w:rsidP="00E23C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Максимов Артём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BD" w:rsidRPr="00F47EF4" w:rsidRDefault="00E808BD" w:rsidP="00E23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  <w:p w:rsidR="00E808BD" w:rsidRPr="00F47EF4" w:rsidRDefault="00E808BD" w:rsidP="00E23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ОУ 501</w:t>
            </w:r>
          </w:p>
          <w:p w:rsidR="00E808BD" w:rsidRPr="00F47EF4" w:rsidRDefault="00E808BD" w:rsidP="00E23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BD" w:rsidRDefault="00E808BD" w:rsidP="00E2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«Интерактивное повествование»</w:t>
            </w:r>
          </w:p>
          <w:p w:rsidR="00E808BD" w:rsidRDefault="00E808BD" w:rsidP="00E2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Interective fiction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08BD" w:rsidRPr="0079159A" w:rsidRDefault="00E808BD" w:rsidP="00E23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59A">
              <w:rPr>
                <w:rFonts w:ascii="Times New Roman" w:hAnsi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BD" w:rsidRPr="005432E5" w:rsidRDefault="00E808BD" w:rsidP="00E23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2E5">
              <w:rPr>
                <w:rFonts w:ascii="Times New Roman" w:hAnsi="Times New Roman"/>
                <w:bCs/>
                <w:sz w:val="24"/>
                <w:szCs w:val="24"/>
              </w:rPr>
              <w:t>Тронь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лександр Анатольевич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8BD" w:rsidRPr="006B0F7E" w:rsidRDefault="00FD7204" w:rsidP="00FD7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3-4</w:t>
            </w:r>
            <w:r w:rsidR="00B70054">
              <w:rPr>
                <w:rFonts w:ascii="Times New Roman" w:hAnsi="Times New Roman"/>
                <w:bCs/>
                <w:sz w:val="24"/>
                <w:szCs w:val="20"/>
              </w:rPr>
              <w:t xml:space="preserve"> место</w:t>
            </w:r>
          </w:p>
        </w:tc>
      </w:tr>
      <w:tr w:rsidR="00FD7204" w:rsidRPr="006B0F7E" w:rsidTr="0094243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Default="00E50AFE" w:rsidP="00E23C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F47EF4" w:rsidRDefault="00E808BD" w:rsidP="00E23C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Фетькин Пётр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F47EF4" w:rsidRDefault="00E808BD" w:rsidP="00E23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Default="00E808BD" w:rsidP="00E23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5432E5" w:rsidRDefault="00E808BD" w:rsidP="00E23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6B0F7E" w:rsidRDefault="00E808BD" w:rsidP="00FD7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FD7204" w:rsidRPr="006B0F7E" w:rsidTr="0094243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Default="00E50AFE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F47EF4" w:rsidRDefault="00E808BD" w:rsidP="00CC1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Гошко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F47EF4" w:rsidRDefault="00E808BD" w:rsidP="00655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  <w:p w:rsidR="00E808BD" w:rsidRPr="00F47EF4" w:rsidRDefault="00E808BD" w:rsidP="00655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ОУ 642</w:t>
            </w:r>
          </w:p>
          <w:p w:rsidR="00E808BD" w:rsidRPr="00F47EF4" w:rsidRDefault="00E808BD" w:rsidP="00655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204FD8" w:rsidRDefault="00E808BD" w:rsidP="00204FD8">
            <w:pPr>
              <w:pStyle w:val="a7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04FD8">
              <w:rPr>
                <w:bCs/>
              </w:rPr>
              <w:t>«Значение социальной рекламы в формировании гражданского общества</w:t>
            </w:r>
            <w:r w:rsidRPr="00204FD8">
              <w:rPr>
                <w:b/>
                <w:bCs/>
              </w:rPr>
              <w:t>»</w:t>
            </w:r>
          </w:p>
          <w:p w:rsidR="00E808BD" w:rsidRPr="00204FD8" w:rsidRDefault="00E808BD" w:rsidP="00204FD8">
            <w:pPr>
              <w:pStyle w:val="a7"/>
              <w:spacing w:before="0" w:beforeAutospacing="0" w:after="0" w:afterAutospacing="0"/>
              <w:jc w:val="both"/>
            </w:pPr>
            <w:r w:rsidRPr="00204FD8">
              <w:rPr>
                <w:bCs/>
              </w:rPr>
              <w:t xml:space="preserve">Исследовательская работа по </w:t>
            </w:r>
            <w:r w:rsidRPr="00204FD8">
              <w:rPr>
                <w:b/>
                <w:bCs/>
              </w:rPr>
              <w:t>социальной экологии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5432E5" w:rsidRDefault="00E808BD" w:rsidP="00F23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Кудрявцева Евгения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6B0F7E" w:rsidRDefault="00FD7204" w:rsidP="00FD7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Поощрительный диплом</w:t>
            </w:r>
          </w:p>
        </w:tc>
      </w:tr>
      <w:tr w:rsidR="00FD7204" w:rsidRPr="006B0F7E" w:rsidTr="0094243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Default="00E50AFE" w:rsidP="00F23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F47EF4" w:rsidRDefault="00E808BD" w:rsidP="00CC1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Сидорова Любовь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F47EF4" w:rsidRDefault="00E808BD" w:rsidP="00705D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ЦДЮТТ</w:t>
            </w:r>
          </w:p>
          <w:p w:rsidR="00E808BD" w:rsidRPr="00F47EF4" w:rsidRDefault="00E808BD" w:rsidP="00705D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ОУ 642</w:t>
            </w:r>
          </w:p>
          <w:p w:rsidR="00E808BD" w:rsidRPr="00F47EF4" w:rsidRDefault="00E808BD" w:rsidP="00705D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EF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204FD8" w:rsidRDefault="00E808BD" w:rsidP="00975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FD8">
              <w:rPr>
                <w:rFonts w:ascii="Times New Roman" w:hAnsi="Times New Roman"/>
                <w:sz w:val="24"/>
                <w:szCs w:val="24"/>
              </w:rPr>
              <w:t>«Тяжелая вода»</w:t>
            </w:r>
          </w:p>
          <w:p w:rsidR="00E808BD" w:rsidRPr="00204FD8" w:rsidRDefault="00E808BD" w:rsidP="00975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FD8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Исследовательская работа по </w:t>
            </w:r>
            <w:r w:rsidRPr="00204FD8">
              <w:rPr>
                <w:rFonts w:ascii="Times New Roman" w:hAnsi="Times New Roman"/>
                <w:b/>
                <w:bCs/>
                <w:sz w:val="24"/>
                <w:szCs w:val="24"/>
              </w:rPr>
              <w:t>общей экологии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5432E5" w:rsidRDefault="00E808BD" w:rsidP="00F23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Кудрявцева Евгения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D" w:rsidRPr="006B0F7E" w:rsidRDefault="00FD7204" w:rsidP="00FD7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Поощрительный диплом</w:t>
            </w:r>
          </w:p>
        </w:tc>
      </w:tr>
    </w:tbl>
    <w:p w:rsidR="002477FF" w:rsidRDefault="002477FF" w:rsidP="002477FF">
      <w:pPr>
        <w:pStyle w:val="a5"/>
        <w:spacing w:after="0"/>
        <w:ind w:left="1080"/>
        <w:rPr>
          <w:rFonts w:ascii="Times New Roman" w:hAnsi="Times New Roman"/>
          <w:b/>
          <w:bCs/>
          <w:sz w:val="32"/>
        </w:rPr>
      </w:pPr>
    </w:p>
    <w:p w:rsidR="0037134F" w:rsidRDefault="0037134F" w:rsidP="00B97F84">
      <w:pPr>
        <w:pStyle w:val="a5"/>
        <w:spacing w:after="0"/>
        <w:ind w:left="1080"/>
        <w:jc w:val="center"/>
        <w:rPr>
          <w:rFonts w:ascii="Times New Roman" w:hAnsi="Times New Roman"/>
          <w:b/>
          <w:bCs/>
          <w:sz w:val="28"/>
        </w:rPr>
      </w:pPr>
      <w:r w:rsidRPr="0037134F">
        <w:rPr>
          <w:rFonts w:ascii="Times New Roman" w:hAnsi="Times New Roman"/>
          <w:b/>
          <w:bCs/>
          <w:sz w:val="28"/>
        </w:rPr>
        <w:t>Члены Жюри конкурса:</w:t>
      </w:r>
    </w:p>
    <w:p w:rsidR="00B97F84" w:rsidRDefault="00B97F84" w:rsidP="002477FF">
      <w:pPr>
        <w:pStyle w:val="a5"/>
        <w:spacing w:after="0"/>
        <w:ind w:left="1080"/>
        <w:rPr>
          <w:rFonts w:ascii="Times New Roman" w:hAnsi="Times New Roman"/>
          <w:b/>
          <w:bCs/>
          <w:sz w:val="28"/>
        </w:rPr>
      </w:pPr>
    </w:p>
    <w:p w:rsidR="0037134F" w:rsidRDefault="0037134F" w:rsidP="0037134F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</w:rPr>
      </w:pPr>
      <w:r w:rsidRPr="0037134F">
        <w:rPr>
          <w:rFonts w:ascii="Times New Roman" w:hAnsi="Times New Roman"/>
          <w:b/>
          <w:bCs/>
          <w:sz w:val="24"/>
        </w:rPr>
        <w:t>Луговая Татьяна Павловна</w:t>
      </w:r>
      <w:r>
        <w:rPr>
          <w:rFonts w:ascii="Times New Roman" w:hAnsi="Times New Roman"/>
          <w:bCs/>
          <w:sz w:val="24"/>
        </w:rPr>
        <w:t xml:space="preserve"> – заведующая отделом технического творчества ЦДЮТТ</w:t>
      </w:r>
      <w:r w:rsidR="00505622">
        <w:rPr>
          <w:rFonts w:ascii="Times New Roman" w:hAnsi="Times New Roman"/>
          <w:bCs/>
          <w:sz w:val="24"/>
        </w:rPr>
        <w:t xml:space="preserve"> (председатель жюри)</w:t>
      </w:r>
    </w:p>
    <w:p w:rsidR="0037134F" w:rsidRPr="0037134F" w:rsidRDefault="0037134F" w:rsidP="0037134F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</w:rPr>
      </w:pPr>
      <w:r w:rsidRPr="0037134F">
        <w:rPr>
          <w:rFonts w:ascii="Times New Roman" w:hAnsi="Times New Roman"/>
          <w:b/>
          <w:bCs/>
          <w:sz w:val="24"/>
        </w:rPr>
        <w:t>Железнов Николай Борисович</w:t>
      </w:r>
      <w:r>
        <w:rPr>
          <w:rFonts w:ascii="Times New Roman" w:hAnsi="Times New Roman"/>
          <w:bCs/>
          <w:sz w:val="24"/>
        </w:rPr>
        <w:t xml:space="preserve"> - </w:t>
      </w:r>
      <w:r w:rsidRPr="0037134F">
        <w:rPr>
          <w:rFonts w:ascii="Times New Roman" w:hAnsi="Times New Roman"/>
          <w:color w:val="333333"/>
          <w:sz w:val="24"/>
          <w:szCs w:val="28"/>
        </w:rPr>
        <w:t>кандидат физ.</w:t>
      </w:r>
      <w:r w:rsidRPr="0037134F">
        <w:rPr>
          <w:rFonts w:ascii="Times New Roman" w:hAnsi="Times New Roman"/>
          <w:b/>
          <w:color w:val="333333"/>
          <w:sz w:val="24"/>
          <w:szCs w:val="28"/>
        </w:rPr>
        <w:t>-</w:t>
      </w:r>
      <w:r>
        <w:rPr>
          <w:rFonts w:ascii="Times New Roman" w:hAnsi="Times New Roman"/>
          <w:color w:val="333333"/>
          <w:sz w:val="24"/>
          <w:szCs w:val="28"/>
        </w:rPr>
        <w:t>мат. наук, старший</w:t>
      </w:r>
      <w:r w:rsidRPr="0037134F">
        <w:rPr>
          <w:rFonts w:ascii="Times New Roman" w:hAnsi="Times New Roman"/>
          <w:color w:val="333333"/>
          <w:sz w:val="24"/>
          <w:szCs w:val="28"/>
        </w:rPr>
        <w:t xml:space="preserve"> научн</w:t>
      </w:r>
      <w:r>
        <w:rPr>
          <w:rFonts w:ascii="Times New Roman" w:hAnsi="Times New Roman"/>
          <w:color w:val="333333"/>
          <w:sz w:val="24"/>
          <w:szCs w:val="28"/>
        </w:rPr>
        <w:t>ый</w:t>
      </w:r>
      <w:r w:rsidRPr="0037134F">
        <w:rPr>
          <w:rFonts w:ascii="Times New Roman" w:hAnsi="Times New Roman"/>
          <w:color w:val="333333"/>
          <w:sz w:val="24"/>
          <w:szCs w:val="28"/>
        </w:rPr>
        <w:t xml:space="preserve"> сотрудник, Пресс-секретар</w:t>
      </w:r>
      <w:r>
        <w:rPr>
          <w:rFonts w:ascii="Times New Roman" w:hAnsi="Times New Roman"/>
          <w:color w:val="333333"/>
          <w:sz w:val="24"/>
          <w:szCs w:val="28"/>
        </w:rPr>
        <w:t>ь</w:t>
      </w:r>
      <w:r w:rsidRPr="0037134F">
        <w:rPr>
          <w:rFonts w:ascii="Times New Roman" w:hAnsi="Times New Roman"/>
          <w:color w:val="333333"/>
          <w:sz w:val="24"/>
          <w:szCs w:val="28"/>
        </w:rPr>
        <w:t xml:space="preserve"> ФГБУН ИПА РАН</w:t>
      </w:r>
      <w:r w:rsidR="00F336B6">
        <w:rPr>
          <w:rFonts w:ascii="Times New Roman" w:hAnsi="Times New Roman"/>
          <w:color w:val="333333"/>
          <w:sz w:val="24"/>
          <w:szCs w:val="28"/>
        </w:rPr>
        <w:t>.</w:t>
      </w:r>
    </w:p>
    <w:p w:rsidR="0037134F" w:rsidRDefault="0037134F" w:rsidP="0037134F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Прокопенко Михаил Васильевич –</w:t>
      </w:r>
      <w:r>
        <w:rPr>
          <w:rFonts w:ascii="Times New Roman" w:hAnsi="Times New Roman"/>
          <w:bCs/>
          <w:sz w:val="24"/>
        </w:rPr>
        <w:t xml:space="preserve"> кандидат </w:t>
      </w:r>
      <w:r>
        <w:rPr>
          <w:rFonts w:ascii="Times New Roman" w:hAnsi="Times New Roman"/>
          <w:color w:val="333333"/>
          <w:sz w:val="24"/>
          <w:szCs w:val="28"/>
        </w:rPr>
        <w:t xml:space="preserve">тех. </w:t>
      </w:r>
      <w:r>
        <w:rPr>
          <w:rFonts w:ascii="Times New Roman" w:hAnsi="Times New Roman"/>
          <w:bCs/>
          <w:sz w:val="24"/>
        </w:rPr>
        <w:t xml:space="preserve">наук, педагог </w:t>
      </w:r>
      <w:proofErr w:type="gramStart"/>
      <w:r>
        <w:rPr>
          <w:rFonts w:ascii="Times New Roman" w:hAnsi="Times New Roman"/>
          <w:bCs/>
          <w:sz w:val="24"/>
        </w:rPr>
        <w:t>ДО</w:t>
      </w:r>
      <w:proofErr w:type="gramEnd"/>
      <w:r>
        <w:rPr>
          <w:rFonts w:ascii="Times New Roman" w:hAnsi="Times New Roman"/>
          <w:bCs/>
          <w:sz w:val="24"/>
        </w:rPr>
        <w:t xml:space="preserve"> (астрономия) ЦДЮТТ</w:t>
      </w:r>
      <w:r w:rsidR="00F336B6">
        <w:rPr>
          <w:rFonts w:ascii="Times New Roman" w:hAnsi="Times New Roman"/>
          <w:bCs/>
          <w:sz w:val="24"/>
        </w:rPr>
        <w:t>.</w:t>
      </w:r>
    </w:p>
    <w:p w:rsidR="00B97F84" w:rsidRDefault="00B97F84" w:rsidP="00B97F84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Кузнецова Надежда Александровна </w:t>
      </w:r>
      <w:r>
        <w:rPr>
          <w:rFonts w:ascii="Times New Roman" w:hAnsi="Times New Roman"/>
          <w:bCs/>
          <w:sz w:val="24"/>
        </w:rPr>
        <w:t>– зам. директора по профориентационной работе СПбГУАП</w:t>
      </w:r>
      <w:r w:rsidR="00F336B6">
        <w:rPr>
          <w:rFonts w:ascii="Times New Roman" w:hAnsi="Times New Roman"/>
          <w:bCs/>
          <w:sz w:val="24"/>
        </w:rPr>
        <w:t>.</w:t>
      </w:r>
    </w:p>
    <w:p w:rsidR="00B97F84" w:rsidRDefault="00B97F84" w:rsidP="00B97F84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Филёва Анна Андреевна – </w:t>
      </w:r>
      <w:r w:rsidRPr="0037134F">
        <w:rPr>
          <w:rFonts w:ascii="Times New Roman" w:hAnsi="Times New Roman"/>
          <w:bCs/>
          <w:sz w:val="24"/>
        </w:rPr>
        <w:t>учитель физики и информатики ОУ Московского района</w:t>
      </w:r>
      <w:r w:rsidR="00F336B6">
        <w:rPr>
          <w:rFonts w:ascii="Times New Roman" w:hAnsi="Times New Roman"/>
          <w:bCs/>
          <w:sz w:val="24"/>
        </w:rPr>
        <w:t>.</w:t>
      </w:r>
    </w:p>
    <w:p w:rsidR="00B97F84" w:rsidRDefault="00B97F84" w:rsidP="00B97F84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</w:rPr>
      </w:pPr>
      <w:r w:rsidRPr="0037134F">
        <w:rPr>
          <w:rFonts w:ascii="Times New Roman" w:hAnsi="Times New Roman"/>
          <w:b/>
          <w:bCs/>
          <w:sz w:val="24"/>
        </w:rPr>
        <w:t>Боголюбов Данила Александрович</w:t>
      </w:r>
      <w:r>
        <w:rPr>
          <w:rFonts w:ascii="Times New Roman" w:hAnsi="Times New Roman"/>
          <w:bCs/>
          <w:sz w:val="24"/>
        </w:rPr>
        <w:t xml:space="preserve"> – кандидат тех. наук, педагог </w:t>
      </w:r>
      <w:proofErr w:type="gramStart"/>
      <w:r>
        <w:rPr>
          <w:rFonts w:ascii="Times New Roman" w:hAnsi="Times New Roman"/>
          <w:bCs/>
          <w:sz w:val="24"/>
        </w:rPr>
        <w:t>ДО</w:t>
      </w:r>
      <w:proofErr w:type="gramEnd"/>
      <w:r>
        <w:rPr>
          <w:rFonts w:ascii="Times New Roman" w:hAnsi="Times New Roman"/>
          <w:bCs/>
          <w:sz w:val="24"/>
        </w:rPr>
        <w:t xml:space="preserve"> (программирование и информатика) ЦДЮТТ</w:t>
      </w:r>
      <w:r w:rsidR="00F336B6">
        <w:rPr>
          <w:rFonts w:ascii="Times New Roman" w:hAnsi="Times New Roman"/>
          <w:bCs/>
          <w:sz w:val="24"/>
        </w:rPr>
        <w:t>.</w:t>
      </w:r>
    </w:p>
    <w:p w:rsidR="0037134F" w:rsidRPr="0037134F" w:rsidRDefault="0037134F" w:rsidP="0037134F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Еременок Ольга Владимировна –</w:t>
      </w:r>
      <w:r>
        <w:rPr>
          <w:rFonts w:ascii="Times New Roman" w:hAnsi="Times New Roman"/>
          <w:bCs/>
          <w:sz w:val="24"/>
        </w:rPr>
        <w:t xml:space="preserve"> педагог </w:t>
      </w:r>
      <w:proofErr w:type="gramStart"/>
      <w:r>
        <w:rPr>
          <w:rFonts w:ascii="Times New Roman" w:hAnsi="Times New Roman"/>
          <w:bCs/>
          <w:sz w:val="24"/>
        </w:rPr>
        <w:t>ДО</w:t>
      </w:r>
      <w:proofErr w:type="gramEnd"/>
      <w:r>
        <w:rPr>
          <w:rFonts w:ascii="Times New Roman" w:hAnsi="Times New Roman"/>
          <w:bCs/>
          <w:sz w:val="24"/>
        </w:rPr>
        <w:t xml:space="preserve"> (робототехника и информатика) ЦДЮТТ</w:t>
      </w:r>
      <w:r w:rsidR="00F336B6">
        <w:rPr>
          <w:rFonts w:ascii="Times New Roman" w:hAnsi="Times New Roman"/>
          <w:bCs/>
          <w:sz w:val="24"/>
        </w:rPr>
        <w:t>.</w:t>
      </w:r>
    </w:p>
    <w:p w:rsidR="00F430F2" w:rsidRPr="0037134F" w:rsidRDefault="00F430F2" w:rsidP="00F430F2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Сон Татьяна Петровна –</w:t>
      </w:r>
      <w:r>
        <w:rPr>
          <w:rFonts w:ascii="Times New Roman" w:hAnsi="Times New Roman"/>
          <w:bCs/>
          <w:sz w:val="24"/>
        </w:rPr>
        <w:t xml:space="preserve"> педагог </w:t>
      </w:r>
      <w:proofErr w:type="gramStart"/>
      <w:r>
        <w:rPr>
          <w:rFonts w:ascii="Times New Roman" w:hAnsi="Times New Roman"/>
          <w:bCs/>
          <w:sz w:val="24"/>
        </w:rPr>
        <w:t>ДО</w:t>
      </w:r>
      <w:proofErr w:type="gramEnd"/>
      <w:r>
        <w:rPr>
          <w:rFonts w:ascii="Times New Roman" w:hAnsi="Times New Roman"/>
          <w:bCs/>
          <w:sz w:val="24"/>
        </w:rPr>
        <w:t xml:space="preserve"> (робототехника и информатика) ЦДЮТТ</w:t>
      </w:r>
      <w:r w:rsidR="00F336B6">
        <w:rPr>
          <w:rFonts w:ascii="Times New Roman" w:hAnsi="Times New Roman"/>
          <w:bCs/>
          <w:sz w:val="24"/>
        </w:rPr>
        <w:t>.</w:t>
      </w:r>
    </w:p>
    <w:p w:rsidR="0033203E" w:rsidRDefault="0033203E" w:rsidP="0037134F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Луговой Александр Викторович </w:t>
      </w:r>
      <w:r>
        <w:rPr>
          <w:rFonts w:ascii="Times New Roman" w:hAnsi="Times New Roman"/>
          <w:bCs/>
          <w:sz w:val="24"/>
        </w:rPr>
        <w:t xml:space="preserve">– педагог </w:t>
      </w:r>
      <w:proofErr w:type="gramStart"/>
      <w:r>
        <w:rPr>
          <w:rFonts w:ascii="Times New Roman" w:hAnsi="Times New Roman"/>
          <w:bCs/>
          <w:sz w:val="24"/>
        </w:rPr>
        <w:t>ДО</w:t>
      </w:r>
      <w:proofErr w:type="gramEnd"/>
      <w:r>
        <w:rPr>
          <w:rFonts w:ascii="Times New Roman" w:hAnsi="Times New Roman"/>
          <w:bCs/>
          <w:sz w:val="24"/>
        </w:rPr>
        <w:t xml:space="preserve"> (техническое моделирование) ЦДЮТТ</w:t>
      </w:r>
      <w:r w:rsidR="00F336B6">
        <w:rPr>
          <w:rFonts w:ascii="Times New Roman" w:hAnsi="Times New Roman"/>
          <w:bCs/>
          <w:sz w:val="24"/>
        </w:rPr>
        <w:t>.</w:t>
      </w:r>
    </w:p>
    <w:p w:rsidR="0033203E" w:rsidRPr="0037134F" w:rsidRDefault="0033203E" w:rsidP="0033203E">
      <w:pPr>
        <w:pStyle w:val="a5"/>
        <w:spacing w:after="0"/>
        <w:ind w:left="1080"/>
        <w:jc w:val="both"/>
        <w:rPr>
          <w:rFonts w:ascii="Times New Roman" w:hAnsi="Times New Roman"/>
          <w:bCs/>
          <w:sz w:val="24"/>
        </w:rPr>
      </w:pPr>
    </w:p>
    <w:p w:rsidR="0037134F" w:rsidRDefault="0037134F" w:rsidP="0037134F">
      <w:pPr>
        <w:pStyle w:val="a5"/>
        <w:spacing w:after="0"/>
        <w:ind w:left="1080"/>
        <w:jc w:val="both"/>
        <w:rPr>
          <w:rFonts w:ascii="Times New Roman" w:hAnsi="Times New Roman"/>
          <w:b/>
          <w:bCs/>
          <w:sz w:val="32"/>
        </w:rPr>
      </w:pPr>
    </w:p>
    <w:sectPr w:rsidR="0037134F" w:rsidSect="00C1338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0A2"/>
    <w:multiLevelType w:val="hybridMultilevel"/>
    <w:tmpl w:val="A2088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D1300"/>
    <w:multiLevelType w:val="hybridMultilevel"/>
    <w:tmpl w:val="CD5CD824"/>
    <w:lvl w:ilvl="0" w:tplc="2062A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44211"/>
    <w:multiLevelType w:val="hybridMultilevel"/>
    <w:tmpl w:val="89BA4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41BEB"/>
    <w:multiLevelType w:val="hybridMultilevel"/>
    <w:tmpl w:val="1FEE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36B86"/>
    <w:multiLevelType w:val="hybridMultilevel"/>
    <w:tmpl w:val="2ABAA3E8"/>
    <w:lvl w:ilvl="0" w:tplc="C090DC4E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E7FAC"/>
    <w:multiLevelType w:val="hybridMultilevel"/>
    <w:tmpl w:val="710E7FB2"/>
    <w:lvl w:ilvl="0" w:tplc="57FE2C14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C54F02"/>
    <w:multiLevelType w:val="hybridMultilevel"/>
    <w:tmpl w:val="C504C9EE"/>
    <w:lvl w:ilvl="0" w:tplc="B8A4E258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06FC8"/>
    <w:multiLevelType w:val="hybridMultilevel"/>
    <w:tmpl w:val="1EE47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9A4B72"/>
    <w:multiLevelType w:val="multilevel"/>
    <w:tmpl w:val="F86E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9">
    <w:nsid w:val="21AA33D5"/>
    <w:multiLevelType w:val="hybridMultilevel"/>
    <w:tmpl w:val="47446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94B88"/>
    <w:multiLevelType w:val="hybridMultilevel"/>
    <w:tmpl w:val="1FEE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22F28"/>
    <w:multiLevelType w:val="hybridMultilevel"/>
    <w:tmpl w:val="C504C9EE"/>
    <w:lvl w:ilvl="0" w:tplc="B8A4E258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E622D"/>
    <w:multiLevelType w:val="multilevel"/>
    <w:tmpl w:val="E0000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E6F1992"/>
    <w:multiLevelType w:val="hybridMultilevel"/>
    <w:tmpl w:val="416C3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75383"/>
    <w:multiLevelType w:val="hybridMultilevel"/>
    <w:tmpl w:val="05443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5438D"/>
    <w:multiLevelType w:val="hybridMultilevel"/>
    <w:tmpl w:val="8F6C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751ADC"/>
    <w:multiLevelType w:val="hybridMultilevel"/>
    <w:tmpl w:val="54D4C4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64A1E"/>
    <w:multiLevelType w:val="multilevel"/>
    <w:tmpl w:val="E0000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60E49D9"/>
    <w:multiLevelType w:val="hybridMultilevel"/>
    <w:tmpl w:val="B346F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9E0764"/>
    <w:multiLevelType w:val="hybridMultilevel"/>
    <w:tmpl w:val="71A8C972"/>
    <w:lvl w:ilvl="0" w:tplc="711813A0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EB18D9"/>
    <w:multiLevelType w:val="hybridMultilevel"/>
    <w:tmpl w:val="F14A5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64B7B"/>
    <w:multiLevelType w:val="hybridMultilevel"/>
    <w:tmpl w:val="7E14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D3FAB"/>
    <w:multiLevelType w:val="multilevel"/>
    <w:tmpl w:val="2A46134C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>
      <w:start w:val="39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4">
    <w:nsid w:val="5A0B1C2F"/>
    <w:multiLevelType w:val="hybridMultilevel"/>
    <w:tmpl w:val="E704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D72B5"/>
    <w:multiLevelType w:val="hybridMultilevel"/>
    <w:tmpl w:val="8E584E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B2A706E"/>
    <w:multiLevelType w:val="hybridMultilevel"/>
    <w:tmpl w:val="97228ED6"/>
    <w:lvl w:ilvl="0" w:tplc="70363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361D74"/>
    <w:multiLevelType w:val="hybridMultilevel"/>
    <w:tmpl w:val="548E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93979"/>
    <w:multiLevelType w:val="multilevel"/>
    <w:tmpl w:val="E0000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8645F8F"/>
    <w:multiLevelType w:val="hybridMultilevel"/>
    <w:tmpl w:val="C6F41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570980"/>
    <w:multiLevelType w:val="hybridMultilevel"/>
    <w:tmpl w:val="32CC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73F3C"/>
    <w:multiLevelType w:val="hybridMultilevel"/>
    <w:tmpl w:val="3E686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9"/>
  </w:num>
  <w:num w:numId="8">
    <w:abstractNumId w:val="29"/>
  </w:num>
  <w:num w:numId="9">
    <w:abstractNumId w:val="0"/>
  </w:num>
  <w:num w:numId="10">
    <w:abstractNumId w:val="16"/>
  </w:num>
  <w:num w:numId="11">
    <w:abstractNumId w:val="23"/>
  </w:num>
  <w:num w:numId="12">
    <w:abstractNumId w:val="17"/>
  </w:num>
  <w:num w:numId="13">
    <w:abstractNumId w:val="26"/>
  </w:num>
  <w:num w:numId="14">
    <w:abstractNumId w:val="18"/>
  </w:num>
  <w:num w:numId="15">
    <w:abstractNumId w:val="20"/>
  </w:num>
  <w:num w:numId="16">
    <w:abstractNumId w:val="28"/>
  </w:num>
  <w:num w:numId="17">
    <w:abstractNumId w:val="21"/>
  </w:num>
  <w:num w:numId="18">
    <w:abstractNumId w:val="27"/>
  </w:num>
  <w:num w:numId="19">
    <w:abstractNumId w:val="8"/>
  </w:num>
  <w:num w:numId="20">
    <w:abstractNumId w:val="13"/>
  </w:num>
  <w:num w:numId="21">
    <w:abstractNumId w:val="11"/>
  </w:num>
  <w:num w:numId="22">
    <w:abstractNumId w:val="6"/>
  </w:num>
  <w:num w:numId="23">
    <w:abstractNumId w:val="5"/>
  </w:num>
  <w:num w:numId="24">
    <w:abstractNumId w:val="1"/>
  </w:num>
  <w:num w:numId="25">
    <w:abstractNumId w:val="10"/>
  </w:num>
  <w:num w:numId="26">
    <w:abstractNumId w:val="7"/>
  </w:num>
  <w:num w:numId="27">
    <w:abstractNumId w:val="31"/>
  </w:num>
  <w:num w:numId="28">
    <w:abstractNumId w:val="3"/>
  </w:num>
  <w:num w:numId="29">
    <w:abstractNumId w:val="15"/>
  </w:num>
  <w:num w:numId="30">
    <w:abstractNumId w:val="30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67D8"/>
    <w:rsid w:val="0000431B"/>
    <w:rsid w:val="00004325"/>
    <w:rsid w:val="00004542"/>
    <w:rsid w:val="000107BC"/>
    <w:rsid w:val="00016A84"/>
    <w:rsid w:val="0001730C"/>
    <w:rsid w:val="00042D12"/>
    <w:rsid w:val="00065ACB"/>
    <w:rsid w:val="00073DCF"/>
    <w:rsid w:val="00096EFC"/>
    <w:rsid w:val="000A259F"/>
    <w:rsid w:val="000B36A5"/>
    <w:rsid w:val="000B3AB3"/>
    <w:rsid w:val="000B7118"/>
    <w:rsid w:val="000D1CAB"/>
    <w:rsid w:val="000D7285"/>
    <w:rsid w:val="000E158C"/>
    <w:rsid w:val="000F5C41"/>
    <w:rsid w:val="00111250"/>
    <w:rsid w:val="00115934"/>
    <w:rsid w:val="00116F24"/>
    <w:rsid w:val="00130A76"/>
    <w:rsid w:val="00130C52"/>
    <w:rsid w:val="001351A9"/>
    <w:rsid w:val="00145AA7"/>
    <w:rsid w:val="001551BB"/>
    <w:rsid w:val="0015537F"/>
    <w:rsid w:val="00177A6E"/>
    <w:rsid w:val="00192B16"/>
    <w:rsid w:val="001A132B"/>
    <w:rsid w:val="001A54A6"/>
    <w:rsid w:val="001B17A2"/>
    <w:rsid w:val="001C0A01"/>
    <w:rsid w:val="001C433A"/>
    <w:rsid w:val="001D2CC3"/>
    <w:rsid w:val="001D30EF"/>
    <w:rsid w:val="001D69D5"/>
    <w:rsid w:val="001F2E6A"/>
    <w:rsid w:val="00201AF7"/>
    <w:rsid w:val="0020208A"/>
    <w:rsid w:val="00202D5B"/>
    <w:rsid w:val="00204FD8"/>
    <w:rsid w:val="002056D6"/>
    <w:rsid w:val="00207A5D"/>
    <w:rsid w:val="002167F1"/>
    <w:rsid w:val="002248A2"/>
    <w:rsid w:val="00236890"/>
    <w:rsid w:val="00245016"/>
    <w:rsid w:val="002477FF"/>
    <w:rsid w:val="00271BCA"/>
    <w:rsid w:val="00280C1F"/>
    <w:rsid w:val="00287BD5"/>
    <w:rsid w:val="002A194B"/>
    <w:rsid w:val="002A2B87"/>
    <w:rsid w:val="002B22F7"/>
    <w:rsid w:val="002B5CD3"/>
    <w:rsid w:val="002C5DCA"/>
    <w:rsid w:val="002D6941"/>
    <w:rsid w:val="002E31B5"/>
    <w:rsid w:val="0031544E"/>
    <w:rsid w:val="00326021"/>
    <w:rsid w:val="0032718A"/>
    <w:rsid w:val="00330D86"/>
    <w:rsid w:val="0033203E"/>
    <w:rsid w:val="00353279"/>
    <w:rsid w:val="00363A47"/>
    <w:rsid w:val="00366D36"/>
    <w:rsid w:val="0037134F"/>
    <w:rsid w:val="00374D49"/>
    <w:rsid w:val="00381BD7"/>
    <w:rsid w:val="003831AA"/>
    <w:rsid w:val="00386B5E"/>
    <w:rsid w:val="003A1CD1"/>
    <w:rsid w:val="003B3A5C"/>
    <w:rsid w:val="003B6713"/>
    <w:rsid w:val="003D2A65"/>
    <w:rsid w:val="003D30DD"/>
    <w:rsid w:val="003E5D6D"/>
    <w:rsid w:val="004071B5"/>
    <w:rsid w:val="00423D6D"/>
    <w:rsid w:val="00430A36"/>
    <w:rsid w:val="004442B4"/>
    <w:rsid w:val="0044736C"/>
    <w:rsid w:val="00450C7C"/>
    <w:rsid w:val="00456B1D"/>
    <w:rsid w:val="004623EF"/>
    <w:rsid w:val="0048615E"/>
    <w:rsid w:val="0048633D"/>
    <w:rsid w:val="004A024D"/>
    <w:rsid w:val="004A0DFF"/>
    <w:rsid w:val="004A2EA6"/>
    <w:rsid w:val="004A4664"/>
    <w:rsid w:val="004A5D54"/>
    <w:rsid w:val="004C159E"/>
    <w:rsid w:val="004C499C"/>
    <w:rsid w:val="004E3E27"/>
    <w:rsid w:val="004F229B"/>
    <w:rsid w:val="005003C8"/>
    <w:rsid w:val="00505622"/>
    <w:rsid w:val="005056F0"/>
    <w:rsid w:val="0050702A"/>
    <w:rsid w:val="0051432E"/>
    <w:rsid w:val="00543720"/>
    <w:rsid w:val="00547645"/>
    <w:rsid w:val="00576E73"/>
    <w:rsid w:val="005B1622"/>
    <w:rsid w:val="005B681D"/>
    <w:rsid w:val="005C56EC"/>
    <w:rsid w:val="005D06CF"/>
    <w:rsid w:val="005E5D28"/>
    <w:rsid w:val="005F4D22"/>
    <w:rsid w:val="005F7860"/>
    <w:rsid w:val="00603A53"/>
    <w:rsid w:val="00620E2B"/>
    <w:rsid w:val="00632C3E"/>
    <w:rsid w:val="00645A00"/>
    <w:rsid w:val="006468C3"/>
    <w:rsid w:val="00655D48"/>
    <w:rsid w:val="00657984"/>
    <w:rsid w:val="00660073"/>
    <w:rsid w:val="00666993"/>
    <w:rsid w:val="00680294"/>
    <w:rsid w:val="006816C8"/>
    <w:rsid w:val="006855F0"/>
    <w:rsid w:val="00691C0B"/>
    <w:rsid w:val="00692E9B"/>
    <w:rsid w:val="00693DA9"/>
    <w:rsid w:val="006B0F7E"/>
    <w:rsid w:val="006B2894"/>
    <w:rsid w:val="006E3EC2"/>
    <w:rsid w:val="006E6800"/>
    <w:rsid w:val="006F1F05"/>
    <w:rsid w:val="00705D08"/>
    <w:rsid w:val="00723126"/>
    <w:rsid w:val="007376EE"/>
    <w:rsid w:val="00764F78"/>
    <w:rsid w:val="00776B49"/>
    <w:rsid w:val="0079159A"/>
    <w:rsid w:val="00794103"/>
    <w:rsid w:val="00794F44"/>
    <w:rsid w:val="007B1821"/>
    <w:rsid w:val="007C2E84"/>
    <w:rsid w:val="007C639F"/>
    <w:rsid w:val="007E1144"/>
    <w:rsid w:val="007E2AA8"/>
    <w:rsid w:val="007E5F54"/>
    <w:rsid w:val="007F3485"/>
    <w:rsid w:val="007F36EB"/>
    <w:rsid w:val="00815F9F"/>
    <w:rsid w:val="0082180A"/>
    <w:rsid w:val="00827C71"/>
    <w:rsid w:val="00832B3B"/>
    <w:rsid w:val="0083505A"/>
    <w:rsid w:val="00841197"/>
    <w:rsid w:val="00843128"/>
    <w:rsid w:val="0086223E"/>
    <w:rsid w:val="008703DD"/>
    <w:rsid w:val="0087590A"/>
    <w:rsid w:val="00883454"/>
    <w:rsid w:val="008856C0"/>
    <w:rsid w:val="008A1C50"/>
    <w:rsid w:val="008A37E3"/>
    <w:rsid w:val="008B0511"/>
    <w:rsid w:val="008B7C4F"/>
    <w:rsid w:val="008C0959"/>
    <w:rsid w:val="008D0868"/>
    <w:rsid w:val="008D6D86"/>
    <w:rsid w:val="008E0B40"/>
    <w:rsid w:val="008F10FE"/>
    <w:rsid w:val="008F5966"/>
    <w:rsid w:val="008F6458"/>
    <w:rsid w:val="0090513A"/>
    <w:rsid w:val="0091295F"/>
    <w:rsid w:val="00912D8B"/>
    <w:rsid w:val="009143D0"/>
    <w:rsid w:val="009170F6"/>
    <w:rsid w:val="00920D6B"/>
    <w:rsid w:val="009272B2"/>
    <w:rsid w:val="009316A8"/>
    <w:rsid w:val="0094243A"/>
    <w:rsid w:val="00946794"/>
    <w:rsid w:val="009504C1"/>
    <w:rsid w:val="00955F2D"/>
    <w:rsid w:val="0096217F"/>
    <w:rsid w:val="009662D7"/>
    <w:rsid w:val="00975F1E"/>
    <w:rsid w:val="0098289E"/>
    <w:rsid w:val="009A4767"/>
    <w:rsid w:val="009A4F6D"/>
    <w:rsid w:val="009A7156"/>
    <w:rsid w:val="009B418E"/>
    <w:rsid w:val="009C4EBD"/>
    <w:rsid w:val="009C582F"/>
    <w:rsid w:val="009D7B36"/>
    <w:rsid w:val="009E23CB"/>
    <w:rsid w:val="009F48C0"/>
    <w:rsid w:val="00A01BCB"/>
    <w:rsid w:val="00A0282B"/>
    <w:rsid w:val="00A15E72"/>
    <w:rsid w:val="00A24048"/>
    <w:rsid w:val="00A27390"/>
    <w:rsid w:val="00A320ED"/>
    <w:rsid w:val="00A330E0"/>
    <w:rsid w:val="00A40E77"/>
    <w:rsid w:val="00A554B3"/>
    <w:rsid w:val="00A8412A"/>
    <w:rsid w:val="00A85A5A"/>
    <w:rsid w:val="00A86EAA"/>
    <w:rsid w:val="00AA1397"/>
    <w:rsid w:val="00AC4FB7"/>
    <w:rsid w:val="00AC55A8"/>
    <w:rsid w:val="00AC6C62"/>
    <w:rsid w:val="00AD1B19"/>
    <w:rsid w:val="00AD6942"/>
    <w:rsid w:val="00AF5366"/>
    <w:rsid w:val="00B0161B"/>
    <w:rsid w:val="00B0664F"/>
    <w:rsid w:val="00B20445"/>
    <w:rsid w:val="00B32272"/>
    <w:rsid w:val="00B47BE1"/>
    <w:rsid w:val="00B52971"/>
    <w:rsid w:val="00B56551"/>
    <w:rsid w:val="00B60F6C"/>
    <w:rsid w:val="00B64125"/>
    <w:rsid w:val="00B655D6"/>
    <w:rsid w:val="00B70054"/>
    <w:rsid w:val="00B73911"/>
    <w:rsid w:val="00B765C2"/>
    <w:rsid w:val="00B7734E"/>
    <w:rsid w:val="00B855B6"/>
    <w:rsid w:val="00B97F84"/>
    <w:rsid w:val="00BA1F86"/>
    <w:rsid w:val="00BA60C3"/>
    <w:rsid w:val="00BB0EE0"/>
    <w:rsid w:val="00BC4255"/>
    <w:rsid w:val="00BD0B83"/>
    <w:rsid w:val="00BD5A18"/>
    <w:rsid w:val="00BF04FE"/>
    <w:rsid w:val="00C05FC4"/>
    <w:rsid w:val="00C06BF8"/>
    <w:rsid w:val="00C116B6"/>
    <w:rsid w:val="00C13384"/>
    <w:rsid w:val="00C15EA8"/>
    <w:rsid w:val="00C24A51"/>
    <w:rsid w:val="00C26F40"/>
    <w:rsid w:val="00C415BB"/>
    <w:rsid w:val="00C465BA"/>
    <w:rsid w:val="00C77CF6"/>
    <w:rsid w:val="00C840B0"/>
    <w:rsid w:val="00C938BA"/>
    <w:rsid w:val="00C97CA3"/>
    <w:rsid w:val="00CB1CD7"/>
    <w:rsid w:val="00CB5B14"/>
    <w:rsid w:val="00CC1256"/>
    <w:rsid w:val="00CD3FAB"/>
    <w:rsid w:val="00CF3742"/>
    <w:rsid w:val="00D00197"/>
    <w:rsid w:val="00D158AB"/>
    <w:rsid w:val="00D51BE9"/>
    <w:rsid w:val="00D51F93"/>
    <w:rsid w:val="00D565B3"/>
    <w:rsid w:val="00D71F98"/>
    <w:rsid w:val="00D77FEB"/>
    <w:rsid w:val="00D87470"/>
    <w:rsid w:val="00D877F1"/>
    <w:rsid w:val="00DA59DD"/>
    <w:rsid w:val="00DB56F6"/>
    <w:rsid w:val="00DB7964"/>
    <w:rsid w:val="00DC1072"/>
    <w:rsid w:val="00DC2D8E"/>
    <w:rsid w:val="00DE5903"/>
    <w:rsid w:val="00E012CB"/>
    <w:rsid w:val="00E025B2"/>
    <w:rsid w:val="00E0330C"/>
    <w:rsid w:val="00E06E27"/>
    <w:rsid w:val="00E1179B"/>
    <w:rsid w:val="00E11CB6"/>
    <w:rsid w:val="00E227A6"/>
    <w:rsid w:val="00E23CFA"/>
    <w:rsid w:val="00E35ED7"/>
    <w:rsid w:val="00E50AFE"/>
    <w:rsid w:val="00E575AA"/>
    <w:rsid w:val="00E63CE4"/>
    <w:rsid w:val="00E654C4"/>
    <w:rsid w:val="00E663E2"/>
    <w:rsid w:val="00E7345E"/>
    <w:rsid w:val="00E73BA7"/>
    <w:rsid w:val="00E808BD"/>
    <w:rsid w:val="00E83872"/>
    <w:rsid w:val="00EA0086"/>
    <w:rsid w:val="00EA1894"/>
    <w:rsid w:val="00EB66CC"/>
    <w:rsid w:val="00EC6391"/>
    <w:rsid w:val="00EC665E"/>
    <w:rsid w:val="00ED2218"/>
    <w:rsid w:val="00ED4745"/>
    <w:rsid w:val="00EE0442"/>
    <w:rsid w:val="00EE1129"/>
    <w:rsid w:val="00EE1A32"/>
    <w:rsid w:val="00EE41AD"/>
    <w:rsid w:val="00EF7CAA"/>
    <w:rsid w:val="00F001C8"/>
    <w:rsid w:val="00F00E24"/>
    <w:rsid w:val="00F041E4"/>
    <w:rsid w:val="00F1146B"/>
    <w:rsid w:val="00F2190C"/>
    <w:rsid w:val="00F2385A"/>
    <w:rsid w:val="00F336B6"/>
    <w:rsid w:val="00F3619C"/>
    <w:rsid w:val="00F370E3"/>
    <w:rsid w:val="00F42E27"/>
    <w:rsid w:val="00F430F2"/>
    <w:rsid w:val="00F43C13"/>
    <w:rsid w:val="00F47EF4"/>
    <w:rsid w:val="00F559D6"/>
    <w:rsid w:val="00F5782C"/>
    <w:rsid w:val="00F65BF2"/>
    <w:rsid w:val="00F73302"/>
    <w:rsid w:val="00F7742D"/>
    <w:rsid w:val="00F939AE"/>
    <w:rsid w:val="00F944CB"/>
    <w:rsid w:val="00F94FD9"/>
    <w:rsid w:val="00FA293D"/>
    <w:rsid w:val="00FA67D8"/>
    <w:rsid w:val="00FA7BD4"/>
    <w:rsid w:val="00FC0F18"/>
    <w:rsid w:val="00FC1771"/>
    <w:rsid w:val="00FC1CFC"/>
    <w:rsid w:val="00FC7244"/>
    <w:rsid w:val="00FD22D2"/>
    <w:rsid w:val="00FD5F37"/>
    <w:rsid w:val="00FD7204"/>
    <w:rsid w:val="00FD72E0"/>
    <w:rsid w:val="00F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D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B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a4"/>
    <w:qFormat/>
    <w:rsid w:val="009143D0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1"/>
    <w:rsid w:val="009143D0"/>
    <w:rPr>
      <w:rFonts w:eastAsia="Times New Roman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9143D0"/>
    <w:pPr>
      <w:ind w:left="720"/>
      <w:contextualSpacing/>
    </w:pPr>
  </w:style>
  <w:style w:type="paragraph" w:styleId="a6">
    <w:name w:val="No Spacing"/>
    <w:uiPriority w:val="1"/>
    <w:qFormat/>
    <w:rsid w:val="00655D48"/>
    <w:rPr>
      <w:rFonts w:eastAsia="Times New Roman"/>
      <w:sz w:val="22"/>
      <w:szCs w:val="22"/>
    </w:rPr>
  </w:style>
  <w:style w:type="paragraph" w:styleId="a7">
    <w:name w:val="Normal (Web)"/>
    <w:basedOn w:val="a"/>
    <w:rsid w:val="00204F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Раксин Г.И.</cp:lastModifiedBy>
  <cp:revision>2</cp:revision>
  <cp:lastPrinted>2012-12-17T13:26:00Z</cp:lastPrinted>
  <dcterms:created xsi:type="dcterms:W3CDTF">2015-12-23T11:22:00Z</dcterms:created>
  <dcterms:modified xsi:type="dcterms:W3CDTF">2015-12-23T11:22:00Z</dcterms:modified>
</cp:coreProperties>
</file>