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CF" w:rsidRPr="00FB03D5" w:rsidRDefault="003D44CF" w:rsidP="003D44CF">
      <w:pPr>
        <w:framePr w:hSpace="180" w:wrap="around" w:vAnchor="text" w:hAnchor="margin" w:y="-158"/>
        <w:spacing w:line="360" w:lineRule="auto"/>
        <w:suppressOverlap/>
        <w:jc w:val="center"/>
        <w:rPr>
          <w:b/>
        </w:rPr>
      </w:pPr>
      <w:r w:rsidRPr="00FB03D5">
        <w:t xml:space="preserve">ГБОУ ДОД ЦЕНТР ДЕТСКОГО (ЮНОШЕСКОГО) ТЕХНИЧЕСКОГО ТВОРЧЕСТВА </w:t>
      </w:r>
    </w:p>
    <w:p w:rsidR="003D44CF" w:rsidRPr="00FB03D5" w:rsidRDefault="003D44CF" w:rsidP="003D44CF">
      <w:pPr>
        <w:framePr w:hSpace="180" w:wrap="around" w:vAnchor="text" w:hAnchor="margin" w:y="-158"/>
        <w:spacing w:after="40"/>
        <w:suppressOverlap/>
        <w:jc w:val="center"/>
        <w:rPr>
          <w:b/>
        </w:rPr>
      </w:pPr>
    </w:p>
    <w:p w:rsidR="003D44CF" w:rsidRPr="00EF64BC" w:rsidRDefault="003D44CF" w:rsidP="003D44CF">
      <w:pPr>
        <w:framePr w:hSpace="180" w:wrap="around" w:vAnchor="text" w:hAnchor="margin" w:y="-158"/>
        <w:suppressOverlap/>
        <w:jc w:val="center"/>
        <w:rPr>
          <w:sz w:val="28"/>
          <w:szCs w:val="28"/>
        </w:rPr>
      </w:pPr>
    </w:p>
    <w:p w:rsidR="00727787" w:rsidRDefault="003D44CF" w:rsidP="0031669F">
      <w:pPr>
        <w:rPr>
          <w:sz w:val="28"/>
          <w:szCs w:val="28"/>
        </w:rPr>
      </w:pPr>
      <w:r w:rsidRPr="00EF64BC">
        <w:rPr>
          <w:sz w:val="28"/>
          <w:szCs w:val="28"/>
        </w:rPr>
        <w:t xml:space="preserve">  </w:t>
      </w:r>
      <w:r w:rsidR="0031669F">
        <w:rPr>
          <w:sz w:val="28"/>
          <w:szCs w:val="28"/>
        </w:rPr>
        <w:t xml:space="preserve">  </w:t>
      </w:r>
      <w:r w:rsidR="00727787">
        <w:rPr>
          <w:sz w:val="28"/>
          <w:szCs w:val="28"/>
        </w:rPr>
        <w:t xml:space="preserve">                </w:t>
      </w:r>
      <w:r w:rsidR="0031669F">
        <w:rPr>
          <w:sz w:val="28"/>
          <w:szCs w:val="28"/>
        </w:rPr>
        <w:t xml:space="preserve">                                   </w:t>
      </w:r>
      <w:r w:rsidR="00727787">
        <w:rPr>
          <w:sz w:val="28"/>
          <w:szCs w:val="28"/>
        </w:rPr>
        <w:t xml:space="preserve">   Утверждаю</w:t>
      </w:r>
    </w:p>
    <w:p w:rsidR="00727787" w:rsidRDefault="0031669F" w:rsidP="003D44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727787" w:rsidRDefault="00727787" w:rsidP="003D44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Директор ГБОУ ДОД ЦДЮТТ  Ясинская Е.С.</w:t>
      </w:r>
    </w:p>
    <w:p w:rsidR="00727787" w:rsidRDefault="00727787" w:rsidP="003D44CF">
      <w:pPr>
        <w:jc w:val="center"/>
        <w:rPr>
          <w:sz w:val="28"/>
          <w:szCs w:val="28"/>
        </w:rPr>
      </w:pPr>
    </w:p>
    <w:p w:rsidR="00727787" w:rsidRDefault="00727787" w:rsidP="003D44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№ </w:t>
      </w:r>
      <w:r w:rsidR="0031669F">
        <w:rPr>
          <w:sz w:val="28"/>
          <w:szCs w:val="28"/>
        </w:rPr>
        <w:t>55</w:t>
      </w:r>
      <w:r>
        <w:rPr>
          <w:sz w:val="28"/>
          <w:szCs w:val="28"/>
        </w:rPr>
        <w:t>.</w:t>
      </w:r>
      <w:r w:rsidR="0031669F">
        <w:rPr>
          <w:sz w:val="28"/>
          <w:szCs w:val="28"/>
        </w:rPr>
        <w:t>2</w:t>
      </w:r>
      <w:r>
        <w:rPr>
          <w:sz w:val="28"/>
          <w:szCs w:val="28"/>
        </w:rPr>
        <w:t xml:space="preserve"> от </w:t>
      </w:r>
      <w:r w:rsidR="0031669F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31669F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F17955">
        <w:rPr>
          <w:sz w:val="28"/>
          <w:szCs w:val="28"/>
        </w:rPr>
        <w:t>5</w:t>
      </w:r>
    </w:p>
    <w:p w:rsidR="00727787" w:rsidRDefault="00727787" w:rsidP="003D44CF">
      <w:pPr>
        <w:jc w:val="center"/>
        <w:rPr>
          <w:sz w:val="28"/>
          <w:szCs w:val="28"/>
        </w:rPr>
      </w:pPr>
    </w:p>
    <w:p w:rsidR="00727787" w:rsidRDefault="00727787" w:rsidP="003D44CF">
      <w:pPr>
        <w:jc w:val="center"/>
        <w:rPr>
          <w:sz w:val="28"/>
          <w:szCs w:val="28"/>
        </w:rPr>
      </w:pPr>
    </w:p>
    <w:p w:rsidR="003D44CF" w:rsidRPr="00EF64BC" w:rsidRDefault="003D44CF" w:rsidP="003D44CF">
      <w:pPr>
        <w:jc w:val="center"/>
        <w:rPr>
          <w:sz w:val="28"/>
          <w:szCs w:val="28"/>
        </w:rPr>
      </w:pPr>
      <w:r w:rsidRPr="00EF64BC">
        <w:rPr>
          <w:sz w:val="28"/>
          <w:szCs w:val="28"/>
        </w:rPr>
        <w:t>Годовой календарный учебный график на 201</w:t>
      </w:r>
      <w:r w:rsidR="00F17955">
        <w:rPr>
          <w:sz w:val="28"/>
          <w:szCs w:val="28"/>
        </w:rPr>
        <w:t>5</w:t>
      </w:r>
      <w:r w:rsidRPr="00EF64BC">
        <w:rPr>
          <w:sz w:val="28"/>
          <w:szCs w:val="28"/>
        </w:rPr>
        <w:t>-201</w:t>
      </w:r>
      <w:r w:rsidR="00F17955">
        <w:rPr>
          <w:sz w:val="28"/>
          <w:szCs w:val="28"/>
        </w:rPr>
        <w:t>6</w:t>
      </w:r>
      <w:r w:rsidRPr="00EF64BC">
        <w:rPr>
          <w:sz w:val="28"/>
          <w:szCs w:val="28"/>
        </w:rPr>
        <w:t xml:space="preserve"> учебный год</w:t>
      </w:r>
    </w:p>
    <w:p w:rsidR="003D44CF" w:rsidRPr="00EF64BC" w:rsidRDefault="003D44CF" w:rsidP="003D44CF">
      <w:pPr>
        <w:jc w:val="center"/>
        <w:rPr>
          <w:sz w:val="28"/>
          <w:szCs w:val="28"/>
        </w:rPr>
      </w:pPr>
      <w:r w:rsidRPr="00EF64BC">
        <w:rPr>
          <w:sz w:val="28"/>
          <w:szCs w:val="28"/>
        </w:rPr>
        <w:t>ГБОУ ДОД ЦДЮТТ Кировского района Санкт-Петербурга</w:t>
      </w:r>
    </w:p>
    <w:p w:rsidR="003D44CF" w:rsidRPr="00EF64BC" w:rsidRDefault="003D44CF" w:rsidP="003D44CF">
      <w:pPr>
        <w:rPr>
          <w:sz w:val="28"/>
          <w:szCs w:val="28"/>
        </w:rPr>
      </w:pPr>
    </w:p>
    <w:p w:rsidR="003D44CF" w:rsidRDefault="003D44CF" w:rsidP="003D44CF">
      <w:pPr>
        <w:pStyle w:val="a3"/>
        <w:numPr>
          <w:ilvl w:val="0"/>
          <w:numId w:val="2"/>
        </w:numPr>
        <w:rPr>
          <w:sz w:val="28"/>
          <w:szCs w:val="28"/>
        </w:rPr>
      </w:pPr>
      <w:r w:rsidRPr="00EF64BC">
        <w:rPr>
          <w:sz w:val="28"/>
          <w:szCs w:val="28"/>
        </w:rPr>
        <w:t>Общие положения.</w:t>
      </w:r>
    </w:p>
    <w:p w:rsidR="00EF64BC" w:rsidRPr="00EF64BC" w:rsidRDefault="00EF64BC" w:rsidP="00EF64BC">
      <w:pPr>
        <w:pStyle w:val="a3"/>
        <w:rPr>
          <w:sz w:val="28"/>
          <w:szCs w:val="28"/>
        </w:rPr>
      </w:pPr>
    </w:p>
    <w:p w:rsidR="003D44CF" w:rsidRPr="00EF64BC" w:rsidRDefault="00EF64BC" w:rsidP="003D44CF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44CF" w:rsidRPr="00EF64BC">
        <w:rPr>
          <w:sz w:val="28"/>
          <w:szCs w:val="28"/>
        </w:rPr>
        <w:t>Годовой календарный учебный график ГБОУ ДОД ЦДЮТТ является документом, регламентирующим организацию образовательного процесса в Учреждении.</w:t>
      </w:r>
    </w:p>
    <w:p w:rsidR="003D44CF" w:rsidRPr="00EF64BC" w:rsidRDefault="00EF64BC" w:rsidP="003D44CF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44CF" w:rsidRPr="00EF64BC">
        <w:rPr>
          <w:sz w:val="28"/>
          <w:szCs w:val="28"/>
        </w:rPr>
        <w:t>Нормативно-правовую базу календарного учебного графика ГБОУ ДОД ЦДЮТТ составляют:</w:t>
      </w:r>
    </w:p>
    <w:p w:rsidR="003D44CF" w:rsidRPr="00EF64BC" w:rsidRDefault="003D44CF" w:rsidP="003D44CF">
      <w:pPr>
        <w:pStyle w:val="a3"/>
        <w:ind w:left="1080"/>
        <w:rPr>
          <w:sz w:val="28"/>
          <w:szCs w:val="28"/>
        </w:rPr>
      </w:pPr>
      <w:r w:rsidRPr="00EF64BC">
        <w:rPr>
          <w:sz w:val="28"/>
          <w:szCs w:val="28"/>
        </w:rPr>
        <w:t>-Федеральный закон «Об образовании в Российской Федерации» от 29.12.2012 № 273 ФЗ;</w:t>
      </w:r>
    </w:p>
    <w:p w:rsidR="003D44CF" w:rsidRPr="00EF64BC" w:rsidRDefault="003D44CF" w:rsidP="003D44CF">
      <w:pPr>
        <w:pStyle w:val="a3"/>
        <w:ind w:left="1080"/>
        <w:rPr>
          <w:sz w:val="28"/>
          <w:szCs w:val="28"/>
        </w:rPr>
      </w:pPr>
      <w:r w:rsidRPr="00EF64BC">
        <w:rPr>
          <w:sz w:val="28"/>
          <w:szCs w:val="28"/>
        </w:rPr>
        <w:t xml:space="preserve">-Законы и иные нормативные акты в сфере образования; </w:t>
      </w:r>
    </w:p>
    <w:p w:rsidR="003D44CF" w:rsidRPr="00EF64BC" w:rsidRDefault="003D44CF" w:rsidP="003D44CF">
      <w:pPr>
        <w:pStyle w:val="a3"/>
        <w:ind w:left="1080"/>
        <w:rPr>
          <w:sz w:val="28"/>
          <w:szCs w:val="28"/>
        </w:rPr>
      </w:pPr>
      <w:r w:rsidRPr="00EF64BC">
        <w:rPr>
          <w:sz w:val="28"/>
          <w:szCs w:val="28"/>
        </w:rPr>
        <w:t>-Устав ГБОУ ДОД ЦДЮТТ;</w:t>
      </w:r>
    </w:p>
    <w:p w:rsidR="003D44CF" w:rsidRPr="00EF64BC" w:rsidRDefault="003D44CF" w:rsidP="003D44CF">
      <w:pPr>
        <w:pStyle w:val="a3"/>
        <w:ind w:left="1080"/>
        <w:rPr>
          <w:sz w:val="28"/>
          <w:szCs w:val="28"/>
        </w:rPr>
      </w:pPr>
      <w:r w:rsidRPr="00EF64BC">
        <w:rPr>
          <w:sz w:val="28"/>
          <w:szCs w:val="28"/>
        </w:rPr>
        <w:t xml:space="preserve">-Правила внутреннего </w:t>
      </w:r>
      <w:r w:rsidR="00E64278" w:rsidRPr="00EF64BC">
        <w:rPr>
          <w:sz w:val="28"/>
          <w:szCs w:val="28"/>
        </w:rPr>
        <w:t xml:space="preserve"> трудового </w:t>
      </w:r>
      <w:r w:rsidRPr="00EF64BC">
        <w:rPr>
          <w:sz w:val="28"/>
          <w:szCs w:val="28"/>
        </w:rPr>
        <w:t>распорядка</w:t>
      </w:r>
      <w:r w:rsidR="00E64278" w:rsidRPr="00EF64BC">
        <w:rPr>
          <w:sz w:val="28"/>
          <w:szCs w:val="28"/>
        </w:rPr>
        <w:t xml:space="preserve"> ГБОУ ДОД ЦДЮТТ,</w:t>
      </w:r>
      <w:r w:rsidR="00FB03D5">
        <w:rPr>
          <w:sz w:val="28"/>
          <w:szCs w:val="28"/>
        </w:rPr>
        <w:t xml:space="preserve"> </w:t>
      </w:r>
      <w:r w:rsidR="00E64278" w:rsidRPr="00EF64BC">
        <w:rPr>
          <w:sz w:val="28"/>
          <w:szCs w:val="28"/>
        </w:rPr>
        <w:t>приказы и нормативные документы по вопросам деятельности Учреждения;</w:t>
      </w:r>
    </w:p>
    <w:p w:rsidR="00E64278" w:rsidRPr="00EF64BC" w:rsidRDefault="00E64278" w:rsidP="003D44CF">
      <w:pPr>
        <w:pStyle w:val="a3"/>
        <w:ind w:left="1080"/>
        <w:rPr>
          <w:sz w:val="28"/>
          <w:szCs w:val="28"/>
        </w:rPr>
      </w:pPr>
      <w:r w:rsidRPr="00EF64BC">
        <w:rPr>
          <w:sz w:val="28"/>
          <w:szCs w:val="28"/>
        </w:rPr>
        <w:t>-Правила и  нормативы по технике безопасности, охране труда и пожарной безопасности.</w:t>
      </w:r>
    </w:p>
    <w:p w:rsidR="00E64278" w:rsidRPr="00EF64BC" w:rsidRDefault="00E64278" w:rsidP="00E64278">
      <w:pPr>
        <w:ind w:left="705"/>
        <w:rPr>
          <w:sz w:val="28"/>
          <w:szCs w:val="28"/>
        </w:rPr>
      </w:pPr>
      <w:r w:rsidRPr="00EF64BC">
        <w:rPr>
          <w:sz w:val="28"/>
          <w:szCs w:val="28"/>
        </w:rPr>
        <w:t xml:space="preserve">1.3 </w:t>
      </w:r>
      <w:r w:rsidR="00EF64BC">
        <w:rPr>
          <w:sz w:val="28"/>
          <w:szCs w:val="28"/>
        </w:rPr>
        <w:t xml:space="preserve"> </w:t>
      </w:r>
      <w:r w:rsidRPr="00EF64BC">
        <w:rPr>
          <w:sz w:val="28"/>
          <w:szCs w:val="28"/>
        </w:rPr>
        <w:t>Годовой календарный план утверждается  приказом директора ГБОУ ДОД  ЦДЮТТ</w:t>
      </w:r>
    </w:p>
    <w:p w:rsidR="00E64278" w:rsidRPr="00EF64BC" w:rsidRDefault="00E64278" w:rsidP="00E64278">
      <w:pPr>
        <w:ind w:left="705"/>
        <w:rPr>
          <w:sz w:val="28"/>
          <w:szCs w:val="28"/>
        </w:rPr>
      </w:pPr>
      <w:r w:rsidRPr="00EF64BC">
        <w:rPr>
          <w:sz w:val="28"/>
          <w:szCs w:val="28"/>
        </w:rPr>
        <w:t xml:space="preserve">1.4 </w:t>
      </w:r>
      <w:r w:rsidR="00EF64BC">
        <w:rPr>
          <w:sz w:val="28"/>
          <w:szCs w:val="28"/>
        </w:rPr>
        <w:t xml:space="preserve"> </w:t>
      </w:r>
      <w:r w:rsidRPr="00EF64BC">
        <w:rPr>
          <w:sz w:val="28"/>
          <w:szCs w:val="28"/>
        </w:rPr>
        <w:t>Изменения в Годовой календарный учебный график ГБОУ ДОД ЦДЮТТ вносятся приказом директора  ГБОУ ДОД ЦДЮТТ.</w:t>
      </w:r>
    </w:p>
    <w:p w:rsidR="00E64278" w:rsidRPr="00EF64BC" w:rsidRDefault="00E64278" w:rsidP="00E64278">
      <w:pPr>
        <w:ind w:left="705"/>
        <w:rPr>
          <w:sz w:val="28"/>
          <w:szCs w:val="28"/>
        </w:rPr>
      </w:pPr>
      <w:r w:rsidRPr="00EF64BC">
        <w:rPr>
          <w:sz w:val="28"/>
          <w:szCs w:val="28"/>
        </w:rPr>
        <w:t xml:space="preserve">1.5 </w:t>
      </w:r>
      <w:r w:rsidR="00EF64BC">
        <w:rPr>
          <w:sz w:val="28"/>
          <w:szCs w:val="28"/>
        </w:rPr>
        <w:t xml:space="preserve"> </w:t>
      </w:r>
      <w:r w:rsidRPr="00EF64BC">
        <w:rPr>
          <w:sz w:val="28"/>
          <w:szCs w:val="28"/>
        </w:rPr>
        <w:t>Годовой   календарный учебный график  в полном объеме учитывает индивидуальные, возрастные, психофизические особенности обучающихся и отвечает требованиям охраны их жизни и здоровья.</w:t>
      </w:r>
    </w:p>
    <w:p w:rsidR="00E64278" w:rsidRPr="00EF64BC" w:rsidRDefault="00E64278" w:rsidP="00E64278">
      <w:pPr>
        <w:ind w:left="705"/>
        <w:rPr>
          <w:sz w:val="28"/>
          <w:szCs w:val="28"/>
        </w:rPr>
      </w:pPr>
      <w:r w:rsidRPr="00EF64BC">
        <w:rPr>
          <w:sz w:val="28"/>
          <w:szCs w:val="28"/>
        </w:rPr>
        <w:t>1.6</w:t>
      </w:r>
      <w:r w:rsidR="00EF64BC">
        <w:rPr>
          <w:sz w:val="28"/>
          <w:szCs w:val="28"/>
        </w:rPr>
        <w:t xml:space="preserve"> </w:t>
      </w:r>
      <w:r w:rsidRPr="00EF64BC">
        <w:rPr>
          <w:sz w:val="28"/>
          <w:szCs w:val="28"/>
        </w:rPr>
        <w:t xml:space="preserve"> ГБОУ ДОД ЦДЮТТ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E64278" w:rsidRPr="00EF64BC" w:rsidRDefault="00E64278" w:rsidP="00E64278">
      <w:pPr>
        <w:ind w:left="705"/>
        <w:rPr>
          <w:sz w:val="28"/>
          <w:szCs w:val="28"/>
        </w:rPr>
      </w:pPr>
      <w:r w:rsidRPr="00EF64BC">
        <w:rPr>
          <w:sz w:val="28"/>
          <w:szCs w:val="28"/>
        </w:rPr>
        <w:t>1.7</w:t>
      </w:r>
      <w:proofErr w:type="gramStart"/>
      <w:r w:rsidRPr="00EF64BC">
        <w:rPr>
          <w:sz w:val="28"/>
          <w:szCs w:val="28"/>
        </w:rPr>
        <w:t xml:space="preserve"> </w:t>
      </w:r>
      <w:r w:rsidR="00EF64BC">
        <w:rPr>
          <w:sz w:val="28"/>
          <w:szCs w:val="28"/>
        </w:rPr>
        <w:t xml:space="preserve"> </w:t>
      </w:r>
      <w:r w:rsidR="00E314E9" w:rsidRPr="00EF64BC">
        <w:rPr>
          <w:sz w:val="28"/>
          <w:szCs w:val="28"/>
        </w:rPr>
        <w:t>В</w:t>
      </w:r>
      <w:proofErr w:type="gramEnd"/>
      <w:r w:rsidRPr="00EF64BC">
        <w:rPr>
          <w:sz w:val="28"/>
          <w:szCs w:val="28"/>
        </w:rPr>
        <w:t xml:space="preserve"> соответствии с лицензией, выданной на право </w:t>
      </w:r>
      <w:r w:rsidR="00E314E9" w:rsidRPr="00EF64BC">
        <w:rPr>
          <w:sz w:val="28"/>
          <w:szCs w:val="28"/>
        </w:rPr>
        <w:t xml:space="preserve"> осуществления образовательной деятельности в ГБОУ ДОД ЦДЮТТ реализуются  образовательные программы следующих направленностей:</w:t>
      </w:r>
    </w:p>
    <w:p w:rsidR="00E314E9" w:rsidRPr="00EF64BC" w:rsidRDefault="00E314E9" w:rsidP="00E64278">
      <w:pPr>
        <w:ind w:left="705"/>
        <w:rPr>
          <w:sz w:val="28"/>
          <w:szCs w:val="28"/>
        </w:rPr>
      </w:pPr>
      <w:r w:rsidRPr="00EF64BC">
        <w:rPr>
          <w:sz w:val="28"/>
          <w:szCs w:val="28"/>
        </w:rPr>
        <w:t>-научно- технической;</w:t>
      </w:r>
    </w:p>
    <w:p w:rsidR="00E314E9" w:rsidRPr="00EF64BC" w:rsidRDefault="00E314E9" w:rsidP="00E64278">
      <w:pPr>
        <w:ind w:left="705"/>
        <w:rPr>
          <w:sz w:val="28"/>
          <w:szCs w:val="28"/>
        </w:rPr>
      </w:pPr>
      <w:r w:rsidRPr="00EF64BC">
        <w:rPr>
          <w:sz w:val="28"/>
          <w:szCs w:val="28"/>
        </w:rPr>
        <w:t>-спортивно-технической;</w:t>
      </w:r>
    </w:p>
    <w:p w:rsidR="00E314E9" w:rsidRPr="00EF64BC" w:rsidRDefault="00E314E9" w:rsidP="00E64278">
      <w:pPr>
        <w:ind w:left="705"/>
        <w:rPr>
          <w:sz w:val="28"/>
          <w:szCs w:val="28"/>
        </w:rPr>
      </w:pPr>
      <w:r w:rsidRPr="00EF64BC">
        <w:rPr>
          <w:sz w:val="28"/>
          <w:szCs w:val="28"/>
        </w:rPr>
        <w:lastRenderedPageBreak/>
        <w:t>-художественно-эстетической;</w:t>
      </w:r>
    </w:p>
    <w:p w:rsidR="00E314E9" w:rsidRPr="00EF64BC" w:rsidRDefault="00E314E9" w:rsidP="00E64278">
      <w:pPr>
        <w:ind w:left="705"/>
        <w:rPr>
          <w:sz w:val="28"/>
          <w:szCs w:val="28"/>
        </w:rPr>
      </w:pPr>
      <w:r w:rsidRPr="00EF64BC">
        <w:rPr>
          <w:sz w:val="28"/>
          <w:szCs w:val="28"/>
        </w:rPr>
        <w:t>-физкультурно-</w:t>
      </w:r>
      <w:r w:rsidR="00EA5880" w:rsidRPr="00EF64BC">
        <w:rPr>
          <w:sz w:val="28"/>
          <w:szCs w:val="28"/>
        </w:rPr>
        <w:t>спортивной;</w:t>
      </w:r>
    </w:p>
    <w:p w:rsidR="00EA5880" w:rsidRPr="00EF64BC" w:rsidRDefault="00EA5880" w:rsidP="00E64278">
      <w:pPr>
        <w:ind w:left="705"/>
        <w:rPr>
          <w:sz w:val="28"/>
          <w:szCs w:val="28"/>
        </w:rPr>
      </w:pPr>
      <w:r w:rsidRPr="00EF64BC">
        <w:rPr>
          <w:sz w:val="28"/>
          <w:szCs w:val="28"/>
        </w:rPr>
        <w:t>-социально-педагогической;</w:t>
      </w:r>
    </w:p>
    <w:p w:rsidR="00EA5880" w:rsidRDefault="00EA5880" w:rsidP="00E64278">
      <w:pPr>
        <w:ind w:left="705"/>
        <w:rPr>
          <w:sz w:val="28"/>
          <w:szCs w:val="28"/>
        </w:rPr>
      </w:pPr>
      <w:r w:rsidRPr="00EF64BC">
        <w:rPr>
          <w:sz w:val="28"/>
          <w:szCs w:val="28"/>
        </w:rPr>
        <w:t>-культурологической</w:t>
      </w:r>
    </w:p>
    <w:p w:rsidR="00EF64BC" w:rsidRPr="00EF64BC" w:rsidRDefault="00EF64BC" w:rsidP="00E64278">
      <w:pPr>
        <w:ind w:left="705"/>
        <w:rPr>
          <w:sz w:val="28"/>
          <w:szCs w:val="28"/>
        </w:rPr>
      </w:pPr>
    </w:p>
    <w:p w:rsidR="00EA5880" w:rsidRPr="00EF64BC" w:rsidRDefault="00EA5880" w:rsidP="00EF64BC">
      <w:pPr>
        <w:pStyle w:val="a3"/>
        <w:numPr>
          <w:ilvl w:val="0"/>
          <w:numId w:val="2"/>
        </w:numPr>
        <w:rPr>
          <w:sz w:val="28"/>
          <w:szCs w:val="28"/>
        </w:rPr>
      </w:pPr>
      <w:r w:rsidRPr="00EF64BC">
        <w:rPr>
          <w:sz w:val="28"/>
          <w:szCs w:val="28"/>
        </w:rPr>
        <w:t>Режим функционирования  ГБОУ ДОД ЦДЮТТ</w:t>
      </w:r>
    </w:p>
    <w:p w:rsidR="00EF64BC" w:rsidRPr="00EF64BC" w:rsidRDefault="00EF64BC" w:rsidP="00EF64BC">
      <w:pPr>
        <w:pStyle w:val="a3"/>
        <w:rPr>
          <w:sz w:val="28"/>
          <w:szCs w:val="28"/>
        </w:rPr>
      </w:pPr>
    </w:p>
    <w:p w:rsidR="00EA5880" w:rsidRPr="00EF64BC" w:rsidRDefault="00EA5880" w:rsidP="00EA5880">
      <w:pPr>
        <w:rPr>
          <w:sz w:val="28"/>
          <w:szCs w:val="28"/>
        </w:rPr>
      </w:pPr>
      <w:r w:rsidRPr="00EF64BC">
        <w:rPr>
          <w:sz w:val="28"/>
          <w:szCs w:val="28"/>
        </w:rPr>
        <w:t>-Учебный год в ГБОУ ДОД ЦДЮТТ начинается 01 сентября 201</w:t>
      </w:r>
      <w:r w:rsidR="00F17955">
        <w:rPr>
          <w:sz w:val="28"/>
          <w:szCs w:val="28"/>
        </w:rPr>
        <w:t>5</w:t>
      </w:r>
      <w:r w:rsidRPr="00EF64BC">
        <w:rPr>
          <w:sz w:val="28"/>
          <w:szCs w:val="28"/>
        </w:rPr>
        <w:t xml:space="preserve"> года.</w:t>
      </w:r>
    </w:p>
    <w:p w:rsidR="00EA5880" w:rsidRPr="00EF64BC" w:rsidRDefault="00EA5880" w:rsidP="00EA5880">
      <w:pPr>
        <w:rPr>
          <w:sz w:val="28"/>
          <w:szCs w:val="28"/>
        </w:rPr>
      </w:pPr>
      <w:r w:rsidRPr="00EF64BC">
        <w:rPr>
          <w:sz w:val="28"/>
          <w:szCs w:val="28"/>
        </w:rPr>
        <w:t xml:space="preserve">-08.00-21.00- часы работы учреждения. </w:t>
      </w:r>
    </w:p>
    <w:p w:rsidR="00EA5880" w:rsidRPr="00EF64BC" w:rsidRDefault="00EA5880" w:rsidP="00EA5880">
      <w:pPr>
        <w:rPr>
          <w:sz w:val="28"/>
          <w:szCs w:val="28"/>
        </w:rPr>
      </w:pPr>
      <w:r w:rsidRPr="00EF64BC">
        <w:rPr>
          <w:sz w:val="28"/>
          <w:szCs w:val="28"/>
        </w:rPr>
        <w:t xml:space="preserve">-Учреждение работает ежедневно в две смены, </w:t>
      </w:r>
    </w:p>
    <w:p w:rsidR="00EA5880" w:rsidRPr="00EF64BC" w:rsidRDefault="00EA5880" w:rsidP="00EA5880">
      <w:pPr>
        <w:rPr>
          <w:sz w:val="28"/>
          <w:szCs w:val="28"/>
        </w:rPr>
      </w:pPr>
      <w:r w:rsidRPr="00EF64BC">
        <w:rPr>
          <w:sz w:val="28"/>
          <w:szCs w:val="28"/>
        </w:rPr>
        <w:t>-В  воскресные и праздничные дни  Учреждение работает в соответствии с расписанием занятий и планом мероприятий в рамках действующего трудового  законодательства РФ.</w:t>
      </w:r>
    </w:p>
    <w:p w:rsidR="00EA5880" w:rsidRPr="00EF64BC" w:rsidRDefault="00EA5880" w:rsidP="00EA5880">
      <w:pPr>
        <w:rPr>
          <w:vanish/>
          <w:sz w:val="28"/>
          <w:szCs w:val="28"/>
        </w:rPr>
      </w:pPr>
      <w:r w:rsidRPr="00EF64BC">
        <w:rPr>
          <w:sz w:val="28"/>
          <w:szCs w:val="28"/>
        </w:rPr>
        <w:t xml:space="preserve">2.1 </w:t>
      </w:r>
      <w:r w:rsidR="00687DE7" w:rsidRPr="00EF64BC">
        <w:rPr>
          <w:sz w:val="28"/>
          <w:szCs w:val="28"/>
        </w:rPr>
        <w:t>Режим функционирования педагогических работников  ГБОУ ДОД ЦДЮТТ</w:t>
      </w:r>
      <w:r w:rsidRPr="00EF64BC">
        <w:rPr>
          <w:vanish/>
          <w:sz w:val="28"/>
          <w:szCs w:val="28"/>
        </w:rPr>
        <w:t>Ф</w:t>
      </w:r>
    </w:p>
    <w:p w:rsidR="00EA5880" w:rsidRPr="00EF64BC" w:rsidRDefault="00EA5880" w:rsidP="00E64278">
      <w:pPr>
        <w:ind w:left="705"/>
        <w:rPr>
          <w:sz w:val="28"/>
          <w:szCs w:val="28"/>
        </w:rPr>
      </w:pPr>
    </w:p>
    <w:p w:rsidR="00E314E9" w:rsidRPr="00EF64BC" w:rsidRDefault="00687DE7">
      <w:pPr>
        <w:ind w:left="705"/>
        <w:rPr>
          <w:sz w:val="28"/>
          <w:szCs w:val="28"/>
        </w:rPr>
      </w:pPr>
      <w:r w:rsidRPr="00EF64BC">
        <w:rPr>
          <w:sz w:val="28"/>
          <w:szCs w:val="28"/>
        </w:rPr>
        <w:t xml:space="preserve">- </w:t>
      </w:r>
      <w:r w:rsidR="00EA5880" w:rsidRPr="00EF64BC">
        <w:rPr>
          <w:sz w:val="28"/>
          <w:szCs w:val="28"/>
        </w:rPr>
        <w:t>Педагоги  дополнительного образования ГБОУ ДОД ЦДЮТТ</w:t>
      </w:r>
      <w:r w:rsidRPr="00EF64BC">
        <w:rPr>
          <w:sz w:val="28"/>
          <w:szCs w:val="28"/>
        </w:rPr>
        <w:t xml:space="preserve"> реализуют образовательные программы в течение всего календарного года, включая каникулярное время;</w:t>
      </w:r>
    </w:p>
    <w:p w:rsidR="00687DE7" w:rsidRPr="00EF64BC" w:rsidRDefault="00687DE7">
      <w:pPr>
        <w:ind w:left="705"/>
        <w:rPr>
          <w:sz w:val="28"/>
          <w:szCs w:val="28"/>
        </w:rPr>
      </w:pPr>
      <w:r w:rsidRPr="00EF64BC">
        <w:rPr>
          <w:sz w:val="28"/>
          <w:szCs w:val="28"/>
        </w:rPr>
        <w:t xml:space="preserve">-Расписание занятий учреждения составляется с учетом наиболее  режима труда и отдыха обучающихся, их возрастных особенностей, установленных санитарно-гигиенических норм, с учетом рациональной  загрузки кабинетов, с учетом пожеланий  педагогических работников, родителей </w:t>
      </w:r>
      <w:proofErr w:type="gramStart"/>
      <w:r w:rsidRPr="00EF64BC">
        <w:rPr>
          <w:sz w:val="28"/>
          <w:szCs w:val="28"/>
        </w:rPr>
        <w:t xml:space="preserve">( </w:t>
      </w:r>
      <w:proofErr w:type="gramEnd"/>
      <w:r w:rsidRPr="00EF64BC">
        <w:rPr>
          <w:sz w:val="28"/>
          <w:szCs w:val="28"/>
        </w:rPr>
        <w:t>законных представителей).</w:t>
      </w:r>
    </w:p>
    <w:p w:rsidR="00687DE7" w:rsidRPr="00EF64BC" w:rsidRDefault="00687DE7">
      <w:pPr>
        <w:ind w:left="705"/>
        <w:rPr>
          <w:sz w:val="28"/>
          <w:szCs w:val="28"/>
        </w:rPr>
      </w:pPr>
      <w:r w:rsidRPr="00EF64BC">
        <w:rPr>
          <w:sz w:val="28"/>
          <w:szCs w:val="28"/>
        </w:rPr>
        <w:t>-Начало занятий для групп первого года обучения 1</w:t>
      </w:r>
      <w:r w:rsidR="00F17955">
        <w:rPr>
          <w:sz w:val="28"/>
          <w:szCs w:val="28"/>
        </w:rPr>
        <w:t>0</w:t>
      </w:r>
      <w:r w:rsidRPr="00EF64BC">
        <w:rPr>
          <w:sz w:val="28"/>
          <w:szCs w:val="28"/>
        </w:rPr>
        <w:t xml:space="preserve"> сентября 201</w:t>
      </w:r>
      <w:r w:rsidR="00F17955">
        <w:rPr>
          <w:sz w:val="28"/>
          <w:szCs w:val="28"/>
        </w:rPr>
        <w:t xml:space="preserve">5 </w:t>
      </w:r>
      <w:r w:rsidRPr="00EF64BC">
        <w:rPr>
          <w:sz w:val="28"/>
          <w:szCs w:val="28"/>
        </w:rPr>
        <w:t>года</w:t>
      </w:r>
    </w:p>
    <w:p w:rsidR="00687DE7" w:rsidRPr="00EF64BC" w:rsidRDefault="00687DE7">
      <w:pPr>
        <w:ind w:left="705"/>
        <w:rPr>
          <w:sz w:val="28"/>
          <w:szCs w:val="28"/>
        </w:rPr>
      </w:pPr>
      <w:r w:rsidRPr="00EF64BC">
        <w:rPr>
          <w:sz w:val="28"/>
          <w:szCs w:val="28"/>
        </w:rPr>
        <w:t>-Начало учебного года для групп второго и последующих годов обучения-01.09.201</w:t>
      </w:r>
      <w:r w:rsidR="00F17955">
        <w:rPr>
          <w:sz w:val="28"/>
          <w:szCs w:val="28"/>
        </w:rPr>
        <w:t xml:space="preserve">5 </w:t>
      </w:r>
      <w:r w:rsidRPr="00EF64BC">
        <w:rPr>
          <w:sz w:val="28"/>
          <w:szCs w:val="28"/>
        </w:rPr>
        <w:t>года</w:t>
      </w:r>
    </w:p>
    <w:p w:rsidR="00687DE7" w:rsidRPr="00EF64BC" w:rsidRDefault="00687DE7">
      <w:pPr>
        <w:ind w:left="705"/>
        <w:rPr>
          <w:sz w:val="28"/>
          <w:szCs w:val="28"/>
        </w:rPr>
      </w:pPr>
      <w:r w:rsidRPr="00EF64BC">
        <w:rPr>
          <w:sz w:val="28"/>
          <w:szCs w:val="28"/>
        </w:rPr>
        <w:t xml:space="preserve">- Продолжительность занятий определяется образовательной программой в соответствии с возрастными и </w:t>
      </w:r>
      <w:proofErr w:type="spellStart"/>
      <w:proofErr w:type="gramStart"/>
      <w:r w:rsidRPr="00EF64BC">
        <w:rPr>
          <w:sz w:val="28"/>
          <w:szCs w:val="28"/>
        </w:rPr>
        <w:t>психолого</w:t>
      </w:r>
      <w:proofErr w:type="spellEnd"/>
      <w:r w:rsidRPr="00EF64BC">
        <w:rPr>
          <w:sz w:val="28"/>
          <w:szCs w:val="28"/>
        </w:rPr>
        <w:t>- педагогическими</w:t>
      </w:r>
      <w:proofErr w:type="gramEnd"/>
      <w:r w:rsidRPr="00EF64BC">
        <w:rPr>
          <w:sz w:val="28"/>
          <w:szCs w:val="28"/>
        </w:rPr>
        <w:t xml:space="preserve"> особенностями обучающихся и нормами </w:t>
      </w:r>
      <w:proofErr w:type="spellStart"/>
      <w:r w:rsidRPr="00EF64BC">
        <w:rPr>
          <w:sz w:val="28"/>
          <w:szCs w:val="28"/>
        </w:rPr>
        <w:t>СанПин</w:t>
      </w:r>
      <w:proofErr w:type="spellEnd"/>
      <w:r w:rsidRPr="00EF64BC">
        <w:rPr>
          <w:sz w:val="28"/>
          <w:szCs w:val="28"/>
        </w:rPr>
        <w:t>.</w:t>
      </w:r>
    </w:p>
    <w:p w:rsidR="00EF64BC" w:rsidRPr="00EF64BC" w:rsidRDefault="00EF64BC">
      <w:pPr>
        <w:ind w:left="705"/>
        <w:rPr>
          <w:sz w:val="28"/>
          <w:szCs w:val="28"/>
        </w:rPr>
      </w:pPr>
      <w:r w:rsidRPr="00EF64BC">
        <w:rPr>
          <w:sz w:val="28"/>
          <w:szCs w:val="28"/>
        </w:rPr>
        <w:t>-Расписание занятий составляется  на 1 октября и 1 января текущего учебного года и утверждается  директором ГБОУ ДОД ЦДЮТТ. На сентябрь месяц составляется временное расписание. Изменение расписания и места проведения занятий без разрешения администрации запрещается.</w:t>
      </w:r>
    </w:p>
    <w:p w:rsidR="00EF64BC" w:rsidRPr="00EF64BC" w:rsidRDefault="00EF64BC">
      <w:pPr>
        <w:ind w:left="705"/>
        <w:rPr>
          <w:sz w:val="28"/>
          <w:szCs w:val="28"/>
        </w:rPr>
      </w:pPr>
    </w:p>
    <w:sectPr w:rsidR="00EF64BC" w:rsidRPr="00EF64BC" w:rsidSect="00F3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1E7"/>
    <w:multiLevelType w:val="multilevel"/>
    <w:tmpl w:val="C0C4A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31AE2638"/>
    <w:multiLevelType w:val="hybridMultilevel"/>
    <w:tmpl w:val="E094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4CF"/>
    <w:rsid w:val="00002F3A"/>
    <w:rsid w:val="00017539"/>
    <w:rsid w:val="000175BB"/>
    <w:rsid w:val="00017ED0"/>
    <w:rsid w:val="00022464"/>
    <w:rsid w:val="0003364D"/>
    <w:rsid w:val="0004050F"/>
    <w:rsid w:val="00045482"/>
    <w:rsid w:val="00045BA8"/>
    <w:rsid w:val="000461C3"/>
    <w:rsid w:val="00046937"/>
    <w:rsid w:val="00046E91"/>
    <w:rsid w:val="00052EBD"/>
    <w:rsid w:val="00057D76"/>
    <w:rsid w:val="000616AF"/>
    <w:rsid w:val="00072621"/>
    <w:rsid w:val="00073755"/>
    <w:rsid w:val="000810B9"/>
    <w:rsid w:val="00081437"/>
    <w:rsid w:val="0008796C"/>
    <w:rsid w:val="000905D7"/>
    <w:rsid w:val="000923B1"/>
    <w:rsid w:val="00096CB9"/>
    <w:rsid w:val="00097FD3"/>
    <w:rsid w:val="000B2230"/>
    <w:rsid w:val="000B46CE"/>
    <w:rsid w:val="000B4D3F"/>
    <w:rsid w:val="000B544B"/>
    <w:rsid w:val="000C4ED5"/>
    <w:rsid w:val="000C597A"/>
    <w:rsid w:val="000D379D"/>
    <w:rsid w:val="000D5FFE"/>
    <w:rsid w:val="000D7E5B"/>
    <w:rsid w:val="000E3AF4"/>
    <w:rsid w:val="000F2598"/>
    <w:rsid w:val="001003BC"/>
    <w:rsid w:val="00104517"/>
    <w:rsid w:val="00111B3B"/>
    <w:rsid w:val="001136E8"/>
    <w:rsid w:val="00117001"/>
    <w:rsid w:val="00120AA9"/>
    <w:rsid w:val="00122CBB"/>
    <w:rsid w:val="001251F4"/>
    <w:rsid w:val="00140BCA"/>
    <w:rsid w:val="0014363D"/>
    <w:rsid w:val="001463D0"/>
    <w:rsid w:val="001526AB"/>
    <w:rsid w:val="00152C96"/>
    <w:rsid w:val="00154690"/>
    <w:rsid w:val="0015661D"/>
    <w:rsid w:val="001657CD"/>
    <w:rsid w:val="001658CE"/>
    <w:rsid w:val="00172941"/>
    <w:rsid w:val="001738BB"/>
    <w:rsid w:val="00173E35"/>
    <w:rsid w:val="00174258"/>
    <w:rsid w:val="0017582A"/>
    <w:rsid w:val="00175C67"/>
    <w:rsid w:val="001826D7"/>
    <w:rsid w:val="00182927"/>
    <w:rsid w:val="00183583"/>
    <w:rsid w:val="00186EB6"/>
    <w:rsid w:val="00192449"/>
    <w:rsid w:val="00194F7D"/>
    <w:rsid w:val="0019666C"/>
    <w:rsid w:val="001A0EEB"/>
    <w:rsid w:val="001A262A"/>
    <w:rsid w:val="001D25F9"/>
    <w:rsid w:val="001D45E9"/>
    <w:rsid w:val="001D595C"/>
    <w:rsid w:val="001D5FD2"/>
    <w:rsid w:val="001E0C91"/>
    <w:rsid w:val="001E52BC"/>
    <w:rsid w:val="001E7AC2"/>
    <w:rsid w:val="001F0F1A"/>
    <w:rsid w:val="002001EB"/>
    <w:rsid w:val="002068C0"/>
    <w:rsid w:val="002107E8"/>
    <w:rsid w:val="00211952"/>
    <w:rsid w:val="00213F61"/>
    <w:rsid w:val="00217F42"/>
    <w:rsid w:val="00220B32"/>
    <w:rsid w:val="00222959"/>
    <w:rsid w:val="00224FD9"/>
    <w:rsid w:val="0022799F"/>
    <w:rsid w:val="0023029D"/>
    <w:rsid w:val="00230387"/>
    <w:rsid w:val="00257BB5"/>
    <w:rsid w:val="0027309C"/>
    <w:rsid w:val="002754F6"/>
    <w:rsid w:val="00277635"/>
    <w:rsid w:val="00281AC5"/>
    <w:rsid w:val="00283BE2"/>
    <w:rsid w:val="00284BC7"/>
    <w:rsid w:val="002853E7"/>
    <w:rsid w:val="00287A45"/>
    <w:rsid w:val="00291A1E"/>
    <w:rsid w:val="00296410"/>
    <w:rsid w:val="002A1C55"/>
    <w:rsid w:val="002A31BF"/>
    <w:rsid w:val="002A5B98"/>
    <w:rsid w:val="002B03B6"/>
    <w:rsid w:val="002C25B6"/>
    <w:rsid w:val="002C2FEA"/>
    <w:rsid w:val="002D2E25"/>
    <w:rsid w:val="002E3AE1"/>
    <w:rsid w:val="002E77A7"/>
    <w:rsid w:val="002F699B"/>
    <w:rsid w:val="00302773"/>
    <w:rsid w:val="0030346B"/>
    <w:rsid w:val="0030640A"/>
    <w:rsid w:val="00306416"/>
    <w:rsid w:val="00311EB3"/>
    <w:rsid w:val="003134B6"/>
    <w:rsid w:val="0031669F"/>
    <w:rsid w:val="00320565"/>
    <w:rsid w:val="00326714"/>
    <w:rsid w:val="0032781B"/>
    <w:rsid w:val="003326E0"/>
    <w:rsid w:val="00337C30"/>
    <w:rsid w:val="0036118A"/>
    <w:rsid w:val="003657E6"/>
    <w:rsid w:val="0036771A"/>
    <w:rsid w:val="00374AF2"/>
    <w:rsid w:val="003756F1"/>
    <w:rsid w:val="003772D1"/>
    <w:rsid w:val="00380B7C"/>
    <w:rsid w:val="00380C1E"/>
    <w:rsid w:val="0038773E"/>
    <w:rsid w:val="003879D6"/>
    <w:rsid w:val="00392DCF"/>
    <w:rsid w:val="003A1100"/>
    <w:rsid w:val="003A2495"/>
    <w:rsid w:val="003A3AAB"/>
    <w:rsid w:val="003A4518"/>
    <w:rsid w:val="003B1DB9"/>
    <w:rsid w:val="003B226D"/>
    <w:rsid w:val="003B6888"/>
    <w:rsid w:val="003C14C8"/>
    <w:rsid w:val="003C2B6A"/>
    <w:rsid w:val="003C3933"/>
    <w:rsid w:val="003C447A"/>
    <w:rsid w:val="003D17A9"/>
    <w:rsid w:val="003D44CF"/>
    <w:rsid w:val="003D7BC4"/>
    <w:rsid w:val="003F01D7"/>
    <w:rsid w:val="003F231B"/>
    <w:rsid w:val="003F23CD"/>
    <w:rsid w:val="00400062"/>
    <w:rsid w:val="00410704"/>
    <w:rsid w:val="00412BA0"/>
    <w:rsid w:val="0042313C"/>
    <w:rsid w:val="00430CDF"/>
    <w:rsid w:val="00435A48"/>
    <w:rsid w:val="00435C75"/>
    <w:rsid w:val="004368DF"/>
    <w:rsid w:val="00436907"/>
    <w:rsid w:val="00436CBC"/>
    <w:rsid w:val="004408CA"/>
    <w:rsid w:val="00440A73"/>
    <w:rsid w:val="004436AA"/>
    <w:rsid w:val="00447915"/>
    <w:rsid w:val="004531BE"/>
    <w:rsid w:val="00453273"/>
    <w:rsid w:val="004554B3"/>
    <w:rsid w:val="00462B66"/>
    <w:rsid w:val="00470D7B"/>
    <w:rsid w:val="00484CE8"/>
    <w:rsid w:val="0048785E"/>
    <w:rsid w:val="00493F5C"/>
    <w:rsid w:val="004A1012"/>
    <w:rsid w:val="004A17FB"/>
    <w:rsid w:val="004A6328"/>
    <w:rsid w:val="004B6238"/>
    <w:rsid w:val="004B6BE3"/>
    <w:rsid w:val="004C7A8E"/>
    <w:rsid w:val="004D14F0"/>
    <w:rsid w:val="004E0300"/>
    <w:rsid w:val="004F0315"/>
    <w:rsid w:val="004F0F23"/>
    <w:rsid w:val="004F14A5"/>
    <w:rsid w:val="004F31EC"/>
    <w:rsid w:val="00502499"/>
    <w:rsid w:val="00512FE0"/>
    <w:rsid w:val="005175AF"/>
    <w:rsid w:val="0052001A"/>
    <w:rsid w:val="005247C9"/>
    <w:rsid w:val="005257C7"/>
    <w:rsid w:val="00526413"/>
    <w:rsid w:val="00526A90"/>
    <w:rsid w:val="0053346D"/>
    <w:rsid w:val="00545D3C"/>
    <w:rsid w:val="00547F81"/>
    <w:rsid w:val="00550495"/>
    <w:rsid w:val="00554607"/>
    <w:rsid w:val="0055488C"/>
    <w:rsid w:val="00561541"/>
    <w:rsid w:val="005654ED"/>
    <w:rsid w:val="00574D0F"/>
    <w:rsid w:val="00581396"/>
    <w:rsid w:val="00590D95"/>
    <w:rsid w:val="005942BF"/>
    <w:rsid w:val="0059443B"/>
    <w:rsid w:val="00594BF0"/>
    <w:rsid w:val="005A2BF3"/>
    <w:rsid w:val="005B1E62"/>
    <w:rsid w:val="005B5ABF"/>
    <w:rsid w:val="005B5B36"/>
    <w:rsid w:val="005B69A2"/>
    <w:rsid w:val="005B6EE9"/>
    <w:rsid w:val="005B7B75"/>
    <w:rsid w:val="005C1627"/>
    <w:rsid w:val="005C51DD"/>
    <w:rsid w:val="005D1DBA"/>
    <w:rsid w:val="005D42AC"/>
    <w:rsid w:val="005D7F83"/>
    <w:rsid w:val="005E08F7"/>
    <w:rsid w:val="005E4777"/>
    <w:rsid w:val="005E77EC"/>
    <w:rsid w:val="005F35D3"/>
    <w:rsid w:val="005F5D6D"/>
    <w:rsid w:val="00601799"/>
    <w:rsid w:val="006041AD"/>
    <w:rsid w:val="006044A9"/>
    <w:rsid w:val="00607409"/>
    <w:rsid w:val="006151FF"/>
    <w:rsid w:val="006158DC"/>
    <w:rsid w:val="00616863"/>
    <w:rsid w:val="00621306"/>
    <w:rsid w:val="00625EE2"/>
    <w:rsid w:val="00627408"/>
    <w:rsid w:val="00636FF5"/>
    <w:rsid w:val="006429E2"/>
    <w:rsid w:val="00645C97"/>
    <w:rsid w:val="00646468"/>
    <w:rsid w:val="0064737B"/>
    <w:rsid w:val="00652E81"/>
    <w:rsid w:val="00653D07"/>
    <w:rsid w:val="006541DA"/>
    <w:rsid w:val="0066078D"/>
    <w:rsid w:val="00663911"/>
    <w:rsid w:val="006674AA"/>
    <w:rsid w:val="00671E63"/>
    <w:rsid w:val="006721E3"/>
    <w:rsid w:val="006722E7"/>
    <w:rsid w:val="00687808"/>
    <w:rsid w:val="00687DE7"/>
    <w:rsid w:val="006917BF"/>
    <w:rsid w:val="00693E88"/>
    <w:rsid w:val="00696127"/>
    <w:rsid w:val="006A0860"/>
    <w:rsid w:val="006A345B"/>
    <w:rsid w:val="006A56CF"/>
    <w:rsid w:val="006B045F"/>
    <w:rsid w:val="006B599B"/>
    <w:rsid w:val="006B683E"/>
    <w:rsid w:val="006C4C57"/>
    <w:rsid w:val="006C781E"/>
    <w:rsid w:val="006E0994"/>
    <w:rsid w:val="006E109F"/>
    <w:rsid w:val="006E3C3F"/>
    <w:rsid w:val="006F040D"/>
    <w:rsid w:val="00702C15"/>
    <w:rsid w:val="0070300C"/>
    <w:rsid w:val="0070687D"/>
    <w:rsid w:val="007147A2"/>
    <w:rsid w:val="00723144"/>
    <w:rsid w:val="00727787"/>
    <w:rsid w:val="00737451"/>
    <w:rsid w:val="00742965"/>
    <w:rsid w:val="00745896"/>
    <w:rsid w:val="00745D55"/>
    <w:rsid w:val="00747C25"/>
    <w:rsid w:val="007513BA"/>
    <w:rsid w:val="007555B9"/>
    <w:rsid w:val="007601D7"/>
    <w:rsid w:val="00762A1A"/>
    <w:rsid w:val="007653EB"/>
    <w:rsid w:val="00766591"/>
    <w:rsid w:val="007709A3"/>
    <w:rsid w:val="007763FA"/>
    <w:rsid w:val="007776CD"/>
    <w:rsid w:val="0078046D"/>
    <w:rsid w:val="00781171"/>
    <w:rsid w:val="00786285"/>
    <w:rsid w:val="00786BFD"/>
    <w:rsid w:val="00787726"/>
    <w:rsid w:val="00792ECC"/>
    <w:rsid w:val="007A457D"/>
    <w:rsid w:val="007B1CA7"/>
    <w:rsid w:val="007B309C"/>
    <w:rsid w:val="007B40CB"/>
    <w:rsid w:val="007B7E1E"/>
    <w:rsid w:val="007C0A93"/>
    <w:rsid w:val="007C401C"/>
    <w:rsid w:val="007C4A49"/>
    <w:rsid w:val="007D3601"/>
    <w:rsid w:val="007E5E6B"/>
    <w:rsid w:val="007F281B"/>
    <w:rsid w:val="007F37C0"/>
    <w:rsid w:val="00800667"/>
    <w:rsid w:val="008061B2"/>
    <w:rsid w:val="00810695"/>
    <w:rsid w:val="008145A2"/>
    <w:rsid w:val="008174C7"/>
    <w:rsid w:val="0082237B"/>
    <w:rsid w:val="00822E09"/>
    <w:rsid w:val="00832AE3"/>
    <w:rsid w:val="00834682"/>
    <w:rsid w:val="00836CA1"/>
    <w:rsid w:val="00837069"/>
    <w:rsid w:val="00840C8F"/>
    <w:rsid w:val="0084204A"/>
    <w:rsid w:val="00844288"/>
    <w:rsid w:val="00857B45"/>
    <w:rsid w:val="00860D01"/>
    <w:rsid w:val="008761AC"/>
    <w:rsid w:val="00877CFA"/>
    <w:rsid w:val="008804AB"/>
    <w:rsid w:val="00880FFD"/>
    <w:rsid w:val="008811E1"/>
    <w:rsid w:val="008814D2"/>
    <w:rsid w:val="00890E22"/>
    <w:rsid w:val="00891486"/>
    <w:rsid w:val="008935E7"/>
    <w:rsid w:val="008947AB"/>
    <w:rsid w:val="008A0843"/>
    <w:rsid w:val="008A5932"/>
    <w:rsid w:val="008B1558"/>
    <w:rsid w:val="008C2268"/>
    <w:rsid w:val="008C3A15"/>
    <w:rsid w:val="008C5DD6"/>
    <w:rsid w:val="008F2B75"/>
    <w:rsid w:val="008F3657"/>
    <w:rsid w:val="00905757"/>
    <w:rsid w:val="00905EA8"/>
    <w:rsid w:val="00911250"/>
    <w:rsid w:val="00911AE6"/>
    <w:rsid w:val="00924639"/>
    <w:rsid w:val="00925ABA"/>
    <w:rsid w:val="00930C54"/>
    <w:rsid w:val="00941295"/>
    <w:rsid w:val="00941E5C"/>
    <w:rsid w:val="009434B9"/>
    <w:rsid w:val="009444AB"/>
    <w:rsid w:val="00951B58"/>
    <w:rsid w:val="009549A0"/>
    <w:rsid w:val="0095597D"/>
    <w:rsid w:val="00965216"/>
    <w:rsid w:val="009804C5"/>
    <w:rsid w:val="00980B8F"/>
    <w:rsid w:val="00984D32"/>
    <w:rsid w:val="00993DF0"/>
    <w:rsid w:val="009970DF"/>
    <w:rsid w:val="009A3556"/>
    <w:rsid w:val="009C6C00"/>
    <w:rsid w:val="009D3AE9"/>
    <w:rsid w:val="009D6B96"/>
    <w:rsid w:val="009E195C"/>
    <w:rsid w:val="009E1A28"/>
    <w:rsid w:val="009E4C2B"/>
    <w:rsid w:val="009E6C4C"/>
    <w:rsid w:val="009E7647"/>
    <w:rsid w:val="009F457F"/>
    <w:rsid w:val="009F4F6D"/>
    <w:rsid w:val="009F6890"/>
    <w:rsid w:val="009F69F5"/>
    <w:rsid w:val="00A213EC"/>
    <w:rsid w:val="00A216BD"/>
    <w:rsid w:val="00A30320"/>
    <w:rsid w:val="00A348AE"/>
    <w:rsid w:val="00A35755"/>
    <w:rsid w:val="00A36A76"/>
    <w:rsid w:val="00A45373"/>
    <w:rsid w:val="00A50091"/>
    <w:rsid w:val="00A50B06"/>
    <w:rsid w:val="00A558A1"/>
    <w:rsid w:val="00A6132A"/>
    <w:rsid w:val="00A64FB0"/>
    <w:rsid w:val="00A65D5E"/>
    <w:rsid w:val="00A725E2"/>
    <w:rsid w:val="00A775C8"/>
    <w:rsid w:val="00A800F5"/>
    <w:rsid w:val="00A83460"/>
    <w:rsid w:val="00A83A1A"/>
    <w:rsid w:val="00A845CA"/>
    <w:rsid w:val="00A85A39"/>
    <w:rsid w:val="00A919CB"/>
    <w:rsid w:val="00A96B9B"/>
    <w:rsid w:val="00AB1F52"/>
    <w:rsid w:val="00AD24DC"/>
    <w:rsid w:val="00AD408C"/>
    <w:rsid w:val="00AD475F"/>
    <w:rsid w:val="00AD6EB0"/>
    <w:rsid w:val="00AE35F9"/>
    <w:rsid w:val="00AE3883"/>
    <w:rsid w:val="00AE390C"/>
    <w:rsid w:val="00AE48DB"/>
    <w:rsid w:val="00AF04E0"/>
    <w:rsid w:val="00AF5DB1"/>
    <w:rsid w:val="00B233A2"/>
    <w:rsid w:val="00B23FFF"/>
    <w:rsid w:val="00B24414"/>
    <w:rsid w:val="00B30A1D"/>
    <w:rsid w:val="00B30F73"/>
    <w:rsid w:val="00B315D9"/>
    <w:rsid w:val="00B32CF2"/>
    <w:rsid w:val="00B33E10"/>
    <w:rsid w:val="00B373CF"/>
    <w:rsid w:val="00B40FC0"/>
    <w:rsid w:val="00B41881"/>
    <w:rsid w:val="00B466D7"/>
    <w:rsid w:val="00B53EFB"/>
    <w:rsid w:val="00B54D16"/>
    <w:rsid w:val="00B61048"/>
    <w:rsid w:val="00B619CA"/>
    <w:rsid w:val="00B624A3"/>
    <w:rsid w:val="00B66865"/>
    <w:rsid w:val="00B74802"/>
    <w:rsid w:val="00B82640"/>
    <w:rsid w:val="00B84BD5"/>
    <w:rsid w:val="00B86E64"/>
    <w:rsid w:val="00B91676"/>
    <w:rsid w:val="00B97562"/>
    <w:rsid w:val="00B97CDA"/>
    <w:rsid w:val="00BA2A22"/>
    <w:rsid w:val="00BA4EAE"/>
    <w:rsid w:val="00BB22BE"/>
    <w:rsid w:val="00BB7D59"/>
    <w:rsid w:val="00BC1945"/>
    <w:rsid w:val="00BC2BD0"/>
    <w:rsid w:val="00BD1BD2"/>
    <w:rsid w:val="00BE13A4"/>
    <w:rsid w:val="00BE2644"/>
    <w:rsid w:val="00BE672A"/>
    <w:rsid w:val="00BF3859"/>
    <w:rsid w:val="00BF5AC4"/>
    <w:rsid w:val="00BF797A"/>
    <w:rsid w:val="00C00344"/>
    <w:rsid w:val="00C00A3E"/>
    <w:rsid w:val="00C111BA"/>
    <w:rsid w:val="00C12B0F"/>
    <w:rsid w:val="00C14F3D"/>
    <w:rsid w:val="00C22508"/>
    <w:rsid w:val="00C23932"/>
    <w:rsid w:val="00C2776A"/>
    <w:rsid w:val="00C31040"/>
    <w:rsid w:val="00C314FE"/>
    <w:rsid w:val="00C3226B"/>
    <w:rsid w:val="00C333C3"/>
    <w:rsid w:val="00C33A1C"/>
    <w:rsid w:val="00C368C3"/>
    <w:rsid w:val="00C37695"/>
    <w:rsid w:val="00C4210B"/>
    <w:rsid w:val="00C421A3"/>
    <w:rsid w:val="00C5187D"/>
    <w:rsid w:val="00C53BF2"/>
    <w:rsid w:val="00C551D7"/>
    <w:rsid w:val="00C5564C"/>
    <w:rsid w:val="00C56D74"/>
    <w:rsid w:val="00C579DD"/>
    <w:rsid w:val="00C6128E"/>
    <w:rsid w:val="00C73CF0"/>
    <w:rsid w:val="00C84D1B"/>
    <w:rsid w:val="00C86E0C"/>
    <w:rsid w:val="00C904DC"/>
    <w:rsid w:val="00C904EB"/>
    <w:rsid w:val="00C9179D"/>
    <w:rsid w:val="00C977AD"/>
    <w:rsid w:val="00CA0559"/>
    <w:rsid w:val="00CA216F"/>
    <w:rsid w:val="00CA2941"/>
    <w:rsid w:val="00CA4E14"/>
    <w:rsid w:val="00CB45D2"/>
    <w:rsid w:val="00CC1AC1"/>
    <w:rsid w:val="00CC21AF"/>
    <w:rsid w:val="00CC4C84"/>
    <w:rsid w:val="00CC7DA9"/>
    <w:rsid w:val="00CD00D0"/>
    <w:rsid w:val="00CD0E82"/>
    <w:rsid w:val="00CD13B3"/>
    <w:rsid w:val="00CE1CED"/>
    <w:rsid w:val="00CE7663"/>
    <w:rsid w:val="00CF1B8E"/>
    <w:rsid w:val="00CF2A4D"/>
    <w:rsid w:val="00D03FDE"/>
    <w:rsid w:val="00D047F5"/>
    <w:rsid w:val="00D10F57"/>
    <w:rsid w:val="00D2150F"/>
    <w:rsid w:val="00D235C2"/>
    <w:rsid w:val="00D2506D"/>
    <w:rsid w:val="00D25A03"/>
    <w:rsid w:val="00D30318"/>
    <w:rsid w:val="00D32A9B"/>
    <w:rsid w:val="00D352C3"/>
    <w:rsid w:val="00D44D5D"/>
    <w:rsid w:val="00D45787"/>
    <w:rsid w:val="00D45B82"/>
    <w:rsid w:val="00D553BE"/>
    <w:rsid w:val="00D555BE"/>
    <w:rsid w:val="00D563E1"/>
    <w:rsid w:val="00D62C0A"/>
    <w:rsid w:val="00D62C99"/>
    <w:rsid w:val="00D67BC2"/>
    <w:rsid w:val="00D75091"/>
    <w:rsid w:val="00D87DCD"/>
    <w:rsid w:val="00D91527"/>
    <w:rsid w:val="00D9266D"/>
    <w:rsid w:val="00D95B6D"/>
    <w:rsid w:val="00DA0C1E"/>
    <w:rsid w:val="00DA1FDB"/>
    <w:rsid w:val="00DA26F1"/>
    <w:rsid w:val="00DB45E6"/>
    <w:rsid w:val="00DB6C23"/>
    <w:rsid w:val="00DC4BFC"/>
    <w:rsid w:val="00DC613B"/>
    <w:rsid w:val="00DD4F82"/>
    <w:rsid w:val="00DE2001"/>
    <w:rsid w:val="00DF3204"/>
    <w:rsid w:val="00DF767B"/>
    <w:rsid w:val="00E00BEB"/>
    <w:rsid w:val="00E02220"/>
    <w:rsid w:val="00E03D92"/>
    <w:rsid w:val="00E03E80"/>
    <w:rsid w:val="00E0798F"/>
    <w:rsid w:val="00E132DC"/>
    <w:rsid w:val="00E155FF"/>
    <w:rsid w:val="00E15812"/>
    <w:rsid w:val="00E15D76"/>
    <w:rsid w:val="00E1678B"/>
    <w:rsid w:val="00E216B2"/>
    <w:rsid w:val="00E26E9C"/>
    <w:rsid w:val="00E27F2E"/>
    <w:rsid w:val="00E314E9"/>
    <w:rsid w:val="00E3578B"/>
    <w:rsid w:val="00E429D8"/>
    <w:rsid w:val="00E439DF"/>
    <w:rsid w:val="00E45504"/>
    <w:rsid w:val="00E5372B"/>
    <w:rsid w:val="00E5769B"/>
    <w:rsid w:val="00E6288C"/>
    <w:rsid w:val="00E64278"/>
    <w:rsid w:val="00E65277"/>
    <w:rsid w:val="00E653E0"/>
    <w:rsid w:val="00E6755E"/>
    <w:rsid w:val="00E70A5B"/>
    <w:rsid w:val="00E75791"/>
    <w:rsid w:val="00E75F72"/>
    <w:rsid w:val="00E801FB"/>
    <w:rsid w:val="00E80CDE"/>
    <w:rsid w:val="00E977F2"/>
    <w:rsid w:val="00EA04C1"/>
    <w:rsid w:val="00EA4834"/>
    <w:rsid w:val="00EA51A3"/>
    <w:rsid w:val="00EA5880"/>
    <w:rsid w:val="00EB1994"/>
    <w:rsid w:val="00EB6AC0"/>
    <w:rsid w:val="00EC093B"/>
    <w:rsid w:val="00EC3FBE"/>
    <w:rsid w:val="00ED6850"/>
    <w:rsid w:val="00ED7972"/>
    <w:rsid w:val="00EE3E5B"/>
    <w:rsid w:val="00EF0866"/>
    <w:rsid w:val="00EF449B"/>
    <w:rsid w:val="00EF53C0"/>
    <w:rsid w:val="00EF64BC"/>
    <w:rsid w:val="00EF7681"/>
    <w:rsid w:val="00F031F2"/>
    <w:rsid w:val="00F04EE8"/>
    <w:rsid w:val="00F17955"/>
    <w:rsid w:val="00F216ED"/>
    <w:rsid w:val="00F2540A"/>
    <w:rsid w:val="00F26E05"/>
    <w:rsid w:val="00F27522"/>
    <w:rsid w:val="00F35940"/>
    <w:rsid w:val="00F37635"/>
    <w:rsid w:val="00F37C28"/>
    <w:rsid w:val="00F45C9B"/>
    <w:rsid w:val="00F478EC"/>
    <w:rsid w:val="00F5033C"/>
    <w:rsid w:val="00F515C5"/>
    <w:rsid w:val="00F543E7"/>
    <w:rsid w:val="00F55383"/>
    <w:rsid w:val="00F55B54"/>
    <w:rsid w:val="00F62271"/>
    <w:rsid w:val="00F62FB0"/>
    <w:rsid w:val="00F664B4"/>
    <w:rsid w:val="00F66945"/>
    <w:rsid w:val="00F71989"/>
    <w:rsid w:val="00F82E52"/>
    <w:rsid w:val="00F90DEE"/>
    <w:rsid w:val="00FA36F4"/>
    <w:rsid w:val="00FA67A4"/>
    <w:rsid w:val="00FB03D5"/>
    <w:rsid w:val="00FC3F3F"/>
    <w:rsid w:val="00FC66F9"/>
    <w:rsid w:val="00FD1131"/>
    <w:rsid w:val="00FD3AB4"/>
    <w:rsid w:val="00FD3C96"/>
    <w:rsid w:val="00FD4B94"/>
    <w:rsid w:val="00FE351E"/>
    <w:rsid w:val="00FE38F8"/>
    <w:rsid w:val="00FF0244"/>
    <w:rsid w:val="00FF1757"/>
    <w:rsid w:val="00FF1ED7"/>
    <w:rsid w:val="00FF2749"/>
    <w:rsid w:val="00FF314C"/>
    <w:rsid w:val="00FF35B9"/>
    <w:rsid w:val="00FF3720"/>
    <w:rsid w:val="00FF497B"/>
    <w:rsid w:val="00FF5328"/>
    <w:rsid w:val="00FF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4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E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Раксин Г.И.</cp:lastModifiedBy>
  <cp:revision>2</cp:revision>
  <cp:lastPrinted>2014-09-11T14:59:00Z</cp:lastPrinted>
  <dcterms:created xsi:type="dcterms:W3CDTF">2015-11-17T15:02:00Z</dcterms:created>
  <dcterms:modified xsi:type="dcterms:W3CDTF">2015-11-17T15:02:00Z</dcterms:modified>
</cp:coreProperties>
</file>