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B5" w:rsidRPr="006575CC" w:rsidRDefault="002761B5" w:rsidP="002761B5">
      <w:pPr>
        <w:pStyle w:val="2"/>
        <w:rPr>
          <w:rFonts w:eastAsia="Times New Roman"/>
          <w:color w:val="auto"/>
        </w:rPr>
      </w:pPr>
      <w:r w:rsidRPr="006575CC">
        <w:rPr>
          <w:rFonts w:eastAsia="Times New Roman"/>
          <w:color w:val="auto"/>
        </w:rPr>
        <w:t>  Финансово-экономическая деятельность ГБОУ СОШ № 481 с углубленным изучением немецкого языка Кировского района</w:t>
      </w:r>
      <w:proofErr w:type="gramStart"/>
      <w:r w:rsidRPr="006575CC">
        <w:rPr>
          <w:rFonts w:eastAsia="Times New Roman"/>
          <w:color w:val="auto"/>
        </w:rPr>
        <w:t xml:space="preserve"> С</w:t>
      </w:r>
      <w:proofErr w:type="gramEnd"/>
      <w:r w:rsidRPr="006575CC">
        <w:rPr>
          <w:rFonts w:eastAsia="Times New Roman"/>
          <w:color w:val="auto"/>
        </w:rPr>
        <w:t xml:space="preserve">анкт- Петербурга в 2020 году   </w:t>
      </w:r>
    </w:p>
    <w:tbl>
      <w:tblPr>
        <w:tblW w:w="10298" w:type="dxa"/>
        <w:jc w:val="center"/>
        <w:tblInd w:w="-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4"/>
        <w:gridCol w:w="1604"/>
      </w:tblGrid>
      <w:tr w:rsidR="002761B5" w:rsidRPr="00E173B6" w:rsidTr="006D11EE">
        <w:trPr>
          <w:trHeight w:val="299"/>
          <w:jc w:val="center"/>
        </w:trPr>
        <w:tc>
          <w:tcPr>
            <w:tcW w:w="8694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761B5" w:rsidRPr="00E173B6" w:rsidTr="006D11EE">
        <w:trPr>
          <w:trHeight w:val="235"/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1B5" w:rsidRPr="00E173B6" w:rsidRDefault="002761B5" w:rsidP="006D1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плата, компенсация по предоставлению на льготной основе питания, прочие выплаты, начисление на выплаты по оплате труда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AD5D7A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63 195 354,44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по содержанию имущества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5C01B2" w:rsidP="0027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1 471 793,48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редств (УМК)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2761B5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698 316,52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тепловой энергии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5C01B2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4 207 500,00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по передаче электрической энергии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5C01B2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2 485 600,00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Аварийно-техническое обслуживание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5C01B2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1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280 735,56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Централизованная охрана имущества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5C01B2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1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256 916,16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Отпуск питьевой воды, прием сточных вод и загрязняющих веществ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2761B5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1 085 800,00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5C01B2" w:rsidP="006D11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2761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екущий ремонт помещений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5C01B2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533 403,00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(бумага. хозяйственные товары, моющие средства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2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52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т.д.)</w:t>
            </w:r>
            <w:r w:rsidR="00952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сушилок для рук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952FE2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449 075,48</w:t>
            </w:r>
          </w:p>
        </w:tc>
      </w:tr>
      <w:tr w:rsidR="002761B5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Default="002761B5" w:rsidP="006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персонала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Default="00D72681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11 861,62</w:t>
            </w:r>
          </w:p>
        </w:tc>
      </w:tr>
      <w:tr w:rsidR="005C01B2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1B2" w:rsidRDefault="005C01B2" w:rsidP="006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охрана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1B2" w:rsidRDefault="00D72681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3 458 968,</w:t>
            </w:r>
            <w:r w:rsidR="005C01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C01B2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1B2" w:rsidRDefault="005C01B2" w:rsidP="006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учащихся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1B2" w:rsidRDefault="00952FE2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57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2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357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982,83</w:t>
            </w:r>
          </w:p>
        </w:tc>
      </w:tr>
      <w:tr w:rsidR="00357C9B" w:rsidRPr="00E173B6" w:rsidTr="006D11EE">
        <w:trPr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57C9B" w:rsidRDefault="00357C9B" w:rsidP="006D1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Продуктовые наборы № 1-3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57C9B" w:rsidRPr="00952FE2" w:rsidRDefault="00357C9B" w:rsidP="006D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804 786,78</w:t>
            </w:r>
          </w:p>
        </w:tc>
      </w:tr>
      <w:tr w:rsidR="005C01B2" w:rsidRPr="00E173B6" w:rsidTr="006D11EE">
        <w:trPr>
          <w:trHeight w:val="151"/>
          <w:jc w:val="center"/>
        </w:trPr>
        <w:tc>
          <w:tcPr>
            <w:tcW w:w="8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C01B2" w:rsidRPr="00E173B6" w:rsidRDefault="005C01B2" w:rsidP="006D11EE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5D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1B2" w:rsidRPr="00E173B6" w:rsidRDefault="005C01B2" w:rsidP="002761B5">
            <w:pPr>
              <w:spacing w:after="10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D5D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82 182 093,87</w:t>
            </w:r>
          </w:p>
        </w:tc>
      </w:tr>
    </w:tbl>
    <w:p w:rsidR="002761B5" w:rsidRDefault="002761B5" w:rsidP="002761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61B5" w:rsidRPr="006E66C0" w:rsidRDefault="002761B5" w:rsidP="00276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173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средств от предпринимательской деятельности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26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2020</w:t>
      </w:r>
      <w:r w:rsidRPr="00E173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tbl>
      <w:tblPr>
        <w:tblW w:w="10180" w:type="dxa"/>
        <w:jc w:val="center"/>
        <w:tblInd w:w="-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5"/>
        <w:gridCol w:w="1545"/>
      </w:tblGrid>
      <w:tr w:rsidR="002761B5" w:rsidRPr="00E173B6" w:rsidTr="006D11EE">
        <w:trPr>
          <w:trHeight w:val="238"/>
          <w:jc w:val="center"/>
        </w:trPr>
        <w:tc>
          <w:tcPr>
            <w:tcW w:w="86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8D688E" w:rsidRDefault="002761B5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61B5" w:rsidRPr="00E173B6" w:rsidTr="006D11EE">
        <w:trPr>
          <w:jc w:val="center"/>
        </w:trPr>
        <w:tc>
          <w:tcPr>
            <w:tcW w:w="8635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2761B5" w:rsidP="00AD5D7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D72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D5D7A" w:rsidRPr="00AD5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1 333 700,00</w:t>
            </w:r>
          </w:p>
        </w:tc>
      </w:tr>
      <w:tr w:rsidR="002761B5" w:rsidRPr="00E173B6" w:rsidTr="006D11EE">
        <w:trPr>
          <w:jc w:val="center"/>
        </w:trPr>
        <w:tc>
          <w:tcPr>
            <w:tcW w:w="8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6D11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персонала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услуги по обслуживанию здания и т.д.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2761B5" w:rsidP="002761B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2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568 546,56</w:t>
            </w:r>
          </w:p>
        </w:tc>
      </w:tr>
      <w:tr w:rsidR="002761B5" w:rsidRPr="00E173B6" w:rsidTr="006D11EE">
        <w:trPr>
          <w:jc w:val="center"/>
        </w:trPr>
        <w:tc>
          <w:tcPr>
            <w:tcW w:w="8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61B5" w:rsidRPr="00E173B6" w:rsidRDefault="002761B5" w:rsidP="00952FE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хозяйственных, моющих товаров,  комплектующих для  офисной техники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2761B5" w:rsidP="002761B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7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161 900,00</w:t>
            </w:r>
          </w:p>
        </w:tc>
      </w:tr>
      <w:tr w:rsidR="002761B5" w:rsidRPr="00E173B6" w:rsidTr="006D11EE">
        <w:trPr>
          <w:trHeight w:val="135"/>
          <w:jc w:val="center"/>
        </w:trPr>
        <w:tc>
          <w:tcPr>
            <w:tcW w:w="8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2761B5" w:rsidP="006D11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Default="002761B5" w:rsidP="006D11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1B5" w:rsidRPr="00E173B6" w:rsidTr="006D11EE">
        <w:trPr>
          <w:trHeight w:val="150"/>
          <w:jc w:val="center"/>
        </w:trPr>
        <w:tc>
          <w:tcPr>
            <w:tcW w:w="8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Pr="00E173B6" w:rsidRDefault="002761B5" w:rsidP="006D11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 услуги по содержанию здания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Default="002761B5" w:rsidP="002761B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2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137 598,42</w:t>
            </w:r>
          </w:p>
        </w:tc>
      </w:tr>
      <w:tr w:rsidR="002761B5" w:rsidRPr="00E173B6" w:rsidTr="00325ACB">
        <w:trPr>
          <w:trHeight w:val="210"/>
          <w:jc w:val="center"/>
        </w:trPr>
        <w:tc>
          <w:tcPr>
            <w:tcW w:w="8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Default="00325ACB" w:rsidP="006D11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</w:t>
            </w:r>
            <w:r w:rsidR="00AD5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санитайзеров</w:t>
            </w:r>
            <w:proofErr w:type="spellEnd"/>
            <w:r w:rsidR="00AD5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педальных фонтанч</w:t>
            </w:r>
            <w:r w:rsidR="00D52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1B5" w:rsidRDefault="002761B5" w:rsidP="002761B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134 400,00</w:t>
            </w:r>
          </w:p>
        </w:tc>
      </w:tr>
      <w:tr w:rsidR="00325ACB" w:rsidRPr="00E173B6" w:rsidTr="006D11EE">
        <w:trPr>
          <w:trHeight w:val="210"/>
          <w:jc w:val="center"/>
        </w:trPr>
        <w:tc>
          <w:tcPr>
            <w:tcW w:w="8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ACB" w:rsidRDefault="00325ACB" w:rsidP="006D11E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стен и потолка спортивного зала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25ACB" w:rsidRDefault="00325ACB" w:rsidP="002761B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25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86 116,14</w:t>
            </w:r>
          </w:p>
        </w:tc>
      </w:tr>
    </w:tbl>
    <w:p w:rsidR="002761B5" w:rsidRDefault="002761B5" w:rsidP="002761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2761B5" w:rsidRPr="00D72681" w:rsidRDefault="002761B5" w:rsidP="00D726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Наиболее значим</w:t>
      </w:r>
      <w:r w:rsidR="00D72681">
        <w:rPr>
          <w:rFonts w:ascii="Times New Roman" w:eastAsia="Times New Roman" w:hAnsi="Times New Roman"/>
          <w:b/>
          <w:sz w:val="24"/>
        </w:rPr>
        <w:t>ые виды работ, выполненные в 2020 году</w:t>
      </w:r>
    </w:p>
    <w:p w:rsidR="00D72681" w:rsidRDefault="00D72681" w:rsidP="002761B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Текущий ремонт помещений в здании ОУ</w:t>
      </w:r>
      <w:r w:rsidRPr="00D72681">
        <w:t xml:space="preserve"> </w:t>
      </w:r>
      <w:r w:rsidRPr="00D72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адресу</w:t>
      </w:r>
      <w:proofErr w:type="gramStart"/>
      <w:r w:rsidRPr="00D72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Ленинский  пр.,  дом 124. кор.2</w:t>
      </w:r>
    </w:p>
    <w:p w:rsidR="00D72681" w:rsidRPr="00D72681" w:rsidRDefault="00D72681" w:rsidP="002761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726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D726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Направления использования бюджетных средств</w:t>
      </w:r>
    </w:p>
    <w:p w:rsidR="002761B5" w:rsidRDefault="002761B5" w:rsidP="002761B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5B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Аварийно-строительные работы;</w:t>
      </w:r>
    </w:p>
    <w:p w:rsidR="002761B5" w:rsidRPr="00205B80" w:rsidRDefault="002761B5" w:rsidP="002761B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5B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увеличение материально-технической базы учреждения;</w:t>
      </w:r>
    </w:p>
    <w:p w:rsidR="002761B5" w:rsidRPr="00205B80" w:rsidRDefault="002761B5" w:rsidP="002761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5B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обучение персонала;</w:t>
      </w:r>
    </w:p>
    <w:p w:rsidR="002761B5" w:rsidRPr="00205B80" w:rsidRDefault="002761B5" w:rsidP="002761B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5B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обслуживание здания.</w:t>
      </w:r>
    </w:p>
    <w:p w:rsidR="00CA7462" w:rsidRDefault="00CA7462">
      <w:pPr>
        <w:rPr>
          <w:color w:val="000000" w:themeColor="text1"/>
        </w:rPr>
      </w:pPr>
      <w:bookmarkStart w:id="0" w:name="_GoBack"/>
      <w:bookmarkEnd w:id="0"/>
    </w:p>
    <w:sectPr w:rsidR="00CA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EE"/>
    <w:rsid w:val="00097353"/>
    <w:rsid w:val="000D46F1"/>
    <w:rsid w:val="000D5A7A"/>
    <w:rsid w:val="001D22F1"/>
    <w:rsid w:val="00205B80"/>
    <w:rsid w:val="002761B5"/>
    <w:rsid w:val="002B3B83"/>
    <w:rsid w:val="00325ACB"/>
    <w:rsid w:val="00357C9B"/>
    <w:rsid w:val="003F0D94"/>
    <w:rsid w:val="004C5D5D"/>
    <w:rsid w:val="005C01B2"/>
    <w:rsid w:val="006575CC"/>
    <w:rsid w:val="00667C62"/>
    <w:rsid w:val="006E66C0"/>
    <w:rsid w:val="007363A9"/>
    <w:rsid w:val="0084441B"/>
    <w:rsid w:val="008D688E"/>
    <w:rsid w:val="00952FE2"/>
    <w:rsid w:val="009F3D2D"/>
    <w:rsid w:val="00AB05C8"/>
    <w:rsid w:val="00AD5D7A"/>
    <w:rsid w:val="00C3503B"/>
    <w:rsid w:val="00CA7462"/>
    <w:rsid w:val="00CB6055"/>
    <w:rsid w:val="00D5270A"/>
    <w:rsid w:val="00D6698A"/>
    <w:rsid w:val="00D72681"/>
    <w:rsid w:val="00E33CEE"/>
    <w:rsid w:val="00EF1126"/>
    <w:rsid w:val="00F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2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97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basedOn w:val="a"/>
    <w:uiPriority w:val="1"/>
    <w:qFormat/>
    <w:rsid w:val="00657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5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2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97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basedOn w:val="a"/>
    <w:uiPriority w:val="1"/>
    <w:qFormat/>
    <w:rsid w:val="00657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5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Nilova</cp:lastModifiedBy>
  <cp:revision>2</cp:revision>
  <cp:lastPrinted>2021-03-03T08:39:00Z</cp:lastPrinted>
  <dcterms:created xsi:type="dcterms:W3CDTF">2021-03-03T10:48:00Z</dcterms:created>
  <dcterms:modified xsi:type="dcterms:W3CDTF">2021-03-03T10:48:00Z</dcterms:modified>
</cp:coreProperties>
</file>